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56" w:rsidRDefault="00E95456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222B23" w:rsidTr="00222B23">
        <w:tc>
          <w:tcPr>
            <w:tcW w:w="7393" w:type="dxa"/>
          </w:tcPr>
          <w:p w:rsidR="00E56412" w:rsidRPr="000107CB" w:rsidRDefault="004C784A" w:rsidP="00E56412">
            <w:pPr>
              <w:pStyle w:val="a4"/>
              <w:jc w:val="center"/>
              <w:rPr>
                <w:b/>
                <w:bCs/>
                <w:color w:val="FF5050"/>
                <w:sz w:val="36"/>
                <w:szCs w:val="32"/>
              </w:rPr>
            </w:pPr>
            <w:r w:rsidRPr="000107CB">
              <w:rPr>
                <w:b/>
                <w:bCs/>
                <w:color w:val="FF5050"/>
                <w:sz w:val="36"/>
                <w:szCs w:val="32"/>
              </w:rPr>
              <w:t>№1  «Робот»</w:t>
            </w:r>
          </w:p>
          <w:p w:rsidR="004C784A" w:rsidRPr="00E56412" w:rsidRDefault="004C784A" w:rsidP="00E56412">
            <w:pPr>
              <w:pStyle w:val="a4"/>
              <w:jc w:val="both"/>
              <w:rPr>
                <w:b/>
                <w:bCs/>
                <w:color w:val="0070C0"/>
                <w:sz w:val="32"/>
                <w:szCs w:val="32"/>
              </w:rPr>
            </w:pPr>
            <w:r w:rsidRPr="004C784A">
              <w:rPr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4C784A">
              <w:rPr>
                <w:color w:val="595959" w:themeColor="text1" w:themeTint="A6"/>
                <w:sz w:val="28"/>
                <w:szCs w:val="28"/>
              </w:rPr>
              <w:t xml:space="preserve"> закреплять умение  ориентироваться в пространстве, четко формулировать задания.  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</w:t>
            </w:r>
            <w:r w:rsidRPr="004C784A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Число участников - не меньше 6-8 человек. Робот - двигается только по команде и только тогда, когда задание четко сформулировано. Если Робот понял команду, он должен сказать: "Задание понял, выполняю". Когда выполнил, должен не забыть сказать: "Задание выполнил". Если задание сформулировано не четко, Робот должен сказать: "Уточните задание, я задание не понял".</w:t>
            </w:r>
          </w:p>
          <w:p w:rsidR="00222B23" w:rsidRPr="00E56412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Дети должны к Роботу обращаться вежливо и четко, по очереди формулировать различной сложности задания. Педагог следит за ходом игры. На роль Робота ребенок либо назначается, либо вызывается по желанию. Когда Робот выбран, он отходит в сторону или выходит за дверь. Педагог вместе с детьми определяет путь Робота (направление движения и количество шагов, например, не менее 2 и не более 5), темы вопросов. Затем дети прячут какой-либо предмет: игрушку, книги и т.д. Руководя Роботом, дети должны привести Робота к месту, где спрятан предмет.</w:t>
            </w:r>
          </w:p>
          <w:p w:rsid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Входит Робот, встает у двери.</w:t>
            </w:r>
          </w:p>
          <w:p w:rsidR="0061284B" w:rsidRPr="004C784A" w:rsidRDefault="0061284B" w:rsidP="0061284B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Ребенок</w:t>
            </w: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br/>
              <w:t>Дорогой Робот, улыбнись и сделай, пожалуйста, 3 шага вперед.</w:t>
            </w:r>
          </w:p>
          <w:p w:rsidR="0061284B" w:rsidRPr="004C784A" w:rsidRDefault="0061284B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C784A" w:rsidRPr="000107CB" w:rsidRDefault="004C784A" w:rsidP="00854A64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№2 «Волшебные ниточки»</w:t>
            </w:r>
          </w:p>
          <w:p w:rsidR="004C784A" w:rsidRPr="00E56412" w:rsidRDefault="004C784A" w:rsidP="004C784A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36"/>
                <w:szCs w:val="32"/>
              </w:rPr>
            </w:pPr>
          </w:p>
          <w:p w:rsidR="004C784A" w:rsidRDefault="004C784A" w:rsidP="004C784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C784A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3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" o:allowincell="f" strokeweight=".7pt">
                  <w10:wrap anchorx="margin"/>
                </v:line>
              </w:pict>
            </w:r>
            <w:r w:rsidRPr="004C784A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закрепить знания об образе цифр, упражнять в их различении; развивать мелкую моторику рук.</w:t>
            </w:r>
            <w:r w:rsidRPr="004C784A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4C784A" w:rsidRPr="004C784A" w:rsidRDefault="004C784A" w:rsidP="004C784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4C784A" w:rsidRDefault="004C784A" w:rsidP="004C784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4C784A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лист бархатной бумаги 15x20 см, шер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стяная нитка длиной 25—30 см.</w:t>
            </w:r>
          </w:p>
          <w:p w:rsidR="004C784A" w:rsidRPr="004C784A" w:rsidRDefault="004C784A" w:rsidP="004C784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C784A" w:rsidRDefault="004C784A" w:rsidP="004C784A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572A50" w:rsidRPr="004C784A" w:rsidRDefault="00572A50" w:rsidP="004C784A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4C784A" w:rsidRPr="004C784A" w:rsidRDefault="004C784A" w:rsidP="004C784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1-й вариант. 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сидят за столами. Педагог показы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вает число предметов одним из способов: на счетной ли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нейке, фланелеграфе, наборном полотне, с помощью кар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тинок или игрушек. Дети выкладывают с помощью нит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ки цифру, соответствующую числу.</w:t>
            </w:r>
          </w:p>
          <w:p w:rsidR="004C784A" w:rsidRPr="004C784A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Можно загадывать загадки про цифры. За каждый правильный ответ ребенок получает фишку.</w:t>
            </w:r>
          </w:p>
          <w:p w:rsidR="004C784A" w:rsidRPr="004C784A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2-й вариант. 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поднимают нитку за один конец над листом и произносят хором волшебные слова: «Нитка, нитка, покружись, в цифру ... превратись!» Нужную циф</w:t>
            </w:r>
            <w:r w:rsidRPr="004C784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ру называет педагог или кто-нибудь из детей.</w:t>
            </w:r>
          </w:p>
          <w:p w:rsidR="004C784A" w:rsidRPr="004C784A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4C784A" w:rsidRPr="004C784A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4C784A" w:rsidRPr="004C784A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4C784A" w:rsidRDefault="004C784A" w:rsidP="004C784A">
            <w:pPr>
              <w:pStyle w:val="a5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4C784A" w:rsidRDefault="004C784A" w:rsidP="004C784A">
            <w:pPr>
              <w:pStyle w:val="a5"/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4C784A" w:rsidRPr="004C784A" w:rsidRDefault="004C784A" w:rsidP="004C784A">
            <w:pPr>
              <w:pStyle w:val="a5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7393" w:type="dxa"/>
          </w:tcPr>
          <w:p w:rsidR="0061284B" w:rsidRPr="004C784A" w:rsidRDefault="0061284B" w:rsidP="0061284B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lastRenderedPageBreak/>
              <w:t>Робот</w:t>
            </w: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br/>
              <w:t>Задание понял, выполняю (улыбается, делает 3 шага вперед). Задание выполнил.</w:t>
            </w:r>
          </w:p>
          <w:p w:rsidR="00E95456" w:rsidRDefault="00E95456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Ребенок</w:t>
            </w:r>
            <w:proofErr w:type="gramEnd"/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br/>
              <w:t>Уважаемый Робот, пожалуйста, прыгни на одной ножке</w:t>
            </w:r>
            <w:r w:rsidR="00B90FD3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Робот</w:t>
            </w: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br/>
              <w:t>Задание не понял, задание не понял...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Педагог</w:t>
            </w:r>
            <w:proofErr w:type="gramStart"/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br/>
              <w:t>У</w:t>
            </w:r>
            <w:proofErr w:type="gramEnd"/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точните Ваше задание. Робот может "перегореть".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Ребенок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Извини, Робот, будь любезен, прыгн</w:t>
            </w:r>
            <w:r w:rsidR="00B90FD3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и на правой ножке 4 раза вперед.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Робот</w:t>
            </w: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br/>
              <w:t>Задание понял, выполняю.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Далее Роботу могут быть даны разнообразные задания, которые придумают дети.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Например:</w:t>
            </w: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br/>
              <w:t>- Сделай столько шагов вперед, сколько раз я хлопну.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- Сделай на носочках 4 шага, поверни налево и отгадай загадку.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- Закрой глаза, сделай 2 шага вперед 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Все дети по очереди дают задание Роботу.</w:t>
            </w:r>
          </w:p>
          <w:p w:rsidR="004C784A" w:rsidRPr="004C784A" w:rsidRDefault="004C784A" w:rsidP="004C784A">
            <w:pPr>
              <w:pStyle w:val="a5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C784A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Игра заканчивается тогда, когда Робот доходит до назначенного места и находит спрятанный предмет.</w:t>
            </w: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B90FD3" w:rsidRDefault="00B90FD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B90FD3" w:rsidRPr="004C784A" w:rsidRDefault="00B90FD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4C784A" w:rsidRPr="000107CB" w:rsidRDefault="004C784A" w:rsidP="00E56412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№3 «Бегите к цифре»</w:t>
            </w:r>
          </w:p>
          <w:p w:rsidR="004C784A" w:rsidRPr="00AD1CCE" w:rsidRDefault="004C784A" w:rsidP="004C784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4C784A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</w:rPr>
              <w:pict>
                <v:line id="Line 4" o:spid="_x0000_s1043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упражнять в запоминании и различении цифр, уме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 xml:space="preserve">нии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ориентироваться в пространстве;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развивать слуховое и зрительное внимание.</w:t>
            </w:r>
          </w:p>
          <w:p w:rsidR="004C784A" w:rsidRPr="00AD1CCE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C784A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1D1EE1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карточки с изображением цифр, раз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вешанные в разных местах комнаты.</w:t>
            </w:r>
          </w:p>
          <w:p w:rsidR="004C784A" w:rsidRPr="00AD1CCE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C784A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572A50" w:rsidRDefault="00572A50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C784A" w:rsidRPr="001D1EE1" w:rsidRDefault="004C784A" w:rsidP="004C784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гра малой подвижности. Педагог (водящий) называ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ет одну из цифр, дети находят в помещении карточку с ее изображением и бегут к ней. Если какой-то ребенок ошибается, он выбывает из игры на некоторое время. Игра проводится до тех пор, пока не выявится победитель.</w:t>
            </w:r>
          </w:p>
          <w:p w:rsidR="004C784A" w:rsidRPr="00AD1CCE" w:rsidRDefault="004C784A" w:rsidP="004C784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Можно усложнить задание, предложив детям, встав около цифры,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прохлопать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 ладоши (или протопать, или присесть) число, которое она обозначает.</w:t>
            </w: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  <w:p w:rsidR="00222B23" w:rsidRPr="004C784A" w:rsidRDefault="00222B23">
            <w:pPr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:rsidR="00222B23" w:rsidRDefault="00222B23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222B23" w:rsidTr="005978FB">
        <w:tc>
          <w:tcPr>
            <w:tcW w:w="7393" w:type="dxa"/>
          </w:tcPr>
          <w:p w:rsidR="00426E35" w:rsidRPr="000107CB" w:rsidRDefault="00426E35" w:rsidP="00E56412">
            <w:pPr>
              <w:shd w:val="clear" w:color="auto" w:fill="FFFFFF"/>
              <w:spacing w:before="178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№4 «Фотосалон»</w:t>
            </w:r>
          </w:p>
          <w:p w:rsidR="00426E35" w:rsidRDefault="00426E35" w:rsidP="00426E35">
            <w:pPr>
              <w:shd w:val="clear" w:color="auto" w:fill="FFFFFF"/>
              <w:spacing w:before="178"/>
              <w:ind w:left="58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еплять образы цифр, понимать их соответствие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числу предметов;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развивать память и внимание.    </w:t>
            </w:r>
          </w:p>
          <w:p w:rsidR="00426E35" w:rsidRPr="00AD1CCE" w:rsidRDefault="00426E35" w:rsidP="00426E35">
            <w:pPr>
              <w:shd w:val="clear" w:color="auto" w:fill="FFFFFF"/>
              <w:spacing w:before="178"/>
              <w:ind w:left="58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1D1EE1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карточки с изображением цифр; раз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даточный материал: набор фишек (пуговиц или мелких игрушек), карточка размером 10x15 или 15x20 см, фишки.</w:t>
            </w:r>
          </w:p>
          <w:p w:rsidR="00426E35" w:rsidRDefault="00426E35" w:rsidP="00426E35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426E35" w:rsidRDefault="00426E35" w:rsidP="00426E35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предлагает детям стать фотографами, т.е. на своей карточке-фотопластинке изображать фишками или мелкими игрушками цифры, которые «придут» в «фото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салон». За быструю и правильную фотографию можно заработать монетки (фишки).</w:t>
            </w:r>
          </w:p>
          <w:p w:rsidR="00426E35" w:rsidRPr="00AD1CCE" w:rsidRDefault="00426E35" w:rsidP="00426E35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конце игры подводятся итоги: награждают того, кто набрал больше всех фишек, или выявляют «лучшего фо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тографа города».</w:t>
            </w:r>
          </w:p>
          <w:p w:rsidR="00222B23" w:rsidRDefault="00222B23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56412" w:rsidRDefault="00E56412" w:rsidP="00426E35">
            <w:pPr>
              <w:shd w:val="clear" w:color="auto" w:fill="FFFFFF"/>
              <w:spacing w:before="38"/>
              <w:jc w:val="both"/>
            </w:pPr>
          </w:p>
          <w:p w:rsidR="00E56412" w:rsidRDefault="00E56412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Pr="000107CB" w:rsidRDefault="00E95456" w:rsidP="00E95456">
            <w:pPr>
              <w:shd w:val="clear" w:color="auto" w:fill="FFFFFF"/>
              <w:spacing w:before="38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№6 «Найди себе место»</w:t>
            </w:r>
          </w:p>
          <w:p w:rsidR="00E95456" w:rsidRDefault="00E95456" w:rsidP="00E95456">
            <w:pPr>
              <w:shd w:val="clear" w:color="auto" w:fill="FFFFFF"/>
              <w:spacing w:before="3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упражнять в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умении различать цифры, опреде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лять их соответствие числу.</w:t>
            </w: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2—5 обручей, в каждом из которых карточка с цифрой; общая сумма цифр должна равнять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ся количеству детей в группе.</w:t>
            </w: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E95456" w:rsidRPr="004644FD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</w:t>
            </w:r>
            <w:r w:rsidRPr="0058076A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ы</w:t>
            </w:r>
            <w:r w:rsidRPr="0058076A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32"/>
                <w:szCs w:val="28"/>
              </w:rPr>
              <w:t>.</w:t>
            </w: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Игра требует большого пространства, лучше проводить ее на ковре. Дети свободно двигаются по комнате, по сиг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налу каждый из них занимает место в одном из обручей. Количество детей в обруче должно соответствовать циф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ре внутри него.</w:t>
            </w: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проверяет правильность размещения детей. Если есть дети, которые не нашли себе места, нужно прогово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рить с ними варианты размещения внутри обручей. После этого игра продолжается: дети свободно двигаются по ком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нате, а педагог меняет расположение цифр в обручах.</w:t>
            </w: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Усложнить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игру можно, если количество детей боль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ше, чем сумма всех цифр в обручах.</w:t>
            </w: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E95456" w:rsidRDefault="00E95456" w:rsidP="00426E35">
            <w:pPr>
              <w:shd w:val="clear" w:color="auto" w:fill="FFFFFF"/>
              <w:spacing w:before="38"/>
              <w:jc w:val="both"/>
            </w:pPr>
          </w:p>
          <w:p w:rsidR="000107CB" w:rsidRDefault="000107CB" w:rsidP="000107CB">
            <w:pPr>
              <w:shd w:val="clear" w:color="auto" w:fill="FFFFFF"/>
              <w:spacing w:before="38"/>
            </w:pPr>
          </w:p>
          <w:p w:rsidR="0010309D" w:rsidRPr="000107CB" w:rsidRDefault="0010309D" w:rsidP="000107CB">
            <w:pPr>
              <w:shd w:val="clear" w:color="auto" w:fill="FFFFFF"/>
              <w:spacing w:before="38"/>
              <w:jc w:val="center"/>
              <w:rPr>
                <w:rFonts w:ascii="Times New Roman" w:hAnsi="Times New Roman" w:cs="Times New Roman"/>
                <w:b/>
                <w:color w:val="FF5050"/>
                <w:sz w:val="40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№8 «Сколько?»</w:t>
            </w:r>
          </w:p>
          <w:p w:rsidR="0010309D" w:rsidRPr="0010309D" w:rsidRDefault="0010309D" w:rsidP="0010309D">
            <w:pPr>
              <w:shd w:val="clear" w:color="auto" w:fill="FFFFFF"/>
              <w:spacing w:before="38"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</w:p>
          <w:p w:rsidR="0010309D" w:rsidRDefault="0010309D" w:rsidP="0010309D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упражнять в счете, нахождении соответствую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щей цифры.</w:t>
            </w:r>
          </w:p>
          <w:p w:rsidR="0010309D" w:rsidRDefault="0010309D" w:rsidP="0010309D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10309D" w:rsidRPr="004644FD" w:rsidRDefault="0010309D" w:rsidP="0010309D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фланелеграф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; наборное полотно с кар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тинками или счетная лесенка с игрушками; раздаточный материал — набор цифр, фишки.</w:t>
            </w:r>
          </w:p>
          <w:p w:rsidR="0010309D" w:rsidRPr="004644F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644FD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показывает какое-либо число одним из спосо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бов: на фланелеграфе, наборном полотне или счетной ле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сенке. Дети пересчитывают картинки или игрушки, пока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зывают цифру, соответствующую количеству картинок. Пе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дагог проверяет правильность ответов у каждого ребенка. Если ребенок ошибается, то получает штрафную фишку.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конце игры подводится итог: можно похвалить са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мых внимательных и умных детей, поаплодировать им.</w:t>
            </w:r>
          </w:p>
          <w:p w:rsidR="0010309D" w:rsidRPr="00AD1CCE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E95456" w:rsidRDefault="00E95456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</w:pPr>
          </w:p>
        </w:tc>
        <w:tc>
          <w:tcPr>
            <w:tcW w:w="7393" w:type="dxa"/>
          </w:tcPr>
          <w:p w:rsidR="00426E35" w:rsidRPr="000107CB" w:rsidRDefault="00426E35" w:rsidP="00E56412">
            <w:pPr>
              <w:shd w:val="clear" w:color="auto" w:fill="FFFFFF"/>
              <w:spacing w:before="187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№5 «Придите ко мне»</w:t>
            </w:r>
          </w:p>
          <w:p w:rsidR="00426E35" w:rsidRDefault="00426E35" w:rsidP="00426E35">
            <w:pPr>
              <w:shd w:val="clear" w:color="auto" w:fill="FFFFFF"/>
              <w:spacing w:before="187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1D1EE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1D1EE1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закреплять умение раз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личать цифры, устанав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 xml:space="preserve">ливать их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соответствие числу.</w:t>
            </w:r>
          </w:p>
          <w:p w:rsidR="00426E35" w:rsidRPr="001D1EE1" w:rsidRDefault="00426E35" w:rsidP="00426E35">
            <w:pPr>
              <w:shd w:val="clear" w:color="auto" w:fill="FFFFFF"/>
              <w:spacing w:before="187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426E35" w:rsidRPr="00AD1CCE" w:rsidRDefault="00426E35" w:rsidP="00426E35">
            <w:pPr>
              <w:shd w:val="clear" w:color="auto" w:fill="FFFFFF"/>
              <w:spacing w:line="235" w:lineRule="exact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1D1EE1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карточки с цифрами.</w:t>
            </w:r>
          </w:p>
          <w:p w:rsidR="00426E35" w:rsidRPr="001D1EE1" w:rsidRDefault="00426E35" w:rsidP="00426E35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1D1EE1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426E35" w:rsidRDefault="00426E35" w:rsidP="00426E35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сидят на ковре в удобной позе. Перед ними стоит водящий (педагог) со знакомыми детям цифрами в ру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ках; показывает играющим одну из цифр, одновременно закрывает глаза и через несколько секунд говорит: «Стоп!» За это время к нему должно выбежать соответствующее цифре количество детей. После сигнала водящий откры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вает глаза и вместе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играющими</w:t>
            </w:r>
            <w:proofErr w:type="gramEnd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подводит итог, пра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вильно ли выбежали дети, соответствует ли их число под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нятой цифре.</w:t>
            </w:r>
          </w:p>
          <w:p w:rsidR="00426E35" w:rsidRPr="00AD1CCE" w:rsidRDefault="00426E35" w:rsidP="00426E35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26E35" w:rsidRPr="00AD1CCE" w:rsidRDefault="00426E35" w:rsidP="00426E35">
            <w:pPr>
              <w:shd w:val="clear" w:color="auto" w:fill="FFFFFF"/>
              <w:spacing w:before="5" w:line="235" w:lineRule="exact"/>
              <w:ind w:firstLine="283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Примечание: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после слова «Стоп!» играющим нельзя двигаться. </w:t>
            </w:r>
          </w:p>
          <w:p w:rsidR="00426E35" w:rsidRPr="00AD1CCE" w:rsidRDefault="00426E35" w:rsidP="00426E35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E56412" w:rsidRDefault="00E56412" w:rsidP="005978FB"/>
          <w:p w:rsidR="00E95456" w:rsidRPr="000107CB" w:rsidRDefault="00E95456" w:rsidP="000107CB">
            <w:pPr>
              <w:shd w:val="clear" w:color="auto" w:fill="FFFFFF"/>
              <w:spacing w:before="38"/>
              <w:jc w:val="center"/>
              <w:rPr>
                <w:rFonts w:ascii="Times New Roman" w:hAnsi="Times New Roman" w:cs="Times New Roman"/>
                <w:b/>
                <w:color w:val="FF5050"/>
                <w:sz w:val="40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№7 «Найди портрет числа»</w:t>
            </w:r>
          </w:p>
          <w:p w:rsidR="00E56412" w:rsidRPr="00E56412" w:rsidRDefault="00E56412" w:rsidP="00E95456">
            <w:pPr>
              <w:shd w:val="clear" w:color="auto" w:fill="FFFFFF"/>
              <w:spacing w:before="38"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</w:pP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закрепить умение считать предметы и устанав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ливать, соответствие их количества определенной цифре.</w:t>
            </w: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фланелеграф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; наборное полотно с кар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тинками или счетная лесенка с игрушками; карточки с цифрами.</w:t>
            </w:r>
          </w:p>
          <w:p w:rsidR="00E95456" w:rsidRPr="004644FD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</w:t>
            </w:r>
            <w:r w:rsidRPr="0058076A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ы</w:t>
            </w:r>
            <w:r w:rsidRPr="0058076A">
              <w:rPr>
                <w:rFonts w:ascii="Times New Roman" w:hAnsi="Times New Roman" w:cs="Times New Roman"/>
                <w:b/>
                <w:i/>
                <w:color w:val="595959" w:themeColor="text1" w:themeTint="A6"/>
                <w:sz w:val="32"/>
                <w:szCs w:val="28"/>
              </w:rPr>
              <w:t>.</w:t>
            </w:r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размещает определенное число предметов или картинок на демонстрационном материале. Один из иг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роков берет со стола соответствующую цифру, показыва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 xml:space="preserve">ет ее остальным детям и спрашивает их: «Похоже?»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Зри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тели оценивают правильность ответа; отвечающий за правильный выбор получает в награду фишку или апло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дисменты зрителей.</w:t>
            </w:r>
            <w:proofErr w:type="gramEnd"/>
          </w:p>
          <w:p w:rsidR="00E95456" w:rsidRDefault="00E95456" w:rsidP="00E95456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Для 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усложнения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можно попросить ребенка доказать правильность своего ответа. После этого игра продолжа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ется.</w:t>
            </w:r>
          </w:p>
          <w:p w:rsidR="00E95456" w:rsidRDefault="00E95456" w:rsidP="00E95456">
            <w:pPr>
              <w:shd w:val="clear" w:color="auto" w:fill="FFFFFF"/>
              <w:spacing w:before="3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9B1B28" w:rsidRDefault="009B1B28" w:rsidP="009B1B28">
            <w:pPr>
              <w:shd w:val="clear" w:color="auto" w:fill="FFFFFF"/>
              <w:spacing w:before="187"/>
            </w:pPr>
          </w:p>
          <w:p w:rsidR="0010309D" w:rsidRPr="000107CB" w:rsidRDefault="0010309D" w:rsidP="009B1B28">
            <w:pPr>
              <w:shd w:val="clear" w:color="auto" w:fill="FFFFFF"/>
              <w:spacing w:before="187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№9 «Кривые зеркала»</w:t>
            </w:r>
          </w:p>
          <w:p w:rsidR="0010309D" w:rsidRDefault="0010309D" w:rsidP="0010309D">
            <w:pPr>
              <w:shd w:val="clear" w:color="auto" w:fill="FFFFFF"/>
              <w:spacing w:before="187"/>
              <w:ind w:left="1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закреплять умение считать, ориентироваться в циф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рах, учить находить предыдущее и последующее число.</w:t>
            </w:r>
          </w:p>
          <w:p w:rsidR="0010309D" w:rsidRPr="00AD1CCE" w:rsidRDefault="0010309D" w:rsidP="0010309D">
            <w:pPr>
              <w:shd w:val="clear" w:color="auto" w:fill="FFFFFF"/>
              <w:spacing w:before="187"/>
              <w:ind w:left="1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демонстрационные карточки с цифра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ми и счетные линейки для каждого ребенка (вместо ли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неек можно использовать карточки произвольного раз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мера и мелкие игрушки, геометрические фигуры или пу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говицы).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  <w:r w:rsidRPr="004644FD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показывает цифру, а дети выкладывают на карточке или показывают на счетной линейке число на единицу больше или меньше данного. Например, педагог показал цифру 8, правильный ответ будет 7 или 9.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Верно ответившие дети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получают фишки, в конце игры подводится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итог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и награждаются победители.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Для 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усложнения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можно заранее обговорить, какое чис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ло нужно показывать детям — меньшее или большее.</w:t>
            </w:r>
          </w:p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</w:tc>
      </w:tr>
    </w:tbl>
    <w:p w:rsidR="00222B23" w:rsidRDefault="00222B23" w:rsidP="00222B23"/>
    <w:p w:rsidR="00222B23" w:rsidRPr="00222B23" w:rsidRDefault="00222B23" w:rsidP="00222B23">
      <w:pPr>
        <w:tabs>
          <w:tab w:val="left" w:pos="11556"/>
        </w:tabs>
      </w:pPr>
      <w:r>
        <w:lastRenderedPageBreak/>
        <w:tab/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222B23" w:rsidTr="005978FB">
        <w:tc>
          <w:tcPr>
            <w:tcW w:w="7393" w:type="dxa"/>
          </w:tcPr>
          <w:p w:rsidR="0010309D" w:rsidRPr="000107CB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№10 «Живые цифры»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58076A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упражнять в нахождении места цифр в числовом ряду, 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последующего и предыдущего числа; закреплять умение уменьшать и увеличивать число на несколько единиц. 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карточки с цифрами или эмблемы цифр.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Каждый ребенок надевает на себя эмблему с цифрой, т.е. превращается в соответствующее ей число. Если де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тей много, можно выбрать судей, которые будут оцени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вать правильность выполнения заданий.</w:t>
            </w:r>
          </w:p>
          <w:p w:rsidR="0010309D" w:rsidRDefault="0010309D" w:rsidP="0010309D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Варианты заданий:</w:t>
            </w:r>
          </w:p>
          <w:p w:rsidR="0010309D" w:rsidRPr="0058076A" w:rsidRDefault="0010309D" w:rsidP="0010309D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предлагает детям-«цифрам» разместиться в возрастающем (или убывающем) порядке;</w:t>
            </w:r>
          </w:p>
          <w:p w:rsidR="0010309D" w:rsidRPr="0058076A" w:rsidRDefault="0010309D" w:rsidP="0010309D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показывает число одним из способов (на карточках </w:t>
            </w:r>
            <w:proofErr w:type="spellStart"/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фланелеграфа</w:t>
            </w:r>
            <w:proofErr w:type="spellEnd"/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с помощью игрушек, и т.д.) — к судьям выходит ребенок с соответствующей цифрой;</w:t>
            </w:r>
          </w:p>
          <w:p w:rsidR="0010309D" w:rsidRPr="0058076A" w:rsidRDefault="0010309D" w:rsidP="0010309D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показывает число, а выходит ребенок с цифрой на одну единицу больше или меньше;</w:t>
            </w:r>
          </w:p>
          <w:p w:rsidR="0010309D" w:rsidRPr="0058076A" w:rsidRDefault="0010309D" w:rsidP="0010309D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показывает число, а выходят дети с цифрами-«сосе</w:t>
            </w: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дями»;</w:t>
            </w:r>
          </w:p>
          <w:p w:rsidR="00823AF0" w:rsidRDefault="0010309D" w:rsidP="00823AF0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предлагает каждому числу увеличиться на одну еди</w:t>
            </w: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ницу и рассказать, каким числом он станет, какой циф</w:t>
            </w: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рой обозначится (варианты — увеличиться на 2, 3, умень</w:t>
            </w: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шиться на 1, 2, 3);</w:t>
            </w:r>
          </w:p>
          <w:p w:rsidR="00823AF0" w:rsidRPr="000107CB" w:rsidRDefault="00823AF0" w:rsidP="00823AF0">
            <w:pPr>
              <w:pStyle w:val="a6"/>
              <w:shd w:val="clear" w:color="auto" w:fill="FFFFFF"/>
              <w:tabs>
                <w:tab w:val="left" w:pos="187"/>
              </w:tabs>
              <w:spacing w:before="178"/>
              <w:ind w:right="19"/>
              <w:jc w:val="center"/>
              <w:rPr>
                <w:rFonts w:ascii="Times New Roman" w:hAnsi="Times New Roman" w:cs="Times New Roman"/>
                <w:color w:val="FF5050"/>
                <w:sz w:val="28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№12 «Лифт»</w:t>
            </w:r>
          </w:p>
          <w:p w:rsidR="00823AF0" w:rsidRPr="00823AF0" w:rsidRDefault="00823AF0" w:rsidP="00823AF0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="000107CB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прям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ой и обратный счет до 7, </w:t>
            </w:r>
            <w:r w:rsidRPr="00AD1CCE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>закрепление основных цветов радуги,   закреплять понятия «вверх», «вниз»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запоминать порядковые числительные (первый, второй…)</w:t>
            </w:r>
          </w:p>
          <w:p w:rsidR="00823AF0" w:rsidRPr="0058076A" w:rsidRDefault="00823AF0" w:rsidP="00823AF0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.</w:t>
            </w: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823AF0" w:rsidRPr="00AD1CCE" w:rsidRDefault="00823AF0" w:rsidP="00823AF0">
            <w:pPr>
              <w:shd w:val="clear" w:color="auto" w:fill="FFFFFF"/>
              <w:tabs>
                <w:tab w:val="left" w:pos="187"/>
              </w:tabs>
              <w:spacing w:before="178"/>
              <w:ind w:right="19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Ребенку </w:t>
            </w:r>
            <w:r w:rsidR="00F529C9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предлагается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помочь</w:t>
            </w:r>
            <w:r w:rsidR="00F529C9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жителям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поднять или опустить их на лифте,</w:t>
            </w:r>
            <w:r w:rsidRPr="00AD1CCE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на нужный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этаж, считать этажи, узнать, </w:t>
            </w:r>
            <w:r w:rsidRPr="00AD1CCE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сколько живет жильцов на этаже.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823AF0" w:rsidRPr="00AD1CCE" w:rsidRDefault="00823AF0" w:rsidP="00823A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23AF0" w:rsidRDefault="00823AF0" w:rsidP="00823AF0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0309D" w:rsidRDefault="0010309D" w:rsidP="0010309D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</w:p>
          <w:p w:rsidR="00222B23" w:rsidRDefault="00222B23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0107CB" w:rsidRDefault="000107CB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9B1B28" w:rsidRDefault="009B1B28" w:rsidP="0010309D">
            <w:pPr>
              <w:pStyle w:val="a6"/>
              <w:shd w:val="clear" w:color="auto" w:fill="FFFFFF"/>
              <w:spacing w:before="182"/>
              <w:ind w:right="24"/>
              <w:jc w:val="both"/>
            </w:pPr>
          </w:p>
          <w:p w:rsidR="000107CB" w:rsidRDefault="000107CB" w:rsidP="000107CB">
            <w:pPr>
              <w:contextualSpacing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9B1B28" w:rsidRPr="000107CB" w:rsidRDefault="009B1B28" w:rsidP="000107CB">
            <w:pPr>
              <w:contextualSpacing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№14 «Отгадай»</w:t>
            </w:r>
          </w:p>
          <w:p w:rsidR="009B1B28" w:rsidRPr="000107CB" w:rsidRDefault="009B1B28" w:rsidP="009B1B28">
            <w:pPr>
              <w:contextualSpacing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9B1B28" w:rsidRDefault="009B1B28" w:rsidP="009B1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E25B7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различать круг, квадрат и треугольник.</w:t>
            </w:r>
          </w:p>
          <w:p w:rsidR="009B1B28" w:rsidRPr="00AD1CCE" w:rsidRDefault="009B1B28" w:rsidP="009B1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9B1B28" w:rsidRDefault="009B1B28" w:rsidP="009B1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5E25B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мяч; круги, квадраты, треугольники  разных цветов.</w:t>
            </w:r>
          </w:p>
          <w:p w:rsidR="009B1B28" w:rsidRPr="00AD1CCE" w:rsidRDefault="009B1B28" w:rsidP="009B1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9B1B28" w:rsidRDefault="009B1B28" w:rsidP="009B1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5E25B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572A50" w:rsidRDefault="00572A50" w:rsidP="009B1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9B1B28" w:rsidRPr="00F60E9D" w:rsidRDefault="009B1B28" w:rsidP="009B1B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становятся в круг, в центре которого находится воспитатель с мячом.</w:t>
            </w:r>
          </w:p>
          <w:p w:rsidR="009B1B28" w:rsidRPr="00AD1CCE" w:rsidRDefault="009B1B28" w:rsidP="009B1B28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Он говорит, что сейчас все будут придумывать, на что похож тот предмет,  который будет показан.</w:t>
            </w:r>
          </w:p>
          <w:p w:rsidR="009B1B28" w:rsidRPr="00AD1CCE" w:rsidRDefault="009B1B28" w:rsidP="009B1B28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Вначале воспитатель показывает желтый круг и кладет его в центр. Затем предлагает подумать и сказать, на что  этот круг похож. Отвечает тот ребенок, которому воспитатель покатит мяч.</w:t>
            </w:r>
          </w:p>
          <w:p w:rsidR="009B1B28" w:rsidRPr="00AD1CCE" w:rsidRDefault="009B1B28" w:rsidP="009B1B28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Ребенок, поймавший мяч, говорит, на что похож круг. Например,  на блин, на солнце, на тарелку…</w:t>
            </w:r>
          </w:p>
          <w:p w:rsidR="009B1B28" w:rsidRPr="00AD1CCE" w:rsidRDefault="009B1B28" w:rsidP="009B1B28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Далее педагог показывает большой красный круг. Дети фантазируют: яблоко, помидор…</w:t>
            </w:r>
          </w:p>
          <w:p w:rsidR="009B1B28" w:rsidRPr="00AD1CCE" w:rsidRDefault="009B1B28" w:rsidP="009B1B28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игре принимают участие все.</w:t>
            </w:r>
          </w:p>
          <w:p w:rsidR="009B1B28" w:rsidRPr="009B1B28" w:rsidRDefault="009B1B28" w:rsidP="009B1B28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9B1B2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Для того чтобы детям был более понятен смысл игры «Отгадай», покажите им иллюстрации. Так, красный круг – помидор, желтый круг – мяч.</w:t>
            </w:r>
          </w:p>
          <w:p w:rsidR="009B1B28" w:rsidRDefault="009B1B28" w:rsidP="009B1B28">
            <w:pPr>
              <w:pStyle w:val="a6"/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9B1B28" w:rsidRDefault="009B1B28" w:rsidP="009B1B28">
            <w:pPr>
              <w:pStyle w:val="a6"/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9B1B28" w:rsidRDefault="009B1B28" w:rsidP="009B1B28">
            <w:pPr>
              <w:pStyle w:val="a6"/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72A50" w:rsidRPr="000107CB" w:rsidRDefault="00572A50" w:rsidP="00572A50">
            <w:pPr>
              <w:contextualSpacing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№16 «Найди такую же фигуру»</w:t>
            </w:r>
          </w:p>
          <w:p w:rsidR="00572A50" w:rsidRPr="00572A50" w:rsidRDefault="00572A50" w:rsidP="00572A5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</w:p>
          <w:p w:rsidR="00572A50" w:rsidRDefault="00572A50" w:rsidP="00572A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E25B7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детей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различать круг, квадрат и треугольник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прямоугольник, овал.</w:t>
            </w:r>
          </w:p>
          <w:p w:rsidR="00572A50" w:rsidRPr="00AD1CCE" w:rsidRDefault="00572A50" w:rsidP="00572A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72A50" w:rsidRDefault="00572A50" w:rsidP="00572A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D01AA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набор геометрических фигур</w:t>
            </w:r>
          </w:p>
          <w:p w:rsidR="00572A50" w:rsidRPr="00AD1CCE" w:rsidRDefault="00572A50" w:rsidP="00572A5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572A50" w:rsidRDefault="00572A50" w:rsidP="00572A50">
            <w:pPr>
              <w:contextualSpacing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D01AA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572A50" w:rsidRPr="00D01AA2" w:rsidRDefault="00572A50" w:rsidP="00572A50">
            <w:pPr>
              <w:contextualSpacing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572A50" w:rsidRPr="00AD1CCE" w:rsidRDefault="00572A50" w:rsidP="00572A5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Перед детьми на столе геометрические фигур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ы – круг, квадрат и треугольник, овал, прямоугольник.</w:t>
            </w:r>
          </w:p>
          <w:p w:rsidR="00572A50" w:rsidRPr="00AD1CCE" w:rsidRDefault="00572A50" w:rsidP="00572A5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показывает желтый  круг. Ребята должны выбрать и показать точно такой же круг, а затем объяснить, почему именно его они показали. Затем воспитатель просит кого-нибудь из детей показать любую другую фигуру, остальные также должны найти и показать точно такую же. Тот ребенок, который показывал, проверяет вместе с воспитателем, правильно ли выбрали фигуры его друзья. Всегда следует уточнить, какую фигуру показал ребенок, какую и какого цвета показали остальные дети.</w:t>
            </w:r>
          </w:p>
          <w:p w:rsidR="00572A50" w:rsidRDefault="00572A50" w:rsidP="00572A5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9B1B28" w:rsidRDefault="009B1B28" w:rsidP="009B1B28">
            <w:pPr>
              <w:pStyle w:val="a6"/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9B1B28" w:rsidRDefault="009B1B28" w:rsidP="009B1B28">
            <w:pPr>
              <w:pStyle w:val="a6"/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9B1B28" w:rsidRDefault="009B1B28" w:rsidP="009B1B28">
            <w:pPr>
              <w:pStyle w:val="a6"/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72A50" w:rsidRDefault="00572A50" w:rsidP="009B1B28">
            <w:pPr>
              <w:pStyle w:val="a6"/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72A50" w:rsidRDefault="00572A50" w:rsidP="009B1B28">
            <w:pPr>
              <w:pStyle w:val="a6"/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9B1B28" w:rsidRPr="000107CB" w:rsidRDefault="009B1B28" w:rsidP="000107CB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7393" w:type="dxa"/>
          </w:tcPr>
          <w:p w:rsidR="0010309D" w:rsidRPr="000107CB" w:rsidRDefault="0010309D" w:rsidP="0010309D">
            <w:pPr>
              <w:shd w:val="clear" w:color="auto" w:fill="FFFFFF"/>
              <w:spacing w:before="182"/>
              <w:ind w:right="24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  <w:lastRenderedPageBreak/>
              <w:t>№11 «Телефон»</w:t>
            </w:r>
          </w:p>
          <w:p w:rsidR="0010309D" w:rsidRDefault="0010309D" w:rsidP="0010309D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закрепить знание порядка цифр, умение нахо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дить соседние цифры.</w:t>
            </w:r>
          </w:p>
          <w:p w:rsidR="0010309D" w:rsidRDefault="0010309D" w:rsidP="0010309D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.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10309D" w:rsidRDefault="0010309D" w:rsidP="0010309D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Из картона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изготавливается корпус телефонного ап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парата с дырочками для цифр и трубка. Вырезаются из картона кружочки с цифрами соответствующего размера.</w:t>
            </w:r>
          </w:p>
          <w:p w:rsidR="0010309D" w:rsidRDefault="0010309D" w:rsidP="0010309D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выполняют следующие задания:</w:t>
            </w:r>
          </w:p>
          <w:p w:rsidR="0010309D" w:rsidRPr="0058076A" w:rsidRDefault="0010309D" w:rsidP="0010309D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выкладывают полный цифровой ряд (от 0 до 9);</w:t>
            </w:r>
          </w:p>
          <w:p w:rsidR="0010309D" w:rsidRPr="0058076A" w:rsidRDefault="0010309D" w:rsidP="0010309D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выбирают и выкладывают цифры специальных те</w:t>
            </w: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лефонных номеров (02, 03 и т.д.);</w:t>
            </w:r>
          </w:p>
          <w:p w:rsidR="0010309D" w:rsidRPr="0058076A" w:rsidRDefault="0010309D" w:rsidP="0010309D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выкладывают цифры своего домашнего телефонно</w:t>
            </w:r>
            <w:r w:rsidRPr="0058076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го номера.</w:t>
            </w:r>
          </w:p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823AF0" w:rsidRDefault="00823AF0" w:rsidP="00823A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№13 «Найди свой домик»</w:t>
            </w:r>
          </w:p>
          <w:p w:rsidR="000107CB" w:rsidRPr="000107CB" w:rsidRDefault="000107CB" w:rsidP="00823A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823AF0" w:rsidRDefault="00823AF0" w:rsidP="00823A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 различать и называть круг и квадрат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823AF0" w:rsidRPr="00AD1CCE" w:rsidRDefault="00823AF0" w:rsidP="00823A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23AF0" w:rsidRDefault="00823AF0" w:rsidP="00823A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круг, квадрат, 2 обруча, круги и квадраты по количеству детей, бубен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823AF0" w:rsidRPr="00AD1CCE" w:rsidRDefault="00823AF0" w:rsidP="00823A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823AF0" w:rsidRDefault="00823AF0" w:rsidP="00823A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572A50" w:rsidRPr="0058076A" w:rsidRDefault="00572A50" w:rsidP="00823A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823AF0" w:rsidRPr="00AD1CCE" w:rsidRDefault="00823AF0" w:rsidP="00823AF0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кладет на пол два обруча на большом расстоянии друг от друга. Внутри первого обруча он помещает вырезанный из картона квадрат, внутри второго – круг.</w:t>
            </w:r>
          </w:p>
          <w:p w:rsidR="00823AF0" w:rsidRPr="00AD1CCE" w:rsidRDefault="00823AF0" w:rsidP="00823AF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Детей надо разделить на две группы: у одних в руках квадрат, а у других – круг.</w:t>
            </w:r>
          </w:p>
          <w:p w:rsidR="00823AF0" w:rsidRPr="00AD1CCE" w:rsidRDefault="00823AF0" w:rsidP="00823AF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Затем воспитатель объясняет правила игры, которые заключаются в том, что ребята бегают по комнате, а когда он ударит в бубен, должны найти свои домики. Те, у кого круг, бегут к обручу,  где лежит круг, а те, у кого квадрат, - к обручу с квадратом.</w:t>
            </w:r>
          </w:p>
          <w:p w:rsidR="00823AF0" w:rsidRPr="00AD1CCE" w:rsidRDefault="00823AF0" w:rsidP="00823AF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Когда дети разбегутся по местам, воспитатель проверяет, какие фигуры у детей, правильно ли они выбрали домик, уточняет, как называются фигуры и сколько их.</w:t>
            </w:r>
          </w:p>
          <w:p w:rsidR="00823AF0" w:rsidRDefault="00823AF0" w:rsidP="00823AF0">
            <w:pPr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При повторном проведении игры надо поменять местами фигуры, лежащие внутри обручей.</w:t>
            </w:r>
          </w:p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34792C" w:rsidRPr="000107CB" w:rsidRDefault="0034792C" w:rsidP="00572A50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№15 «Поезд»</w:t>
            </w:r>
          </w:p>
          <w:p w:rsidR="0034792C" w:rsidRPr="00AD1CCE" w:rsidRDefault="0034792C" w:rsidP="003479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E25B7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составлять группы отдельных предметов, пользоваться словами – много, мало, один, закреплять порядковый счет, умение соотносить количество предметов с цифрой</w:t>
            </w:r>
          </w:p>
          <w:p w:rsidR="0034792C" w:rsidRPr="00AD1CCE" w:rsidRDefault="0034792C" w:rsidP="003479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5E25B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</w:t>
            </w:r>
            <w:r w:rsidRPr="005E25B7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игрушки по темам «Зоопарк», «Посуда», «Игрушки», свисток.</w:t>
            </w:r>
          </w:p>
          <w:p w:rsidR="00572A50" w:rsidRPr="005E25B7" w:rsidRDefault="0034792C" w:rsidP="0034792C">
            <w:pPr>
              <w:contextualSpacing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5E25B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разных местах комнаты расставлены игрушки по темам: «Зоопарк», «Дом посуды», «Магазин игрушек». Дети, встав друг за другом, образуют «паровоз и вагоны». Сколько паровозов? Сколько вагонов? «Поезд» готов к отправлению. Раздается сигнал (свисток),  и «состав» начинает движение. Подъехав к «Зоопарку», «состав» останавливается. Воспитатель спрашивает: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Какие звери живут в зоопарке? Сколько их?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должны не только назвать зверей, но и уточнить их количество. Например, один медведь, один лев, много обезьян, много зверей.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«Поезд» вновь отправляется в путь. Следующая остановка «Дом посуды». Ребята должны рассказать, какая посуда продается, сколько предметов посуды. Например, много тарелок, много чашек, одна кастрюля, одна ваза, много ложек, один чайник.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Третья остановка «Магазин игрушек». Воспитатель предлагает детям отгадать загадку: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Серый байковый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зверюшка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,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длинноушка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Ну-ка, кто он, угадай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морковку ему дай!  (Зайка)</w:t>
            </w:r>
          </w:p>
          <w:p w:rsidR="0034792C" w:rsidRPr="00AD1CCE" w:rsidRDefault="0034792C" w:rsidP="0034792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После ее отгадывания игра продолжается. </w:t>
            </w:r>
          </w:p>
          <w:p w:rsidR="000107CB" w:rsidRDefault="000107CB" w:rsidP="00572A50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572A50" w:rsidRPr="000107CB" w:rsidRDefault="00572A50" w:rsidP="00572A50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№17 «Догадайся, что я вижу»</w:t>
            </w:r>
          </w:p>
          <w:p w:rsidR="00572A50" w:rsidRPr="000107CB" w:rsidRDefault="00572A50" w:rsidP="00572A50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572A50" w:rsidRDefault="00572A50" w:rsidP="00572A5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01AA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различ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ать круг, квадрат и треугольник, прямоугольник, овал.</w:t>
            </w:r>
          </w:p>
          <w:p w:rsidR="00572A50" w:rsidRPr="00AD1CCE" w:rsidRDefault="00572A50" w:rsidP="00572A5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72A50" w:rsidRDefault="00572A50" w:rsidP="00572A50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D01AA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572A50" w:rsidRPr="00AD1CCE" w:rsidRDefault="00572A50" w:rsidP="00572A50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572A50" w:rsidRPr="00AD1CCE" w:rsidRDefault="00572A50" w:rsidP="00572A50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Воспитатель выбирает глазами предмет круглой формы, находящийся в комнате, и говорит детям, которые сидят по кругу:</w:t>
            </w:r>
          </w:p>
          <w:p w:rsidR="00572A50" w:rsidRPr="00AD1CCE" w:rsidRDefault="00572A50" w:rsidP="00572A50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- Отгадайте, что я вижу: оно – круглое.</w:t>
            </w:r>
          </w:p>
          <w:p w:rsidR="00572A50" w:rsidRPr="00AD1CCE" w:rsidRDefault="00572A50" w:rsidP="00572A50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Ребенок, который отгадывает первым, становится ведущим вместе с педагогом.</w:t>
            </w:r>
          </w:p>
          <w:p w:rsidR="00572A50" w:rsidRPr="00AD1CCE" w:rsidRDefault="00572A50" w:rsidP="00572A50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Затем предложите детям отгадать, что вы видите: оно – квадратное.</w:t>
            </w:r>
          </w:p>
          <w:p w:rsidR="00572A50" w:rsidRPr="00AD1CCE" w:rsidRDefault="00572A50" w:rsidP="00572A50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Затем предложите детям отгадать, что вы видите: оно – треугольное.</w:t>
            </w:r>
          </w:p>
          <w:p w:rsidR="00572A50" w:rsidRDefault="00572A50" w:rsidP="00572A50">
            <w:pPr>
              <w:tabs>
                <w:tab w:val="left" w:pos="3975"/>
              </w:tabs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  <w:p w:rsidR="00222B23" w:rsidRDefault="00222B23" w:rsidP="005978FB"/>
        </w:tc>
      </w:tr>
      <w:tr w:rsidR="00294C74" w:rsidTr="005978FB">
        <w:tc>
          <w:tcPr>
            <w:tcW w:w="7393" w:type="dxa"/>
          </w:tcPr>
          <w:p w:rsidR="00541FF0" w:rsidRPr="000107CB" w:rsidRDefault="00541FF0" w:rsidP="000107CB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№18 «Чудесный мешочек»</w:t>
            </w:r>
          </w:p>
          <w:p w:rsidR="00541FF0" w:rsidRPr="00541FF0" w:rsidRDefault="00541FF0" w:rsidP="00541FF0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</w:pPr>
          </w:p>
          <w:p w:rsidR="00541FF0" w:rsidRDefault="00541FF0" w:rsidP="00541F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01AA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различать  и называть  круг, квадрат и треугольник.</w:t>
            </w:r>
          </w:p>
          <w:p w:rsidR="00541FF0" w:rsidRPr="00AD1CCE" w:rsidRDefault="00541FF0" w:rsidP="00541F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41FF0" w:rsidRDefault="00541FF0" w:rsidP="00541F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F60E9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квадрат большой и маленький, «чудесный мешочек» с набором геометрических фигур (круги, квадраты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, треугольники разной величины),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мяч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541FF0" w:rsidRPr="00AD1CCE" w:rsidRDefault="00541FF0" w:rsidP="00541F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541FF0" w:rsidRDefault="00541FF0" w:rsidP="00541FF0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F60E9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541FF0" w:rsidRPr="00F60E9D" w:rsidRDefault="00541FF0" w:rsidP="00541FF0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541FF0" w:rsidRPr="00AD1CCE" w:rsidRDefault="00541FF0" w:rsidP="00541F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Первый вариант.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кладет на стол одну из фи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гур и предлагает кому-то из детей, не подглядывая, найти та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кую же в мешочке. Достав фигуру, ребенок называет ее.</w:t>
            </w:r>
          </w:p>
          <w:p w:rsidR="00541FF0" w:rsidRPr="00AD1CCE" w:rsidRDefault="00541FF0" w:rsidP="00541F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Второй вариант.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называет какую-нибудь гео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метрическую фигуру (например, треугольник). Вызванный ре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бенок должен на ощупь найти его в мешочке, достать и на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звать. Затем фигуру убирают обратно.</w:t>
            </w:r>
          </w:p>
          <w:p w:rsidR="00541FF0" w:rsidRPr="00AD1CCE" w:rsidRDefault="00541FF0" w:rsidP="00541F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После этого дети поочередно достают из мешочка круги и квадраты и называют их.</w:t>
            </w:r>
          </w:p>
          <w:p w:rsidR="00541FF0" w:rsidRDefault="00541FF0" w:rsidP="00541F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Третий вариант.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предлагает одному ребенку до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стать из мешочка большой треугольник, а другому — малень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кий. После того как дети выполнят задание, необходимо уточ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нить, какую фигуру достал каждый ребенок, какого она цвета и какой величины.</w:t>
            </w:r>
          </w:p>
          <w:p w:rsidR="00541FF0" w:rsidRDefault="00541FF0" w:rsidP="00541FF0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94C74" w:rsidRDefault="00294C74" w:rsidP="005978FB"/>
          <w:p w:rsidR="00B65D04" w:rsidRDefault="00B65D04" w:rsidP="005978FB"/>
          <w:p w:rsidR="00B65D04" w:rsidRDefault="00B65D04" w:rsidP="005978FB"/>
          <w:p w:rsidR="00B65D04" w:rsidRDefault="00B65D04" w:rsidP="005978FB"/>
          <w:p w:rsidR="00B65D04" w:rsidRDefault="00B65D04" w:rsidP="005978FB"/>
          <w:p w:rsidR="00B65D04" w:rsidRDefault="00B65D04" w:rsidP="005978FB"/>
          <w:p w:rsidR="00B65D04" w:rsidRDefault="00B65D04" w:rsidP="00B65D04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№20  «Игра с палочками»</w:t>
            </w:r>
          </w:p>
          <w:p w:rsidR="000107CB" w:rsidRPr="000107CB" w:rsidRDefault="000107CB" w:rsidP="00B65D04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B65D04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53D97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тренировать детей различать правую и левую руки.</w:t>
            </w:r>
          </w:p>
          <w:p w:rsidR="000107CB" w:rsidRPr="00AD1CCE" w:rsidRDefault="000107CB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65D04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D53D9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счетные палочки в коробке (по 12 </w:t>
            </w:r>
            <w:proofErr w:type="spellStart"/>
            <w:proofErr w:type="gramStart"/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шт</w:t>
            </w:r>
            <w:proofErr w:type="spellEnd"/>
            <w:proofErr w:type="gramEnd"/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0107CB" w:rsidRPr="00AD1CCE" w:rsidRDefault="000107CB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B65D04" w:rsidRDefault="00B65D04" w:rsidP="00B65D04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D53D9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107CB" w:rsidRPr="00D53D97" w:rsidRDefault="000107CB" w:rsidP="00B65D04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B65D04" w:rsidRPr="00AD1CCE" w:rsidRDefault="00B65D04" w:rsidP="00B65D04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Воспитатель предлагает ребятам поиграть с палочками. По сигналу они правой рукой выкладывают по одной палочке из коробки, затем, также по одной палочке, убирают обратно. При этом коробка должна стоять перпендикулярно ребенку. Одной рукой он должен держать ее, а другой откладывать палочки. Выигрывает тот, кто быстрее всех выполнит задание.</w:t>
            </w:r>
          </w:p>
          <w:p w:rsidR="00B65D04" w:rsidRPr="00AD1CCE" w:rsidRDefault="00B65D04" w:rsidP="00B65D04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Во время игры педагог уточняет, какой рукой работал ребенок, сколько палочек на столе и сколько палочек в его руке. Это же упражнение можно сделать и левой рукой.</w:t>
            </w:r>
          </w:p>
          <w:p w:rsidR="00B65D04" w:rsidRDefault="00B65D04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AD3677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AD3677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№22 «Куда спряталась мышка»</w:t>
            </w:r>
          </w:p>
          <w:p w:rsidR="00AD3677" w:rsidRPr="00AD3677" w:rsidRDefault="00AD3677" w:rsidP="00AD3677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AD3677" w:rsidRDefault="00AD3677" w:rsidP="00AD36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224F1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научить находить предмет в пространстве, определяя его местонахождение словами: вверху, внизу,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слева, справа.</w:t>
            </w:r>
          </w:p>
          <w:p w:rsidR="00AD3677" w:rsidRPr="00AD1CCE" w:rsidRDefault="00AD3677" w:rsidP="00AD36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AD3677" w:rsidRDefault="00AD3677" w:rsidP="00AD36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224F1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мышка 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–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игрушка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AD3677" w:rsidRPr="00AD1CCE" w:rsidRDefault="00AD3677" w:rsidP="00AD36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AD3677" w:rsidRDefault="00AD3677" w:rsidP="00AD3677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224F1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AD3677" w:rsidRPr="00AD1CCE" w:rsidRDefault="00AD3677" w:rsidP="00AD3677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AD3677" w:rsidRPr="00AD1CCE" w:rsidRDefault="00AD3677" w:rsidP="00AD3677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Воспитатель начинает игру с загадки:</w:t>
            </w:r>
          </w:p>
          <w:p w:rsidR="00AD3677" w:rsidRPr="00AD1CCE" w:rsidRDefault="00AD3677" w:rsidP="00AD3677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Под полом таится,</w:t>
            </w:r>
          </w:p>
          <w:p w:rsidR="00AD3677" w:rsidRPr="00AD1CCE" w:rsidRDefault="00AD3677" w:rsidP="00AD3677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Кошки боится.</w:t>
            </w:r>
          </w:p>
          <w:p w:rsidR="00AD3677" w:rsidRPr="00AD1CCE" w:rsidRDefault="00AD3677" w:rsidP="00AD3677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Кто это? (Мышка)</w:t>
            </w:r>
          </w:p>
          <w:p w:rsidR="00AD3677" w:rsidRPr="00AD1CCE" w:rsidRDefault="00AD3677" w:rsidP="00AD36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«К нам в гости прибежала мышка, она хочет с вами поиграть. Закройте глазки, а мышка в это время от вас спрячется». Ставит ее под стол, на шкаф… Дети, открыв глаза, ищут мышку. Найдя ее, реб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ята говорят, где она находится. И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льзуя слова: наверху, внизу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,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слева, справа.</w:t>
            </w:r>
          </w:p>
          <w:p w:rsidR="00AD3677" w:rsidRPr="00AD1CCE" w:rsidRDefault="00AD3677" w:rsidP="00AD3677">
            <w:pPr>
              <w:contextualSpacing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DC1499" w:rsidRDefault="00DC1499" w:rsidP="00DC1499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DC1499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№24 «Куда пойдешь»</w:t>
            </w:r>
          </w:p>
          <w:p w:rsidR="00DC1499" w:rsidRPr="00DC1499" w:rsidRDefault="00DC1499" w:rsidP="00DC1499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DC1499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A5D6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упражнять в умении двигаться в заданном направлении и определении местонахождения предмета при помощи слов: впереди, слева, справа, сзади.</w:t>
            </w: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C1499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DA5D6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игрушки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C1499" w:rsidRDefault="00DC1499" w:rsidP="00DC149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DA5D6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DC1499" w:rsidRPr="00DA5D69" w:rsidRDefault="00DC1499" w:rsidP="00DC149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DC1499" w:rsidRPr="00AD1CCE" w:rsidRDefault="00DC1499" w:rsidP="00DC149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В комнате спрятаны игрушки. Воспитатель дает задание детям:</w:t>
            </w:r>
          </w:p>
          <w:p w:rsidR="00DC1499" w:rsidRPr="00AD1CCE" w:rsidRDefault="00DC1499" w:rsidP="00DC149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«Иди вперед. Остановись. Направо пойдешь – машинку найдешь, налево пойдешь – зайчика найдешь. Куда пойдешь?»</w:t>
            </w:r>
          </w:p>
          <w:p w:rsidR="00DC1499" w:rsidRDefault="00DC1499" w:rsidP="00DC149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Ребенок показывает и называет направление. Идет в этом направлении и берет игрушку.</w:t>
            </w:r>
          </w:p>
          <w:p w:rsidR="00DC1499" w:rsidRDefault="00DC1499" w:rsidP="00DC149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611430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№26</w:t>
            </w:r>
            <w:r w:rsidRPr="00611430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</w:t>
            </w:r>
            <w:r w:rsidRPr="00611430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«Мы шагаем»</w:t>
            </w:r>
          </w:p>
          <w:p w:rsidR="00611430" w:rsidRP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1034E7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закрепить  понятие – </w:t>
            </w: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длинный</w:t>
            </w:r>
            <w:proofErr w:type="gramEnd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короткий.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1034E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611430" w:rsidRPr="001034E7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ходят по комнате. При команде «Короткий!» они де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лают короткие шаги, а при команде «Длинный!» — очень длинные шаги.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После игры воспитатель предлагает детям попеременно произносить слова «длинный — короткий».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игру могут вноситься дополнения. Например, дети, ко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торые физически более развиты, делают длинные (или ко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роткие) шаги на цыпочках.</w:t>
            </w: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DC1499" w:rsidRDefault="00DC1499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611430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№28 Упражнение «Ручеек»</w:t>
            </w:r>
          </w:p>
          <w:p w:rsidR="00611430" w:rsidRP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1034E7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закреплять умение сравнивать  предметы по ширине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1034E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2 веревки, мел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611430" w:rsidRPr="001034E7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1034E7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  <w:r w:rsidRPr="001034E7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 полу – две длинные параллельные веревки. Расстояние между веревками – 40см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предлагает детям представить, что это ручеек. Ребята должны перепрыгнуть через него, не замочив ног. Кто оступится, попадет в воду, тот больше прыгать не смо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жет, сядет на травку (на ковер) и будет сушить ножки на сол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нышке.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подходят к ручейку и перепрыгивают через него.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Когда все ребята перепрыгнут, воспитатель продолжает: «Очень редко ручеек бывает такой ровный. На самом деле он изгибается — в одном месте становится шире 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(раздвига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softHyphen/>
              <w:t xml:space="preserve">ет веревки), а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 другом — уже 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(немного сдвигает их).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Вот ка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ким стал ручеек. Там, где узко, перескочить легко, а где ши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роко — трудно. А в этом месте ручеек стал мелкий, на дне видны камешки».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рисует их мелом на полу и показывает, как по ним перебраться. Дети перебираются по камешкам.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«А теперь попробуем перебраться здесь, — воспитатель ука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зывает на широкое место в ручье. — Ручей глубокий, при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дется построить мост».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Он ставит скамейку поперек ручья. Все дети по скамейке переходят ручей.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Заканчивая игру, воспитатель просит ребят рассказать, как они переходили через ручей в широком (или узком) месте.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Если ребенок нашел оригинальное решение, обязательно поощрите его, расскажите об этом другим детям.</w:t>
            </w: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FF5050"/>
                <w:sz w:val="36"/>
                <w:szCs w:val="28"/>
              </w:rPr>
            </w:pPr>
            <w:r w:rsidRPr="0004793E">
              <w:rPr>
                <w:rFonts w:ascii="Times New Roman" w:hAnsi="Times New Roman" w:cs="Times New Roman"/>
                <w:b/>
                <w:bCs/>
                <w:iCs/>
                <w:color w:val="FF5050"/>
                <w:sz w:val="36"/>
                <w:szCs w:val="28"/>
              </w:rPr>
              <w:lastRenderedPageBreak/>
              <w:t>№30</w:t>
            </w:r>
            <w:r w:rsidRPr="0004793E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</w:t>
            </w:r>
            <w:r w:rsidRPr="0004793E">
              <w:rPr>
                <w:rFonts w:ascii="Times New Roman" w:hAnsi="Times New Roman" w:cs="Times New Roman"/>
                <w:b/>
                <w:bCs/>
                <w:iCs/>
                <w:color w:val="FF5050"/>
                <w:sz w:val="36"/>
                <w:szCs w:val="28"/>
              </w:rPr>
              <w:t xml:space="preserve"> «Зеркало»</w:t>
            </w:r>
          </w:p>
          <w:p w:rsidR="0004793E" w:rsidRP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FF5050"/>
                <w:sz w:val="36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сравнивать  предметы по ширине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4793E" w:rsidRPr="00C643AF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образуют круг. Воспитатель предлагает им повторять движения за ним. Раздвигая руки в стороны, говорит: «ши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ре—шире—шире—широко».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вместе с детьми широко разводит руки в стороны. По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том начинают сравнивать: у кого шире, у кого уже. При этом говорят: «уже—уже—уже—узко»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70C0"/>
                <w:sz w:val="32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70C0"/>
                <w:sz w:val="32"/>
                <w:szCs w:val="28"/>
              </w:rPr>
            </w:pPr>
          </w:p>
          <w:p w:rsidR="00611430" w:rsidRDefault="00611430" w:rsidP="00B65D04">
            <w:pPr>
              <w:ind w:firstLine="284"/>
              <w:contextualSpacing/>
              <w:jc w:val="center"/>
            </w:pPr>
          </w:p>
          <w:p w:rsidR="00AD3677" w:rsidRDefault="00AD3677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4793E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№32 «Назови пропущенное слово»</w:t>
            </w:r>
          </w:p>
          <w:p w:rsidR="0004793E" w:rsidRP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называть временные отрезки: утро, вечер, день, ночь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: мяч.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4793E" w:rsidRPr="00C643AF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образуют полукруг. Воспитатель катит кому-нибудь из детей мяч. Начинает предложение, пропуская названия частей суток: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- Мы завтракаем утром, а обедаем... Дети называют пропущенное слово.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Утром ты приходишь в детский сад, а уходишь домой ….</w:t>
            </w:r>
          </w:p>
          <w:p w:rsidR="0004793E" w:rsidRPr="00AD1CCE" w:rsidRDefault="0004793E" w:rsidP="0004793E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-Днем ты обедаешь, а ужинаешь…</w:t>
            </w: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FF5050"/>
                <w:sz w:val="32"/>
                <w:szCs w:val="28"/>
              </w:rPr>
            </w:pPr>
            <w:r w:rsidRPr="00DD1602"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  <w:lastRenderedPageBreak/>
              <w:t>№34 «Домики»</w:t>
            </w:r>
          </w:p>
          <w:p w:rsidR="00DD1602" w:rsidRP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FF5050"/>
                <w:sz w:val="32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C643AF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закрепление знания состава чисел от 2 до 5</w:t>
            </w:r>
            <w:r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.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домики,  плоскостные человечки.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Детям дается задание  - «заселить дом». Но необходимо соблюдать важное правило – на каждом этаже живет такое количество жильцов, которое соответствует указанному номеру на крыше</w:t>
            </w:r>
            <w:r w:rsidRPr="00003954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дома. Левая сторона заполнена нарисованными человечками, правая пустая. Дети сами определяют количество жильцов справа и заселяют их.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DD160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№36 «Кто больше увидит?»</w:t>
            </w:r>
          </w:p>
          <w:p w:rsidR="00DD1602" w:rsidRP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D3234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 xml:space="preserve">: 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закреплять знание геометрических фигур, развивать наблюдательность</w:t>
            </w:r>
            <w:r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.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DD1602" w:rsidRPr="004D3234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На доске произвольно расположены геометрические фигуры. Нужно их запомнить, потом назвать. 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DD160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№37 «Найди </w:t>
            </w:r>
            <w:proofErr w:type="gramStart"/>
            <w:r w:rsidRPr="00DD160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такую</w:t>
            </w:r>
            <w:proofErr w:type="gramEnd"/>
            <w:r w:rsidRPr="00DD160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- же»</w:t>
            </w:r>
          </w:p>
          <w:p w:rsidR="00DD1602" w:rsidRP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D3234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 закреплять знание геометрических фигур, развивать наблюдательность</w:t>
            </w:r>
            <w:r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.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 геометрические фигуры разного цвета и размера.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DD1602" w:rsidRPr="004D3234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У детей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– карточки с изображениями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геометрических фигур. Педагог показывает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свою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(или перечисляет фигуры). Дети находят такую же карточку у себя. </w:t>
            </w: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B65D04">
            <w:pPr>
              <w:ind w:firstLine="284"/>
              <w:contextualSpacing/>
              <w:jc w:val="center"/>
            </w:pPr>
          </w:p>
          <w:p w:rsidR="0004793E" w:rsidRDefault="0004793E" w:rsidP="0004793E">
            <w:pPr>
              <w:contextualSpacing/>
            </w:pPr>
          </w:p>
        </w:tc>
        <w:tc>
          <w:tcPr>
            <w:tcW w:w="7393" w:type="dxa"/>
          </w:tcPr>
          <w:p w:rsidR="00541FF0" w:rsidRPr="000107CB" w:rsidRDefault="00541FF0" w:rsidP="000107CB">
            <w:pPr>
              <w:shd w:val="clear" w:color="auto" w:fill="FFFFFF"/>
              <w:spacing w:before="182"/>
              <w:ind w:right="24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  <w:lastRenderedPageBreak/>
              <w:t>№19 «Веселая гусеница»</w:t>
            </w:r>
          </w:p>
          <w:p w:rsidR="00541FF0" w:rsidRDefault="00541FF0" w:rsidP="00541FF0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541FF0" w:rsidRPr="00C82596" w:rsidRDefault="00541FF0" w:rsidP="00541FF0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5A48C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упражнять в нахождении места цифр в числовом ряду, последующего и предыдущего числа.</w:t>
            </w:r>
          </w:p>
          <w:p w:rsidR="00541FF0" w:rsidRDefault="00541FF0" w:rsidP="00541FF0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58076A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.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541FF0" w:rsidRDefault="00541FF0" w:rsidP="00541FF0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Из картона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изготавливается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карточка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 ней изображение гусеницы.  На теле гусеницы расположены цифры, некоторые цифры отсутствуют.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Вырезаются из картона кружочки с цифрами соответствующего размера.</w:t>
            </w:r>
          </w:p>
          <w:p w:rsidR="00541FF0" w:rsidRPr="00CD03E9" w:rsidRDefault="00541FF0" w:rsidP="00541FF0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Гусеницы очень любят веселиться. Они играли и  потеряли цифры. Помогите  гусеницам.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Дети </w:t>
            </w:r>
            <w:r w:rsidRPr="00CD03E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выбирают и выкладывают  пропущенные цифры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r w:rsidRPr="00CD03E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541FF0" w:rsidRDefault="00541FF0" w:rsidP="00541FF0"/>
          <w:p w:rsidR="00541FF0" w:rsidRDefault="00541FF0" w:rsidP="00541FF0"/>
          <w:p w:rsidR="00294C74" w:rsidRDefault="00294C74" w:rsidP="00541FF0">
            <w:pPr>
              <w:tabs>
                <w:tab w:val="left" w:pos="1180"/>
              </w:tabs>
            </w:pPr>
          </w:p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B65D04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107C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№21 «Бабочки и цветы»</w:t>
            </w:r>
          </w:p>
          <w:p w:rsidR="000107CB" w:rsidRPr="000107CB" w:rsidRDefault="000107CB" w:rsidP="00B65D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B65D04" w:rsidRPr="00AD1CCE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224F1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задача: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сравнивать одну группу предметов с другой, определять равенство (неравенство) групп по коли</w:t>
            </w:r>
            <w:r w:rsidR="000107CB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честву входящих в них предметов.</w:t>
            </w:r>
            <w:proofErr w:type="gramEnd"/>
          </w:p>
          <w:p w:rsidR="00B65D04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224F1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вырезанные из картона цветы.</w:t>
            </w:r>
          </w:p>
          <w:p w:rsidR="000107CB" w:rsidRPr="00AD1CCE" w:rsidRDefault="000107CB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B65D04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224F1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107CB" w:rsidRPr="00224F1D" w:rsidRDefault="000107CB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B65D04" w:rsidRPr="00AD1CCE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 полу на небольшом расстоянии друг от друга, один ряд под другим, лежат цветы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 Их столько же, сколько детей играет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 Воспитатель предлагает всем детям вообразить себя ба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бочками. Пусть несколько детей скажут 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том, что они «ба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бочки».</w:t>
            </w:r>
          </w:p>
          <w:p w:rsidR="00B65D04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Сколько бабочек?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Много.  Полетели «бабочки». Дети, размахивая руками-</w:t>
            </w:r>
          </w:p>
          <w:p w:rsidR="00B65D04" w:rsidRPr="00AD1CCE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«крылышками», «летают» по комнате. По сигналу: «Бабочки садятся на цветочки!» — каждый ребенок должен встать около цве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точка, лежащего на полу.</w:t>
            </w:r>
          </w:p>
          <w:p w:rsidR="00B65D04" w:rsidRPr="00AD1CCE" w:rsidRDefault="00B65D04" w:rsidP="00B65D04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уточняет: на этом цветочке — бабочка, на этом цветочке — бабочка, на этом цветочке — бабочка.</w:t>
            </w:r>
          </w:p>
          <w:p w:rsidR="00B65D04" w:rsidRPr="00AD1CCE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Чего больше, а чего меньше: цветочков или бабочек?</w:t>
            </w:r>
          </w:p>
          <w:p w:rsidR="00B65D04" w:rsidRPr="00AD1CCE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Поровну, сколько цветочков, столько и бабочек. Отдохнули «бабочки» и снова полетели.</w:t>
            </w:r>
          </w:p>
          <w:p w:rsidR="00B65D04" w:rsidRPr="00AD1CCE" w:rsidRDefault="00B65D04" w:rsidP="00B65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Игра повторяется 2—3 раза. Во время игры надо положить еще 1—2 цветка, чтобы получилось не поровну. А потом спро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сить у детей, чего больше: цветочков или бабочек.</w:t>
            </w:r>
          </w:p>
          <w:p w:rsidR="00B65D04" w:rsidRPr="00224F1D" w:rsidRDefault="00B65D04" w:rsidP="00B65D04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294C74" w:rsidRDefault="00294C74" w:rsidP="005978FB"/>
          <w:p w:rsidR="00294C74" w:rsidRDefault="00294C74" w:rsidP="005978FB"/>
          <w:p w:rsidR="00294C74" w:rsidRDefault="00294C74" w:rsidP="005978FB"/>
          <w:p w:rsidR="00AD3677" w:rsidRPr="00AD3677" w:rsidRDefault="00AD3677" w:rsidP="00AD3677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AD3677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№23 «Три шага»</w:t>
            </w:r>
          </w:p>
          <w:p w:rsidR="00AD3677" w:rsidRDefault="00AD3677" w:rsidP="00AD3677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224F1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ориентировка в пространстве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умение  слушать и выполнять инструкции.</w:t>
            </w:r>
          </w:p>
          <w:p w:rsidR="00AD3677" w:rsidRPr="00CB1E72" w:rsidRDefault="00AD3677" w:rsidP="00AD3677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AD3677" w:rsidRDefault="00AD3677" w:rsidP="00AD3677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224F1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AD3677" w:rsidRDefault="00AD3677" w:rsidP="00AD3677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AD3677" w:rsidRPr="008A037C" w:rsidRDefault="00AD3677" w:rsidP="00AD3677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Игроки разбиваются на две равные команды, встают друг за другом. Задача каждой команды – полным  составом, ровно, строго следуя правилам, как можно быстрее достичь финиша: произносят хором правила: три шага влево, три шага вправо, шаг вперед, один назад и четыре прямо.</w:t>
            </w:r>
          </w:p>
          <w:p w:rsidR="00AD3677" w:rsidRDefault="00AD3677" w:rsidP="00AD3677">
            <w:pPr>
              <w:ind w:firstLine="284"/>
              <w:contextualSpacing/>
              <w:jc w:val="center"/>
            </w:pPr>
          </w:p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DC1499" w:rsidRDefault="00DC1499" w:rsidP="005978FB"/>
          <w:p w:rsidR="00DC1499" w:rsidRDefault="00DC1499" w:rsidP="005978FB"/>
          <w:p w:rsidR="00DC1499" w:rsidRDefault="00DC1499" w:rsidP="005978FB"/>
          <w:p w:rsidR="00DC1499" w:rsidRDefault="00DC1499" w:rsidP="005978FB"/>
          <w:p w:rsidR="00DC1499" w:rsidRDefault="00DC1499" w:rsidP="005978FB"/>
          <w:p w:rsidR="00DC1499" w:rsidRDefault="00DC1499" w:rsidP="005978FB"/>
          <w:p w:rsidR="00DC1499" w:rsidRDefault="00DC1499" w:rsidP="005978FB"/>
          <w:p w:rsidR="00DC1499" w:rsidRDefault="00DC1499" w:rsidP="005978FB"/>
          <w:p w:rsidR="00DC1499" w:rsidRDefault="00DC1499" w:rsidP="005978FB"/>
          <w:p w:rsidR="00DC1499" w:rsidRDefault="00DC1499" w:rsidP="00DC1499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  <w:r w:rsidRPr="00DC1499"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  <w:lastRenderedPageBreak/>
              <w:t>№25 «Угадай, что загадали»</w:t>
            </w:r>
          </w:p>
          <w:p w:rsidR="00DC1499" w:rsidRPr="00DC1499" w:rsidRDefault="00DC1499" w:rsidP="00DC1499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</w:p>
          <w:p w:rsidR="00DC1499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A5D6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упражнять в умении двигаться в заданном направлении и определении местонахождения предмета при помощи слов: впереди, слева, справа, сзади.</w:t>
            </w: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C1499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DA5D6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игрушки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C1499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DA5D69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</w:t>
            </w:r>
            <w:r w:rsidRPr="00DA5D6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DC1499" w:rsidRPr="00DA5D69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Первый вариант.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Игрушки необходимо расположить вокруг (впереди, слева, справа, сзади) вызванного ребенка.</w:t>
            </w: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говорит, что он загадал одну из них и надо отгадать — какую. Для этого педагог предлагает определение: «Она перед тобой (за тобой, сбоку от тебя)».</w:t>
            </w: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Ребенок называет игрушку, находящуюся в указанном на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правлении.</w:t>
            </w: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При повторном проведении игры надо поменять местами игрушки или заменить их другими.</w:t>
            </w:r>
          </w:p>
          <w:p w:rsidR="00DC1499" w:rsidRPr="00AD1CCE" w:rsidRDefault="00DC1499" w:rsidP="00DC149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Второй вариант.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Расположить игрушки вокруг воспитате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ля. Загадывать игрушку будет ребенок.</w:t>
            </w:r>
          </w:p>
          <w:p w:rsidR="00DC1499" w:rsidRPr="00AD1CCE" w:rsidRDefault="00DC1499" w:rsidP="00DC149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Если дети не испытывают труднос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тей, следует попробовать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дополнительные понятия: слева, справа.</w:t>
            </w:r>
          </w:p>
          <w:p w:rsidR="00DC1499" w:rsidRDefault="00DC1499" w:rsidP="00DC1499">
            <w:pPr>
              <w:ind w:firstLine="284"/>
              <w:contextualSpacing/>
              <w:jc w:val="center"/>
            </w:pPr>
          </w:p>
          <w:p w:rsidR="00DC1499" w:rsidRDefault="00DC1499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  <w:r w:rsidRPr="00611430"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  <w:lastRenderedPageBreak/>
              <w:t xml:space="preserve">№27  </w:t>
            </w:r>
            <w:r w:rsidRPr="00611430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Упражнение</w:t>
            </w:r>
            <w:r w:rsidRPr="00611430"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  <w:t xml:space="preserve"> «Что длиннее»</w:t>
            </w:r>
          </w:p>
          <w:p w:rsidR="00611430" w:rsidRP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11430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сравнение предметов по длине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611430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 xml:space="preserve">Оборудование: 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мяч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611430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</w:t>
            </w:r>
            <w:r w:rsidRPr="00611430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611430" w:rsidRP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образуют круг. Воспитатель стоит в центре, он катит мяч кому-нибудь из детей и говорит: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Сапоги длинные, а ботинки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…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Ребенок, у которого мяч, отвечает: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Короткие.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Катит мяч воспитателю.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У футболки рукава короткие, а у рубашки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…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длин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softHyphen/>
              <w:t>ные).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Гольфы длинные, а носки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…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короткие).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Шорты короткие, а брюки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…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длинные).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Платье длинное, а юбка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…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короткая).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  Пальто длинное, а куртка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…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короткая).</w:t>
            </w:r>
          </w:p>
          <w:p w:rsidR="00611430" w:rsidRDefault="00611430" w:rsidP="00611430">
            <w:pPr>
              <w:ind w:firstLine="284"/>
              <w:contextualSpacing/>
              <w:jc w:val="center"/>
            </w:pPr>
          </w:p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5978FB"/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  <w:r w:rsidRPr="00611430"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  <w:lastRenderedPageBreak/>
              <w:t>№29</w:t>
            </w:r>
            <w:r w:rsidRPr="00611430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</w:t>
            </w:r>
            <w:r w:rsidRPr="00611430"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  <w:t xml:space="preserve"> «Пройди по мостику»</w:t>
            </w:r>
          </w:p>
          <w:p w:rsidR="00611430" w:rsidRP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сравнивать  предметы по ширине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широкая и узкая доски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611430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611430" w:rsidRPr="00C643AF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Первый вариант.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предлагает мальчикам прой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 xml:space="preserve">ти по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узкому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мосточку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а девочкам — по широкому.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Второй вариант.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Девочки идут по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узкому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мосточку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а маль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чики — по широкому.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Третий вариант.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Воспитатель предлагает детям пройти по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мосточку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по их выбору, но каждый ребенок должен сказать: «Пройду по узкому (или широкому)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мосточку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».</w:t>
            </w:r>
          </w:p>
          <w:p w:rsidR="0004793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Воспитатель проверяет правильность выполнения </w:t>
            </w:r>
          </w:p>
          <w:p w:rsidR="00611430" w:rsidRPr="00AD1CCE" w:rsidRDefault="00611430" w:rsidP="006114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дейст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вий.</w:t>
            </w:r>
          </w:p>
          <w:p w:rsidR="00611430" w:rsidRDefault="00611430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5978FB"/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FF5050"/>
                <w:sz w:val="36"/>
                <w:szCs w:val="28"/>
              </w:rPr>
            </w:pPr>
            <w:r w:rsidRPr="0004793E">
              <w:rPr>
                <w:rFonts w:ascii="Times New Roman" w:hAnsi="Times New Roman" w:cs="Times New Roman"/>
                <w:b/>
                <w:bCs/>
                <w:iCs/>
                <w:color w:val="FF5050"/>
                <w:sz w:val="36"/>
                <w:szCs w:val="28"/>
              </w:rPr>
              <w:lastRenderedPageBreak/>
              <w:t>№31 «Два бассейна»</w:t>
            </w:r>
          </w:p>
          <w:p w:rsidR="0004793E" w:rsidRP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FF5050"/>
                <w:sz w:val="36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закреплять умение сравнивать  предметы по ширине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веревки, «билеты» (узкие и широкие)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contextualSpacing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.</w:t>
            </w:r>
          </w:p>
          <w:p w:rsidR="0004793E" w:rsidRPr="00C643AF" w:rsidRDefault="0004793E" w:rsidP="0004793E">
            <w:pPr>
              <w:contextualSpacing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 полу из строительного материала (или при помощи веревок) построены два бассейна: широкий и узкий, с выходами с одной стороны. Рядом с бассейнами — касса. Дети по оче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реди «покупают» в кассе билеты. Одни билеты — узкие, дру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 xml:space="preserve">гие — широкие.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 сигналу воспитателя они заходят с уз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кими билетами — в узкий бассейн, с широкими — в широкий.</w:t>
            </w:r>
            <w:proofErr w:type="gramEnd"/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Ребята имитируют движения пловцов. Затем по сигналу они выходят из бассейна и опускают билеты в коробки (с соот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ветствующей меткой узкого или широкого бассейна).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должен обращать внимание на то, чтобы дети входили в бассейн только по билетам и по сигналу. «Плавая», ребята не должны наталкиваться друг на друга, надо старать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ся быть вежливыми, уступать место своим друзьям.</w:t>
            </w: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4793E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№33 «Рыбак и рыбки»</w:t>
            </w:r>
          </w:p>
          <w:p w:rsidR="0004793E" w:rsidRP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сравнение двух групп предметов, закрепление образа цифр.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удочка, медальки с цифрами, цифры.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04793E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C643AF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4793E" w:rsidRPr="00C643AF" w:rsidRDefault="0004793E" w:rsidP="0004793E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Стулья стоят по кругу, их столько же, сколько детей. Сту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лья — это «камешки» на дне реки, за которыми будут пря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таться «рыбки»,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ребенку 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даются 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медальки с цифрами до 10.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Один ребенок — «рыбак». Он приходит на берег с удочкой. «Рыбки» свободно плавают. По сигналу: «Идет рыбак!» — «рыбки» у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плывают и прячутся за «камешки»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. Ребенок  должен найти свой дом.</w:t>
            </w:r>
          </w:p>
          <w:p w:rsidR="0004793E" w:rsidRPr="00AD1CC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 говорит: «За этим камешком спряталась рыб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ка, и за этим камешком спряталась рыбка... Чего больше, че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го меньше: рыбок или камешков?»</w:t>
            </w: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После ответов детей игра повторяется.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Меняется количество «камешков».</w:t>
            </w:r>
          </w:p>
          <w:p w:rsidR="0004793E" w:rsidRDefault="0004793E" w:rsidP="000479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93E" w:rsidRDefault="0004793E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DD160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№35 «Какой игрушки не стало?»</w:t>
            </w:r>
          </w:p>
          <w:p w:rsidR="00DD1602" w:rsidRP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D3234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закрепить умение ориентироваться в пространстве, счет до 5 </w:t>
            </w:r>
            <w:r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).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DD1602" w:rsidRPr="004D3234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Дети закрывают глаза, ведущий убирает игрушку. Дети открывают глаза и определяют, какой игрушки не стало. Например, не стало мяча, он был третьим справа или вторым слева. 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Кто первым назовет. Детям показывают картинку, на которой в ряд изображены разнородные предметы. Договариваются, откуда ведут счет. Ведущий ударяет в молоточек, дети подсчитывают удары и находят игрушку. 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5978FB"/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DD160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№38 Упражнение «Посмотри вокруг»</w:t>
            </w:r>
          </w:p>
          <w:p w:rsidR="00DD1602" w:rsidRP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D3234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 закреплять знание геометрических фигур, развивать наблюдательность,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 находить предметы определенной формы. </w:t>
            </w:r>
          </w:p>
          <w:p w:rsidR="00DD1602" w:rsidRP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DD1602" w:rsidRPr="004D3234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Водящий описывает предмет.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Детям предлагается посмотреть вокруг себя  и отгадать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что задумал водящий.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DD160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№39 «Геометрическая мозаика»</w:t>
            </w:r>
          </w:p>
          <w:p w:rsidR="00DD1602" w:rsidRP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664712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закрепления знаний детьми о геометрических фигурах, развивает воображение, учит анализировать способ расположения частей, составлять фигуру, ориентироваться на образец. </w:t>
            </w: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D1602" w:rsidRDefault="00DD1602" w:rsidP="00DD160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Ребенку предлагается составить фигуру.</w:t>
            </w:r>
          </w:p>
          <w:p w:rsidR="00DD1602" w:rsidRDefault="00DD1602" w:rsidP="005978FB"/>
        </w:tc>
      </w:tr>
    </w:tbl>
    <w:p w:rsidR="00294C74" w:rsidRDefault="00294C74" w:rsidP="00294C74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294C74" w:rsidTr="005978FB">
        <w:tc>
          <w:tcPr>
            <w:tcW w:w="7393" w:type="dxa"/>
          </w:tcPr>
          <w:p w:rsidR="00815C2A" w:rsidRDefault="00815C2A" w:rsidP="00815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2"/>
                <w:szCs w:val="28"/>
              </w:rPr>
            </w:pPr>
            <w:r w:rsidRPr="00815C2A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№40 «Что изменилось?»</w:t>
            </w:r>
          </w:p>
          <w:p w:rsidR="00815C2A" w:rsidRPr="00815C2A" w:rsidRDefault="00815C2A" w:rsidP="00815C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5050"/>
                <w:sz w:val="32"/>
                <w:szCs w:val="28"/>
              </w:rPr>
            </w:pPr>
          </w:p>
          <w:p w:rsidR="00815C2A" w:rsidRDefault="00815C2A" w:rsidP="00815C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664712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закреплять умение ориентироваться  в пространстве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815C2A" w:rsidRPr="00AD1CCE" w:rsidRDefault="00815C2A" w:rsidP="00815C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815C2A" w:rsidRPr="00664712" w:rsidRDefault="00815C2A" w:rsidP="00815C2A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Дети запоминают, как расположены несколько предметов по отношению друг к другу на столе. Ведущий меняет один-два предмета.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открыв глаза, рассказывают о произошедших изменениях. </w:t>
            </w: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  <w:r w:rsidRPr="00815C2A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№41 «Художники»</w:t>
            </w:r>
          </w:p>
          <w:p w:rsidR="00815C2A" w:rsidRPr="00815C2A" w:rsidRDefault="00815C2A" w:rsidP="00815C2A">
            <w:pPr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развитие ориентировки в пространстве, закрепление терминов, определяющих пространственное расположение предметов,  представление об их относительности.</w:t>
            </w: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815C2A" w:rsidRPr="00664712" w:rsidRDefault="00815C2A" w:rsidP="00815C2A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Педагог с детьми придумывают и рисуют картину: в центре – избушка, вверху, на крыше, - труба, из которой идет дым, внизу, п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еред избушкой, сидит кот и т.д.</w:t>
            </w:r>
            <w:proofErr w:type="gramEnd"/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94C74" w:rsidRDefault="00294C74" w:rsidP="005978FB"/>
          <w:p w:rsidR="00266FC5" w:rsidRDefault="00266FC5" w:rsidP="005978FB"/>
          <w:p w:rsidR="00266FC5" w:rsidRDefault="00266FC5" w:rsidP="005978FB"/>
          <w:p w:rsidR="00266FC5" w:rsidRDefault="00266FC5" w:rsidP="005978FB"/>
          <w:p w:rsidR="00266FC5" w:rsidRDefault="00266FC5" w:rsidP="00266FC5">
            <w:pPr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  <w:r w:rsidRPr="00266FC5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№44 «Назови пропущенное слово»</w:t>
            </w:r>
          </w:p>
          <w:p w:rsidR="00266FC5" w:rsidRPr="00266FC5" w:rsidRDefault="00266FC5" w:rsidP="00266FC5">
            <w:pPr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знания детей  о частях суток, их последовательности, закреплять понятия - вчера, сегодня, завтра.</w:t>
            </w: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266FC5" w:rsidRPr="00664712" w:rsidRDefault="00266FC5" w:rsidP="00266FC5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Дети в кругу. Ведущий начинает фразу и бросает мяч одному из играющих: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"Солнышко светит днем, а луна ….". Тот, кто заканчивает фразу, придумывает новую "Утром мы пришли в детский сад, а вернулись …", "Если вчера была пятница, то сегодня …", "Зиму сменяет весна, а весну …" и т.п. </w:t>
            </w:r>
            <w:proofErr w:type="gramEnd"/>
          </w:p>
          <w:p w:rsidR="00266FC5" w:rsidRDefault="00266FC5" w:rsidP="00266FC5">
            <w:pPr>
              <w:jc w:val="both"/>
              <w:rPr>
                <w:color w:val="595959" w:themeColor="text1" w:themeTint="A6"/>
                <w:sz w:val="28"/>
                <w:szCs w:val="28"/>
              </w:rPr>
            </w:pPr>
          </w:p>
          <w:p w:rsidR="00266FC5" w:rsidRDefault="00266FC5" w:rsidP="00266FC5">
            <w:pPr>
              <w:jc w:val="both"/>
              <w:rPr>
                <w:color w:val="595959" w:themeColor="text1" w:themeTint="A6"/>
                <w:sz w:val="28"/>
                <w:szCs w:val="28"/>
              </w:rPr>
            </w:pPr>
          </w:p>
          <w:p w:rsidR="00266FC5" w:rsidRDefault="00266FC5" w:rsidP="00266FC5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266FC5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№45 «Положи </w:t>
            </w:r>
            <w:r w:rsidRPr="00266FC5"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  <w:t xml:space="preserve">столько </w:t>
            </w:r>
            <w:r w:rsidRPr="00266FC5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же»</w:t>
            </w:r>
          </w:p>
          <w:p w:rsidR="00266FC5" w:rsidRPr="00266FC5" w:rsidRDefault="00266FC5" w:rsidP="00266FC5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30448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304481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соотносить число и количество, различать геометрические фигуры, узнавать и называть цифры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266FC5" w:rsidRPr="00664712" w:rsidRDefault="00266FC5" w:rsidP="00266FC5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304481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266FC5" w:rsidRPr="00304481" w:rsidRDefault="00266FC5" w:rsidP="00266FC5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266FC5" w:rsidRPr="00664712" w:rsidRDefault="00266FC5" w:rsidP="00266FC5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Детям предлагается положить в сумочку столько </w:t>
            </w: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br/>
              <w:t>геометрических фигур, столько показывает цифра на сумочке.</w:t>
            </w: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</w:p>
          <w:p w:rsidR="00E968E7" w:rsidRPr="00E968E7" w:rsidRDefault="00E968E7" w:rsidP="00E968E7">
            <w:pPr>
              <w:spacing w:before="100" w:beforeAutospacing="1" w:after="100" w:afterAutospacing="1"/>
              <w:ind w:left="360"/>
              <w:jc w:val="center"/>
              <w:outlineLvl w:val="0"/>
              <w:rPr>
                <w:rFonts w:ascii="Times New Roman" w:hAnsi="Times New Roman" w:cs="Times New Roman"/>
                <w:b/>
                <w:color w:val="FF5050"/>
                <w:spacing w:val="3"/>
                <w:sz w:val="32"/>
                <w:szCs w:val="28"/>
              </w:rPr>
            </w:pPr>
            <w:r w:rsidRPr="00E968E7">
              <w:rPr>
                <w:rFonts w:ascii="Times New Roman" w:hAnsi="Times New Roman" w:cs="Times New Roman"/>
                <w:b/>
                <w:color w:val="FF5050"/>
                <w:spacing w:val="3"/>
                <w:sz w:val="36"/>
                <w:szCs w:val="28"/>
              </w:rPr>
              <w:lastRenderedPageBreak/>
              <w:t>№47</w:t>
            </w:r>
            <w:r w:rsidRPr="00E968E7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</w:t>
            </w:r>
            <w:r w:rsidRPr="00E968E7">
              <w:rPr>
                <w:rFonts w:ascii="Times New Roman" w:hAnsi="Times New Roman" w:cs="Times New Roman"/>
                <w:b/>
                <w:color w:val="FF5050"/>
                <w:spacing w:val="3"/>
                <w:sz w:val="36"/>
                <w:szCs w:val="28"/>
              </w:rPr>
              <w:t xml:space="preserve"> «Сколько»</w:t>
            </w:r>
          </w:p>
          <w:p w:rsidR="00E968E7" w:rsidRDefault="00E968E7" w:rsidP="00E968E7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E10C0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6"/>
                <w:sz w:val="28"/>
                <w:szCs w:val="28"/>
              </w:rPr>
              <w:t xml:space="preserve">: 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8"/>
                <w:sz w:val="28"/>
                <w:szCs w:val="28"/>
              </w:rPr>
              <w:t xml:space="preserve">развивать у детей слуховое внимание, 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умение действовать в соответствии с текстом, упражнять детей в счете.</w:t>
            </w:r>
          </w:p>
          <w:p w:rsidR="00E968E7" w:rsidRPr="00E10C0E" w:rsidRDefault="00E968E7" w:rsidP="00E968E7">
            <w:pPr>
              <w:shd w:val="clear" w:color="auto" w:fill="FFFFFF"/>
              <w:ind w:right="1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E968E7" w:rsidRDefault="00E968E7" w:rsidP="00E968E7">
            <w:pPr>
              <w:shd w:val="clear" w:color="auto" w:fill="FFFFFF"/>
              <w:ind w:right="24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pacing w:val="11"/>
                <w:sz w:val="28"/>
                <w:szCs w:val="28"/>
              </w:rPr>
            </w:pPr>
            <w:r w:rsidRPr="00E10C0E">
              <w:rPr>
                <w:rFonts w:ascii="Times New Roman" w:hAnsi="Times New Roman" w:cs="Times New Roman"/>
                <w:i/>
                <w:color w:val="595959" w:themeColor="text1" w:themeTint="A6"/>
                <w:spacing w:val="11"/>
                <w:sz w:val="28"/>
                <w:szCs w:val="28"/>
              </w:rPr>
              <w:t xml:space="preserve"> Ход игр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pacing w:val="11"/>
                <w:sz w:val="28"/>
                <w:szCs w:val="28"/>
              </w:rPr>
              <w:t>ы.</w:t>
            </w:r>
          </w:p>
          <w:p w:rsidR="00E968E7" w:rsidRPr="00E10C0E" w:rsidRDefault="00E968E7" w:rsidP="00E968E7">
            <w:pPr>
              <w:shd w:val="clear" w:color="auto" w:fill="FFFFFF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11"/>
                <w:sz w:val="28"/>
                <w:szCs w:val="28"/>
              </w:rPr>
              <w:t>Воспитатель предлагает детям послу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11"/>
                <w:sz w:val="28"/>
                <w:szCs w:val="28"/>
              </w:rPr>
              <w:softHyphen/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>шать стихотворение: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Вот жаворонок с </w:t>
            </w:r>
            <w:proofErr w:type="spell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нивушки</w:t>
            </w:r>
            <w:proofErr w:type="spellEnd"/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Взвился и полетел.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Вы слышите, как весело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Он песенку запел?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Три зайца от охотника 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Прыжками в лес бегут, 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 xml:space="preserve">Скорей, скорее, зайчики, 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лесу вас не найдут!</w:t>
            </w:r>
          </w:p>
          <w:p w:rsidR="00E968E7" w:rsidRPr="0086583C" w:rsidRDefault="005D656A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</w:rPr>
              <w:pict>
                <v:line id="Line 6" o:spid="_x0000_s1042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8.75pt,2.2pt" to="-58.75pt,5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hCFAIAACo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" o:allowincell="f" strokeweight="3.35pt">
                  <w10:wrap anchorx="margin"/>
                </v:line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</w:rPr>
              <w:pict>
                <v:line id="Line 5" o:spid="_x0000_s1041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8.75pt,26.9pt" to="-58.75pt,5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UWFAIAACo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" o:allowincell="f" strokeweight="1.9pt">
                  <w10:wrap anchorx="margin"/>
                </v:line>
              </w:pict>
            </w:r>
            <w:r w:rsidR="00E968E7"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t>Две лодочки по озеру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>Широкому плывут;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 xml:space="preserve">Гребцы сидят на лавочках 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>И весело гребут.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Четыре скачут лошади,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>Во весь опор летят,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И слышно, как по камешкам</w:t>
            </w:r>
          </w:p>
          <w:p w:rsidR="00E968E7" w:rsidRPr="0086583C" w:rsidRDefault="00E968E7" w:rsidP="00E968E7">
            <w:pPr>
              <w:pStyle w:val="a5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>Подковы их стучат.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  <w:t xml:space="preserve">Воспитатель предлагает ответить на вопросы: сколько было жаворонков на </w:t>
            </w:r>
            <w:proofErr w:type="spellStart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  <w:t>нивушке</w:t>
            </w:r>
            <w:proofErr w:type="spellEnd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  <w:t>, сколько зайцев пряталось от охотника, сколько лодочек плыло по озеру, сколько скакало лошадей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  <w:t>?</w:t>
            </w:r>
          </w:p>
          <w:p w:rsidR="00E968E7" w:rsidRPr="00E968E7" w:rsidRDefault="00E968E7" w:rsidP="00E968E7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</w:pPr>
            <w:r w:rsidRPr="00E968E7"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  <w:lastRenderedPageBreak/>
              <w:t>№49 «Найди и назови»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86583C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закрепить умение быстро находить геометрическую фигуру определённого размера и цвета.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</w:pP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т.д.</w:t>
            </w:r>
          </w:p>
          <w:p w:rsidR="00266FC5" w:rsidRDefault="00266FC5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E968E7">
            <w:pPr>
              <w:shd w:val="clear" w:color="auto" w:fill="FFFFFF"/>
              <w:ind w:left="130" w:right="14" w:firstLine="720"/>
              <w:jc w:val="both"/>
            </w:pPr>
          </w:p>
          <w:p w:rsidR="004E6680" w:rsidRDefault="004E6680" w:rsidP="004E6680">
            <w:pPr>
              <w:shd w:val="clear" w:color="auto" w:fill="FFFFFF"/>
              <w:ind w:left="130" w:right="14" w:firstLine="72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4E6680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№51 «Что дальше?»</w:t>
            </w:r>
          </w:p>
          <w:p w:rsidR="004E6680" w:rsidRPr="004E6680" w:rsidRDefault="004E6680" w:rsidP="004E6680">
            <w:pPr>
              <w:shd w:val="clear" w:color="auto" w:fill="FFFFFF"/>
              <w:ind w:left="130" w:right="14" w:firstLine="72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4E6680" w:rsidRDefault="004E6680" w:rsidP="004E6680">
            <w:pPr>
              <w:shd w:val="clear" w:color="auto" w:fill="FFFFFF"/>
              <w:ind w:left="180" w:right="201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pacing w:val="11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1"/>
                <w:sz w:val="28"/>
                <w:szCs w:val="28"/>
              </w:rPr>
              <w:t xml:space="preserve"> закреплять знания детей о частях су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1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6"/>
                <w:sz w:val="28"/>
                <w:szCs w:val="28"/>
              </w:rPr>
              <w:t>ток, о деятельности детей в разное время дня.</w:t>
            </w:r>
          </w:p>
          <w:p w:rsidR="004E6680" w:rsidRPr="0086583C" w:rsidRDefault="004E6680" w:rsidP="004E6680">
            <w:pPr>
              <w:shd w:val="clear" w:color="auto" w:fill="FFFFFF"/>
              <w:ind w:left="180" w:right="201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E6680" w:rsidRDefault="004E6680" w:rsidP="004E6680">
            <w:pPr>
              <w:shd w:val="clear" w:color="auto" w:fill="FFFFFF"/>
              <w:ind w:left="180" w:right="201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pacing w:val="6"/>
                <w:sz w:val="28"/>
                <w:szCs w:val="28"/>
              </w:rPr>
            </w:pP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pacing w:val="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pacing w:val="6"/>
                <w:sz w:val="28"/>
                <w:szCs w:val="28"/>
              </w:rPr>
              <w:t>.</w:t>
            </w:r>
          </w:p>
          <w:p w:rsidR="004E6680" w:rsidRPr="00CD31A1" w:rsidRDefault="004E6680" w:rsidP="004E6680">
            <w:pPr>
              <w:shd w:val="clear" w:color="auto" w:fill="FFFFFF"/>
              <w:ind w:left="180" w:right="201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pacing w:val="6"/>
                <w:sz w:val="28"/>
                <w:szCs w:val="28"/>
              </w:rPr>
            </w:pPr>
          </w:p>
          <w:p w:rsidR="004E6680" w:rsidRPr="0086583C" w:rsidRDefault="004E6680" w:rsidP="004E6680">
            <w:pPr>
              <w:shd w:val="clear" w:color="auto" w:fill="FFFFFF"/>
              <w:ind w:left="180" w:right="201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6"/>
                <w:sz w:val="28"/>
                <w:szCs w:val="28"/>
              </w:rPr>
              <w:t xml:space="preserve"> Дети садятся полукругом. Воспитатель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 xml:space="preserve">объясняет правила игры: «Помните, мы с вами говорили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на занятии, что мы делаем в детском саду в течение всего дня? А сейчас поиграем и узнаем, все ли вы запомнили.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t xml:space="preserve">Будем рассказывать по порядку о том, что мы делаем,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когда приходим в детский сад. Кто ошибется, сядет на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последний стул, а мы все передвинемся». Можно ввести игровой момент. Воспитатель поет песенку: «Камешек у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7"/>
                <w:sz w:val="28"/>
                <w:szCs w:val="28"/>
              </w:rPr>
              <w:t>меня. Кому дать? Кому дать? Тот и будет отвечать».</w:t>
            </w:r>
          </w:p>
          <w:p w:rsidR="004E6680" w:rsidRPr="0086583C" w:rsidRDefault="004E6680" w:rsidP="004E6680">
            <w:pPr>
              <w:shd w:val="clear" w:color="auto" w:fill="FFFFFF"/>
              <w:ind w:left="180" w:right="201" w:firstLine="56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1"/>
                <w:sz w:val="28"/>
                <w:szCs w:val="28"/>
              </w:rPr>
              <w:t>Воспитатель говорит: «Мы пришли в детский сад. По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1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играли на участке. А что было потом?» Передает каме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шек кому-либо из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>играющих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. «Делали гимнастику»,—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 xml:space="preserve">отвечает ребенок. «А потом?»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>(Воспитатель кладет ка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>мешек перед другим ребенком.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 xml:space="preserve"> И т.д.</w:t>
            </w:r>
          </w:p>
          <w:p w:rsidR="004E6680" w:rsidRPr="0086583C" w:rsidRDefault="004E6680" w:rsidP="004E6680">
            <w:pPr>
              <w:shd w:val="clear" w:color="auto" w:fill="FFFFFF"/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1"/>
                <w:sz w:val="28"/>
                <w:szCs w:val="28"/>
              </w:rPr>
              <w:t xml:space="preserve">Игра продолжается, пока дети не назовут последнее—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ух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од домой.</w:t>
            </w:r>
          </w:p>
          <w:p w:rsidR="004E6680" w:rsidRPr="0086583C" w:rsidRDefault="004E6680" w:rsidP="004E6680">
            <w:pPr>
              <w:shd w:val="clear" w:color="auto" w:fill="FFFFFF"/>
              <w:spacing w:line="216" w:lineRule="auto"/>
              <w:ind w:left="180" w:right="201" w:firstLine="564"/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pacing w:val="6"/>
                <w:sz w:val="28"/>
                <w:szCs w:val="28"/>
              </w:rPr>
            </w:pPr>
          </w:p>
          <w:p w:rsidR="004E6680" w:rsidRPr="0086583C" w:rsidRDefault="004E6680" w:rsidP="004E6680">
            <w:pPr>
              <w:shd w:val="clear" w:color="auto" w:fill="FFFFFF"/>
              <w:spacing w:line="216" w:lineRule="auto"/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iCs/>
                <w:color w:val="595959" w:themeColor="text1" w:themeTint="A6"/>
                <w:spacing w:val="6"/>
                <w:sz w:val="28"/>
                <w:szCs w:val="28"/>
              </w:rPr>
              <w:t xml:space="preserve">Примечание.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6"/>
                <w:sz w:val="28"/>
                <w:szCs w:val="28"/>
              </w:rPr>
              <w:t>Использовать камешек в подобных иг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6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t>рах целесообразно, так как отвечает не тот, кому хочет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softHyphen/>
              <w:t xml:space="preserve">ся, а тот, кому достанется камешек. Это заставляет всех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>детей быть внимательными и готовыми отвечать.</w:t>
            </w:r>
          </w:p>
          <w:p w:rsidR="004E6680" w:rsidRDefault="004E6680" w:rsidP="004E6680">
            <w:pPr>
              <w:shd w:val="clear" w:color="auto" w:fill="FFFFFF"/>
              <w:spacing w:line="288" w:lineRule="auto"/>
              <w:ind w:right="106" w:firstLine="180"/>
              <w:jc w:val="both"/>
            </w:pPr>
          </w:p>
        </w:tc>
        <w:tc>
          <w:tcPr>
            <w:tcW w:w="7393" w:type="dxa"/>
          </w:tcPr>
          <w:p w:rsidR="00815C2A" w:rsidRDefault="00815C2A" w:rsidP="00815C2A">
            <w:pPr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  <w:r w:rsidRPr="00815C2A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№42 «Кто раньше? Кто позже?»</w:t>
            </w:r>
          </w:p>
          <w:p w:rsidR="00815C2A" w:rsidRPr="00815C2A" w:rsidRDefault="00815C2A" w:rsidP="00815C2A">
            <w:pPr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proofErr w:type="gramStart"/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акреплять знания детей о временных представлениях: сначала, потом, до, после, раньше, позже.</w:t>
            </w:r>
            <w:proofErr w:type="gramEnd"/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815C2A" w:rsidRPr="00664712" w:rsidRDefault="00815C2A" w:rsidP="00815C2A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Инсценировка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сказок с использованием иллюстраций  "Репка", "Теремок", "Колобок" и др. </w:t>
            </w: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  <w:r w:rsidRPr="00815C2A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№43 «Светофор»</w:t>
            </w:r>
          </w:p>
          <w:p w:rsidR="00815C2A" w:rsidRPr="00815C2A" w:rsidRDefault="00815C2A" w:rsidP="00815C2A">
            <w:pPr>
              <w:jc w:val="center"/>
              <w:rPr>
                <w:rFonts w:ascii="Times New Roman" w:hAnsi="Times New Roman" w:cs="Times New Roman"/>
                <w:b/>
                <w:iCs/>
                <w:color w:val="FF5050"/>
                <w:sz w:val="36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акреплять представления детей о временах года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815C2A" w:rsidRPr="00664712" w:rsidRDefault="00815C2A" w:rsidP="00815C2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815C2A" w:rsidRPr="00664712" w:rsidRDefault="00815C2A" w:rsidP="00815C2A">
            <w:pPr>
              <w:jc w:val="both"/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815C2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Педагог говорит, например, "Кончилось лето, наступила весна". Дети поднимают красный круг – сигнал остановки, ошибки исправляются и т.п. </w:t>
            </w:r>
          </w:p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66FC5" w:rsidRDefault="00266FC5" w:rsidP="005978FB"/>
          <w:p w:rsidR="00266FC5" w:rsidRDefault="00266FC5" w:rsidP="005978FB"/>
          <w:p w:rsidR="00266FC5" w:rsidRDefault="00266FC5" w:rsidP="005978FB"/>
          <w:p w:rsidR="00266FC5" w:rsidRDefault="00266FC5" w:rsidP="005978FB"/>
          <w:p w:rsidR="00266FC5" w:rsidRDefault="00266FC5" w:rsidP="005978FB"/>
          <w:p w:rsidR="00266FC5" w:rsidRDefault="00266FC5" w:rsidP="00266FC5">
            <w:pPr>
              <w:jc w:val="center"/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</w:pPr>
            <w:r w:rsidRPr="00266FC5"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  <w:lastRenderedPageBreak/>
              <w:t>№46 «Состав фигуру»</w:t>
            </w:r>
          </w:p>
          <w:p w:rsidR="00266FC5" w:rsidRPr="00266FC5" w:rsidRDefault="00266FC5" w:rsidP="00266FC5">
            <w:pPr>
              <w:jc w:val="center"/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</w:pPr>
          </w:p>
          <w:p w:rsidR="00266FC5" w:rsidRDefault="00266FC5" w:rsidP="00266FC5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30448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304481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упражнять в составлении геометрических фигур на плоскости стола, анализе и обследовании их зрительно-осязаемым способом.</w:t>
            </w:r>
          </w:p>
          <w:p w:rsidR="00266FC5" w:rsidRPr="00664712" w:rsidRDefault="00266FC5" w:rsidP="00266FC5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66FC5" w:rsidRPr="00664712" w:rsidRDefault="00266FC5" w:rsidP="00266FC5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30448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счётные палочки (15-20 штук), 2 толстые нитки (длина 25-30см)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266FC5" w:rsidRPr="00304481" w:rsidRDefault="00266FC5" w:rsidP="00266FC5">
            <w:pPr>
              <w:pStyle w:val="a4"/>
              <w:rPr>
                <w:i/>
                <w:color w:val="595959" w:themeColor="text1" w:themeTint="A6"/>
                <w:sz w:val="28"/>
                <w:szCs w:val="28"/>
              </w:rPr>
            </w:pPr>
            <w:r w:rsidRPr="00304481">
              <w:rPr>
                <w:i/>
                <w:color w:val="595959" w:themeColor="text1" w:themeTint="A6"/>
                <w:sz w:val="28"/>
                <w:szCs w:val="28"/>
              </w:rPr>
              <w:t>Задания:</w:t>
            </w:r>
          </w:p>
          <w:p w:rsidR="00266FC5" w:rsidRPr="00664712" w:rsidRDefault="00266FC5" w:rsidP="00266FC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Составить квадрат и треугольник маленького размера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266FC5" w:rsidRPr="00664712" w:rsidRDefault="00266FC5" w:rsidP="00266FC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Составить маленький и большой квадраты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266FC5" w:rsidRPr="00664712" w:rsidRDefault="00266FC5" w:rsidP="00266FC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Составить прямоугольник, </w:t>
            </w:r>
            <w:proofErr w:type="gramStart"/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верхняя</w:t>
            </w:r>
            <w:proofErr w:type="gramEnd"/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и нижняя стороны которого будут равны 3 палочкам, а левая и правая – 2. </w:t>
            </w:r>
          </w:p>
          <w:p w:rsidR="00266FC5" w:rsidRPr="00664712" w:rsidRDefault="00266FC5" w:rsidP="00266FC5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Составить из ниток последовательно фигуры: круг и овал, треугольники. Прямоугольники и четырёхугольники. </w:t>
            </w:r>
          </w:p>
          <w:p w:rsidR="00294C74" w:rsidRDefault="00294C74" w:rsidP="005978FB"/>
          <w:p w:rsidR="00294C74" w:rsidRDefault="00294C74" w:rsidP="005978FB"/>
          <w:p w:rsidR="00815C2A" w:rsidRDefault="00815C2A" w:rsidP="005978FB"/>
          <w:p w:rsidR="00815C2A" w:rsidRDefault="00815C2A" w:rsidP="005978FB"/>
          <w:p w:rsidR="00815C2A" w:rsidRDefault="00815C2A" w:rsidP="005978FB"/>
          <w:p w:rsidR="00266FC5" w:rsidRDefault="00266FC5" w:rsidP="005978FB"/>
          <w:p w:rsidR="00266FC5" w:rsidRDefault="00266FC5" w:rsidP="005978FB"/>
          <w:p w:rsidR="00E968E7" w:rsidRPr="00E968E7" w:rsidRDefault="00E968E7" w:rsidP="00E968E7">
            <w:pPr>
              <w:spacing w:before="100" w:beforeAutospacing="1" w:after="100" w:afterAutospacing="1"/>
              <w:outlineLvl w:val="0"/>
              <w:rPr>
                <w:b/>
                <w:bCs/>
                <w:color w:val="FF5050"/>
                <w:sz w:val="36"/>
                <w:szCs w:val="28"/>
              </w:rPr>
            </w:pPr>
            <w:r w:rsidRPr="00E968E7"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  <w:lastRenderedPageBreak/>
              <w:t>№48</w:t>
            </w:r>
            <w:r w:rsidRPr="00E968E7">
              <w:rPr>
                <w:b/>
                <w:bCs/>
                <w:color w:val="FF5050"/>
                <w:sz w:val="36"/>
                <w:szCs w:val="28"/>
              </w:rPr>
              <w:t xml:space="preserve"> «</w:t>
            </w:r>
            <w:r w:rsidRPr="00E968E7">
              <w:rPr>
                <w:rFonts w:ascii="Times New Roman" w:hAnsi="Times New Roman" w:cs="Times New Roman"/>
                <w:b/>
                <w:bCs/>
                <w:color w:val="FF5050"/>
                <w:sz w:val="36"/>
                <w:szCs w:val="28"/>
              </w:rPr>
              <w:t>Только одно свойство</w:t>
            </w:r>
            <w:r w:rsidRPr="00E968E7">
              <w:rPr>
                <w:b/>
                <w:bCs/>
                <w:color w:val="FF5050"/>
                <w:sz w:val="36"/>
                <w:szCs w:val="28"/>
              </w:rPr>
              <w:t>»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86583C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закрепить знание свойств геометрических фигур, развивать умение быстро выбрать нужную фигуру, охарактеризовать её.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.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двоих играющих по полному набору геометрических фигур. Один кладёт на стол любую фигуру. Второй играющий должен положить на стол фигуру, отличающуюся от неё только одним признаком. Так, если 1-й положил жёлтый большой треугольник, то второй кладёт, например, жёлтый большой квадрат или синий большой треугольник. Игра строится по типу домино.</w:t>
            </w:r>
          </w:p>
          <w:p w:rsidR="00E968E7" w:rsidRDefault="00E968E7" w:rsidP="00E968E7">
            <w:pPr>
              <w:jc w:val="both"/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</w:pPr>
          </w:p>
          <w:p w:rsidR="00815C2A" w:rsidRDefault="00815C2A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E968E7" w:rsidRDefault="00E968E7" w:rsidP="00E968E7">
            <w:pPr>
              <w:spacing w:before="100" w:beforeAutospacing="1" w:after="100" w:afterAutospacing="1"/>
              <w:outlineLvl w:val="0"/>
            </w:pPr>
          </w:p>
          <w:p w:rsidR="00E968E7" w:rsidRPr="00E968E7" w:rsidRDefault="00E968E7" w:rsidP="00E968E7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/>
                <w:color w:val="FF5050"/>
                <w:spacing w:val="7"/>
                <w:sz w:val="36"/>
                <w:szCs w:val="28"/>
                <w:u w:val="single"/>
              </w:rPr>
            </w:pPr>
            <w:r w:rsidRPr="00E968E7">
              <w:rPr>
                <w:rFonts w:ascii="Times New Roman" w:hAnsi="Times New Roman" w:cs="Times New Roman"/>
                <w:b/>
                <w:color w:val="FF5050"/>
                <w:spacing w:val="3"/>
                <w:sz w:val="36"/>
                <w:szCs w:val="28"/>
              </w:rPr>
              <w:lastRenderedPageBreak/>
              <w:t>№50 «Так бывает или нет?»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86583C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pacing w:val="9"/>
                <w:sz w:val="28"/>
                <w:szCs w:val="28"/>
              </w:rPr>
              <w:t>р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9"/>
                <w:sz w:val="28"/>
                <w:szCs w:val="28"/>
              </w:rPr>
              <w:t>азвивать логическое мышление, уме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9"/>
                <w:sz w:val="28"/>
                <w:szCs w:val="28"/>
              </w:rPr>
              <w:softHyphen/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>ние замечать непоследовательность в суждениях.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i/>
                <w:color w:val="595959" w:themeColor="text1" w:themeTint="A6"/>
                <w:spacing w:val="7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i/>
                <w:color w:val="595959" w:themeColor="text1" w:themeTint="A6"/>
                <w:spacing w:val="7"/>
                <w:sz w:val="28"/>
                <w:szCs w:val="28"/>
              </w:rPr>
              <w:t>Ход игры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pacing w:val="7"/>
                <w:sz w:val="28"/>
                <w:szCs w:val="28"/>
              </w:rPr>
              <w:t>.</w:t>
            </w:r>
          </w:p>
          <w:p w:rsidR="00E968E7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pacing w:val="7"/>
                <w:sz w:val="28"/>
                <w:szCs w:val="28"/>
              </w:rPr>
              <w:t xml:space="preserve"> О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7"/>
                <w:sz w:val="28"/>
                <w:szCs w:val="28"/>
              </w:rPr>
              <w:t>бращаясь к детям, воспитатель объяс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7"/>
                <w:sz w:val="28"/>
                <w:szCs w:val="28"/>
              </w:rPr>
              <w:softHyphen/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няет правила игры: «Сейчас я буду вам о чем-то расска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 xml:space="preserve">зывать. В моем рассказе вы должны заметить то, чего не 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>бывает. Кто заметит, тот, после того как я закончу рас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softHyphen/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сказ, скажет,  почему так не может быть».</w:t>
            </w:r>
          </w:p>
          <w:p w:rsidR="00E968E7" w:rsidRPr="0086583C" w:rsidRDefault="00E968E7" w:rsidP="00E968E7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</w:pPr>
            <w:r w:rsidRPr="00E10C0E">
              <w:rPr>
                <w:rFonts w:ascii="Times New Roman" w:hAnsi="Times New Roman" w:cs="Times New Roman"/>
                <w:i/>
                <w:color w:val="595959" w:themeColor="text1" w:themeTint="A6"/>
                <w:spacing w:val="4"/>
                <w:sz w:val="28"/>
                <w:szCs w:val="28"/>
              </w:rPr>
              <w:t>Примерные рассказы воспитателя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:</w:t>
            </w:r>
          </w:p>
          <w:p w:rsidR="00E968E7" w:rsidRPr="00E10C0E" w:rsidRDefault="00E968E7" w:rsidP="00E968E7">
            <w:pPr>
              <w:shd w:val="clear" w:color="auto" w:fill="FFFFFF"/>
              <w:ind w:left="149" w:firstLine="72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 xml:space="preserve">«Летом, когда солнце ярко светило, мы с ребятами вышли на 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прогулку. Сделали из снега горку и стали кататься с нее на санках».</w:t>
            </w:r>
          </w:p>
          <w:p w:rsidR="00E968E7" w:rsidRPr="00E10C0E" w:rsidRDefault="00E968E7" w:rsidP="00E968E7">
            <w:pPr>
              <w:shd w:val="clear" w:color="auto" w:fill="FFFFFF"/>
              <w:ind w:left="144" w:firstLine="72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«Наступила весна. Все птицы улетели. Грустно стало детям. «Да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вайте сделаем для птиц скворечники!» — предложил Вова. Когда по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 xml:space="preserve">весили скворечники, птицы поселились в них, и стало опять весело </w:t>
            </w:r>
            <w:r w:rsidRPr="00E10C0E">
              <w:rPr>
                <w:rFonts w:ascii="Times New Roman" w:hAnsi="Times New Roman" w:cs="Times New Roman"/>
                <w:color w:val="595959" w:themeColor="text1" w:themeTint="A6"/>
                <w:spacing w:val="-1"/>
                <w:sz w:val="28"/>
                <w:szCs w:val="28"/>
              </w:rPr>
              <w:t>детям».</w:t>
            </w:r>
          </w:p>
          <w:p w:rsidR="00E968E7" w:rsidRDefault="00E968E7" w:rsidP="00E968E7">
            <w:pPr>
              <w:shd w:val="clear" w:color="auto" w:fill="FFFFFF"/>
              <w:ind w:left="130" w:right="14" w:firstLine="72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1"/>
                <w:sz w:val="28"/>
                <w:szCs w:val="28"/>
              </w:rPr>
              <w:t xml:space="preserve"> «Все дети обрадовались наступлению зимы. «Вот теперь мы по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1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 xml:space="preserve">катаемся на санках, на лыжах, на коньках», — сказала Света. «А я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t>люблю купаться в реке, — сказала Люда, — мы с мамой будем ез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дить на речку и загорать».</w:t>
            </w:r>
          </w:p>
          <w:p w:rsidR="00294C74" w:rsidRDefault="00294C74" w:rsidP="005978FB"/>
          <w:p w:rsidR="004E6680" w:rsidRDefault="004E6680" w:rsidP="004E6680">
            <w:pPr>
              <w:spacing w:before="100" w:beforeAutospacing="1" w:after="100" w:afterAutospacing="1"/>
              <w:outlineLvl w:val="0"/>
            </w:pPr>
          </w:p>
          <w:p w:rsidR="004E6680" w:rsidRPr="004E6680" w:rsidRDefault="004E6680" w:rsidP="004E668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color w:val="FF5050"/>
                <w:spacing w:val="3"/>
                <w:sz w:val="36"/>
                <w:szCs w:val="28"/>
              </w:rPr>
            </w:pPr>
            <w:r w:rsidRPr="004E6680">
              <w:rPr>
                <w:rFonts w:ascii="Times New Roman" w:hAnsi="Times New Roman" w:cs="Times New Roman"/>
                <w:b/>
                <w:color w:val="FF5050"/>
                <w:spacing w:val="3"/>
                <w:sz w:val="36"/>
                <w:szCs w:val="28"/>
              </w:rPr>
              <w:lastRenderedPageBreak/>
              <w:t>№52 «Когда это бывает?»</w:t>
            </w:r>
          </w:p>
          <w:p w:rsidR="004E6680" w:rsidRDefault="004E6680" w:rsidP="004E6680">
            <w:pPr>
              <w:shd w:val="clear" w:color="auto" w:fill="FFFFFF"/>
              <w:tabs>
                <w:tab w:val="left" w:pos="9720"/>
              </w:tabs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</w:pP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pacing w:val="11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  <w:t>у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  <w:t>точнить и углубить знания детей о временах года.</w:t>
            </w:r>
          </w:p>
          <w:p w:rsidR="004E6680" w:rsidRPr="0086583C" w:rsidRDefault="004E6680" w:rsidP="004E6680">
            <w:pPr>
              <w:shd w:val="clear" w:color="auto" w:fill="FFFFFF"/>
              <w:tabs>
                <w:tab w:val="left" w:pos="9720"/>
              </w:tabs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pacing w:val="-6"/>
                <w:sz w:val="28"/>
                <w:szCs w:val="28"/>
              </w:rPr>
            </w:pPr>
          </w:p>
          <w:p w:rsidR="004E6680" w:rsidRDefault="005D656A" w:rsidP="004E6680">
            <w:pPr>
              <w:shd w:val="clear" w:color="auto" w:fill="FFFFFF"/>
              <w:tabs>
                <w:tab w:val="left" w:pos="9720"/>
              </w:tabs>
              <w:ind w:left="180" w:right="201"/>
              <w:jc w:val="both"/>
              <w:rPr>
                <w:rFonts w:ascii="Times New Roman" w:hAnsi="Times New Roman" w:cs="Times New Roman"/>
                <w:color w:val="595959" w:themeColor="text1" w:themeTint="A6"/>
                <w:spacing w:val="13"/>
                <w:sz w:val="28"/>
                <w:szCs w:val="28"/>
              </w:rPr>
            </w:pPr>
            <w:r w:rsidRPr="005D656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</w:rPr>
              <w:pict>
                <v:line id="Line 8" o:spid="_x0000_s1040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0.05pt,-28.3pt" to="-60.05pt,5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bwEgIAACo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" o:allowincell="f" strokeweight="3.35pt">
                  <w10:wrap anchorx="margin"/>
                </v:line>
              </w:pict>
            </w:r>
            <w:r w:rsidR="004E6680" w:rsidRPr="00CD31A1">
              <w:rPr>
                <w:rFonts w:ascii="Times New Roman" w:hAnsi="Times New Roman" w:cs="Times New Roman"/>
                <w:i/>
                <w:color w:val="595959" w:themeColor="text1" w:themeTint="A6"/>
                <w:spacing w:val="13"/>
                <w:sz w:val="28"/>
                <w:szCs w:val="28"/>
              </w:rPr>
              <w:t>Ход игры</w:t>
            </w:r>
            <w:r w:rsidR="004E6680">
              <w:rPr>
                <w:rFonts w:ascii="Times New Roman" w:hAnsi="Times New Roman" w:cs="Times New Roman"/>
                <w:color w:val="595959" w:themeColor="text1" w:themeTint="A6"/>
                <w:spacing w:val="13"/>
                <w:sz w:val="28"/>
                <w:szCs w:val="28"/>
              </w:rPr>
              <w:t>.</w:t>
            </w:r>
          </w:p>
          <w:p w:rsidR="004E6680" w:rsidRDefault="004E6680" w:rsidP="004E6680">
            <w:pPr>
              <w:shd w:val="clear" w:color="auto" w:fill="FFFFFF"/>
              <w:tabs>
                <w:tab w:val="left" w:pos="9720"/>
              </w:tabs>
              <w:ind w:left="180" w:right="201"/>
              <w:jc w:val="both"/>
              <w:rPr>
                <w:rFonts w:ascii="Times New Roman" w:hAnsi="Times New Roman" w:cs="Times New Roman"/>
                <w:color w:val="595959" w:themeColor="text1" w:themeTint="A6"/>
                <w:spacing w:val="13"/>
                <w:sz w:val="28"/>
                <w:szCs w:val="28"/>
              </w:rPr>
            </w:pPr>
          </w:p>
          <w:p w:rsidR="004E6680" w:rsidRPr="0086583C" w:rsidRDefault="004E6680" w:rsidP="004E6680">
            <w:pPr>
              <w:shd w:val="clear" w:color="auto" w:fill="FFFFFF"/>
              <w:tabs>
                <w:tab w:val="left" w:pos="9720"/>
              </w:tabs>
              <w:ind w:left="180" w:right="201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pacing w:val="13"/>
                <w:sz w:val="28"/>
                <w:szCs w:val="28"/>
              </w:rPr>
              <w:t>В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3"/>
                <w:sz w:val="28"/>
                <w:szCs w:val="28"/>
              </w:rPr>
              <w:t xml:space="preserve">оспитатель спрашивает детей, знают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t xml:space="preserve">ли они, когда собирают овощи, фрукты, когда бывает много желтых листьев и т. д. Ответы детей показывают,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в какой мере они соотносят те или иные явления и труд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5"/>
                <w:sz w:val="28"/>
                <w:szCs w:val="28"/>
              </w:rPr>
              <w:t xml:space="preserve">человека со временем года. «А сейчас мы поиграем.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7"/>
                <w:sz w:val="28"/>
                <w:szCs w:val="28"/>
              </w:rPr>
              <w:t xml:space="preserve">Я буду называть время года, а вы будете отвечать, что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>бывает в это время и что делают люди. Например, я ска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softHyphen/>
              <w:t xml:space="preserve">жу: «Весна» — и положу камешек Вове, Вова быстро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вспомнит и скажет, что бывает весной. Например, весной тает снег». Передает камешек рядом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сидящему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тот вспо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минает еще что-нибудь о весне. Когда все дети усвоят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правила, можно начинать игру.</w:t>
            </w:r>
          </w:p>
          <w:p w:rsidR="004E6680" w:rsidRPr="0086583C" w:rsidRDefault="004E6680" w:rsidP="004E6680">
            <w:pPr>
              <w:shd w:val="clear" w:color="auto" w:fill="FFFFFF"/>
              <w:tabs>
                <w:tab w:val="left" w:pos="9720"/>
              </w:tabs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Если кто-то не может ответить, воспитатель помогает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1"/>
                <w:sz w:val="28"/>
                <w:szCs w:val="28"/>
              </w:rPr>
              <w:t>ему вопросами.</w:t>
            </w:r>
          </w:p>
          <w:p w:rsidR="004E6680" w:rsidRPr="0086583C" w:rsidRDefault="004E6680" w:rsidP="004E6680">
            <w:pPr>
              <w:shd w:val="clear" w:color="auto" w:fill="FFFFFF"/>
              <w:spacing w:line="288" w:lineRule="auto"/>
              <w:ind w:right="106" w:firstLine="18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</w:tc>
      </w:tr>
    </w:tbl>
    <w:p w:rsidR="00294C74" w:rsidRDefault="00294C74" w:rsidP="00294C74"/>
    <w:p w:rsidR="00294C74" w:rsidRPr="00222B23" w:rsidRDefault="00294C74" w:rsidP="00294C74">
      <w:pPr>
        <w:tabs>
          <w:tab w:val="left" w:pos="11556"/>
        </w:tabs>
      </w:pPr>
      <w:r>
        <w:lastRenderedPageBreak/>
        <w:tab/>
      </w:r>
    </w:p>
    <w:tbl>
      <w:tblPr>
        <w:tblStyle w:val="a3"/>
        <w:tblW w:w="0" w:type="auto"/>
        <w:tblInd w:w="-176" w:type="dxa"/>
        <w:tblLook w:val="04A0"/>
      </w:tblPr>
      <w:tblGrid>
        <w:gridCol w:w="7569"/>
        <w:gridCol w:w="7393"/>
      </w:tblGrid>
      <w:tr w:rsidR="00294C74" w:rsidTr="006B0730">
        <w:tc>
          <w:tcPr>
            <w:tcW w:w="7569" w:type="dxa"/>
          </w:tcPr>
          <w:p w:rsidR="005978FB" w:rsidRPr="005978FB" w:rsidRDefault="005978FB" w:rsidP="005978FB">
            <w:pPr>
              <w:pStyle w:val="a5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5978FB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№53 «Что бывает широкое?»</w:t>
            </w:r>
          </w:p>
          <w:p w:rsidR="005978FB" w:rsidRDefault="005978FB" w:rsidP="005978FB">
            <w:pPr>
              <w:pStyle w:val="a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978FB">
              <w:rPr>
                <w:rFonts w:ascii="Times New Roman" w:hAnsi="Times New Roman" w:cs="Times New Roman"/>
                <w:color w:val="FF5050"/>
                <w:sz w:val="24"/>
              </w:rPr>
              <w:t>(ДЛИННОЕ, ВЫСОКОЕ, НИЗКОЕ, УЗКОЕ)</w:t>
            </w:r>
          </w:p>
          <w:p w:rsidR="005978FB" w:rsidRPr="009221CD" w:rsidRDefault="005978FB" w:rsidP="005978FB">
            <w:pPr>
              <w:pStyle w:val="a5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5978FB" w:rsidRDefault="005978FB" w:rsidP="005978FB">
            <w:pPr>
              <w:shd w:val="clear" w:color="auto" w:fill="FFFFFF"/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pacing w:val="11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точнить представления детей о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величине предметов, учить находить сходство предметов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>по признаку величины.</w:t>
            </w:r>
          </w:p>
          <w:p w:rsidR="005978FB" w:rsidRPr="0086583C" w:rsidRDefault="005978FB" w:rsidP="005978FB">
            <w:pPr>
              <w:shd w:val="clear" w:color="auto" w:fill="FFFFFF"/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978FB" w:rsidRDefault="005978FB" w:rsidP="005978FB">
            <w:pPr>
              <w:shd w:val="clear" w:color="auto" w:fill="FFFFFF"/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</w:pP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pacing w:val="5"/>
                <w:sz w:val="28"/>
                <w:szCs w:val="28"/>
              </w:rPr>
              <w:t>Ход игры.</w:t>
            </w:r>
          </w:p>
          <w:p w:rsidR="005978FB" w:rsidRDefault="005978FB" w:rsidP="005978FB">
            <w:pPr>
              <w:shd w:val="clear" w:color="auto" w:fill="FFFFFF"/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</w:pPr>
          </w:p>
          <w:p w:rsidR="005978FB" w:rsidRPr="00CD31A1" w:rsidRDefault="005978FB" w:rsidP="005978FB">
            <w:pPr>
              <w:shd w:val="clear" w:color="auto" w:fill="FFFFFF"/>
              <w:ind w:right="201"/>
              <w:jc w:val="both"/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t>Дети садятся в кружок. Воспитатель го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5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ворит: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«Дети, предметы, которые нас окружают, бывают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t>разной величины: большие, маленькие, длинные, корот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2"/>
                <w:sz w:val="28"/>
                <w:szCs w:val="28"/>
              </w:rPr>
              <w:softHyphen/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кие, низкие, высокие, узкие, широкие.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2"/>
                <w:sz w:val="28"/>
                <w:szCs w:val="28"/>
              </w:rPr>
              <w:t>Мы с вами видели много разных по величи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2"/>
                <w:sz w:val="28"/>
                <w:szCs w:val="28"/>
              </w:rPr>
              <w:softHyphen/>
              <w:t>не предметов. А сейчас мы поиграем так. Я буду назы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2"/>
                <w:sz w:val="28"/>
                <w:szCs w:val="28"/>
              </w:rPr>
              <w:softHyphen/>
              <w:t>вать одно слово, а вы будете перечислять, какие предме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2"/>
                <w:sz w:val="28"/>
                <w:szCs w:val="28"/>
              </w:rPr>
              <w:softHyphen/>
              <w:t>ты можно назвать этим одним словом». В руках у воспи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2"/>
                <w:sz w:val="28"/>
                <w:szCs w:val="28"/>
              </w:rPr>
              <w:softHyphen/>
              <w:t>тателя камешек. Он дает его тому ребенку, который дол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2"/>
                <w:sz w:val="28"/>
                <w:szCs w:val="28"/>
              </w:rPr>
              <w:softHyphen/>
              <w:t>жен отвечать.</w:t>
            </w:r>
          </w:p>
          <w:p w:rsidR="005978FB" w:rsidRPr="0086583C" w:rsidRDefault="005978FB" w:rsidP="005978FB">
            <w:pPr>
              <w:shd w:val="clear" w:color="auto" w:fill="FFFFFF"/>
              <w:tabs>
                <w:tab w:val="left" w:pos="648"/>
              </w:tabs>
              <w:ind w:left="180" w:right="201" w:firstLine="56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3"/>
                <w:sz w:val="28"/>
                <w:szCs w:val="28"/>
              </w:rPr>
              <w:t xml:space="preserve">Длинный, — говорит воспитатель и дает камешек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 xml:space="preserve">рядом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>сидящему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"/>
                <w:sz w:val="28"/>
                <w:szCs w:val="28"/>
              </w:rPr>
              <w:t>.</w:t>
            </w:r>
          </w:p>
          <w:p w:rsidR="005978FB" w:rsidRPr="0086583C" w:rsidRDefault="005978FB" w:rsidP="005978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left="180" w:right="201" w:firstLine="56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Дорога, — отвечает тот и передает камешек соседу.</w:t>
            </w:r>
          </w:p>
          <w:p w:rsidR="005978FB" w:rsidRPr="0086583C" w:rsidRDefault="005978FB" w:rsidP="005978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left="180" w:right="201" w:firstLine="56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4"/>
                <w:sz w:val="28"/>
                <w:szCs w:val="28"/>
              </w:rPr>
              <w:t>Платье, веревка, день, шуба, — вспоминают дети.</w:t>
            </w:r>
          </w:p>
          <w:p w:rsidR="005978FB" w:rsidRPr="0086583C" w:rsidRDefault="005978FB" w:rsidP="005978FB">
            <w:pPr>
              <w:shd w:val="clear" w:color="auto" w:fill="FFFFFF"/>
              <w:tabs>
                <w:tab w:val="left" w:pos="710"/>
              </w:tabs>
              <w:ind w:left="180" w:right="201" w:firstLine="56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—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2"/>
                <w:sz w:val="28"/>
                <w:szCs w:val="28"/>
              </w:rPr>
              <w:t xml:space="preserve">Широкий, — предлагает   воспитатель   следующее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-5"/>
                <w:sz w:val="28"/>
                <w:szCs w:val="28"/>
              </w:rPr>
              <w:t>слово.</w:t>
            </w:r>
          </w:p>
          <w:p w:rsidR="005978FB" w:rsidRPr="0086583C" w:rsidRDefault="005978FB" w:rsidP="005978FB">
            <w:pPr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</w:p>
          <w:p w:rsidR="00294C74" w:rsidRDefault="00294C74" w:rsidP="005978FB">
            <w:pPr>
              <w:jc w:val="both"/>
            </w:pPr>
          </w:p>
          <w:p w:rsidR="003D14E4" w:rsidRDefault="003D14E4" w:rsidP="005978FB">
            <w:pPr>
              <w:jc w:val="both"/>
            </w:pPr>
          </w:p>
          <w:p w:rsidR="003D14E4" w:rsidRDefault="003D14E4" w:rsidP="005978FB">
            <w:pPr>
              <w:jc w:val="both"/>
            </w:pPr>
          </w:p>
          <w:p w:rsidR="003D14E4" w:rsidRDefault="003D14E4" w:rsidP="005978FB">
            <w:pPr>
              <w:jc w:val="both"/>
            </w:pPr>
          </w:p>
          <w:p w:rsidR="003D14E4" w:rsidRDefault="003D14E4" w:rsidP="003D14E4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3D14E4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№55 «Дни недели»</w:t>
            </w:r>
          </w:p>
          <w:p w:rsidR="003D14E4" w:rsidRPr="003D14E4" w:rsidRDefault="003D14E4" w:rsidP="003D14E4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3D14E4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закрепить знание последовательности дней недели; формировать умение перечислять их в определённом порядке.</w:t>
            </w: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3D14E4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9221C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Материал: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цветные карточки (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7 одинаковых по размеру, но разных по цвету карточек)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3D14E4" w:rsidRDefault="003D14E4" w:rsidP="003D14E4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9221C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3D14E4" w:rsidRPr="009221CD" w:rsidRDefault="003D14E4" w:rsidP="003D14E4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Детям предлагается выполнить следующие игровые действия:</w:t>
            </w:r>
          </w:p>
          <w:p w:rsidR="003D14E4" w:rsidRPr="0086583C" w:rsidRDefault="003D14E4" w:rsidP="003D14E4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Расставить карточки по порядку, от понедельника до воскресенья, перечисляя дни недели;</w:t>
            </w:r>
          </w:p>
          <w:p w:rsidR="003D14E4" w:rsidRPr="0086583C" w:rsidRDefault="003D14E4" w:rsidP="003D14E4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Расставить карточки в обратном порядке от воскресенья до понедельника, перечисляя дни недели;</w:t>
            </w:r>
          </w:p>
          <w:p w:rsidR="003D14E4" w:rsidRPr="0086583C" w:rsidRDefault="003D14E4" w:rsidP="003D14E4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Назвать и показать рабочие и выходные дни;</w:t>
            </w:r>
          </w:p>
          <w:p w:rsidR="003D14E4" w:rsidRPr="0086583C" w:rsidRDefault="003D14E4" w:rsidP="003D14E4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Назвать и показать дни недели, начиная с любого дня;</w:t>
            </w:r>
          </w:p>
          <w:p w:rsidR="003D14E4" w:rsidRPr="0086583C" w:rsidRDefault="003D14E4" w:rsidP="003D14E4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Назвать и показать 1 –й,4-й, 6-й и т. день недели, начиная с понедельника.</w:t>
            </w: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Примерный вариант цветового моделирования дней недели: понедельник – красный;  вторник – оранжевый; среда – жёлтый;  четверг  - зелёный;  пятница – голубой;  суббота – синий;  воскресенье – фиолетовый.</w:t>
            </w:r>
            <w:proofErr w:type="gramEnd"/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</w:p>
          <w:p w:rsidR="003D14E4" w:rsidRDefault="003D14E4" w:rsidP="005978FB">
            <w:pPr>
              <w:jc w:val="both"/>
            </w:pPr>
          </w:p>
          <w:p w:rsidR="0000182B" w:rsidRDefault="0000182B" w:rsidP="005978FB">
            <w:pPr>
              <w:jc w:val="both"/>
            </w:pPr>
          </w:p>
          <w:p w:rsidR="0000182B" w:rsidRDefault="0000182B" w:rsidP="0000182B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0182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№57 «Поезд времени»</w:t>
            </w:r>
          </w:p>
          <w:p w:rsidR="0000182B" w:rsidRPr="0000182B" w:rsidRDefault="0000182B" w:rsidP="0000182B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0182B" w:rsidRDefault="0000182B" w:rsidP="0000182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</w:t>
            </w: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: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учить детей выстраивать линию развития объекта в пределах его жизни и исторического развития; развивать связную речь, активизировать в речи выражения «потом», «до», «после того как».</w:t>
            </w:r>
          </w:p>
          <w:p w:rsidR="0000182B" w:rsidRPr="0086583C" w:rsidRDefault="0000182B" w:rsidP="0000182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182B" w:rsidRDefault="0000182B" w:rsidP="0000182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Игровое действие: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построить «Поезд времени»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00182B" w:rsidRPr="0086583C" w:rsidRDefault="0000182B" w:rsidP="0000182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182B" w:rsidRDefault="0000182B" w:rsidP="0000182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Игровое правило: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вагончики выстраивать в соответствии с этапами развития объекта, начиная с его рождения.</w:t>
            </w:r>
          </w:p>
          <w:p w:rsidR="0000182B" w:rsidRPr="0086583C" w:rsidRDefault="0000182B" w:rsidP="0000182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182B" w:rsidRDefault="0000182B" w:rsidP="0000182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Материал: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ведущий готовит до 12 вариантов изображения одного объекта в разные временные периоды (например: жизнь человека от рождения и до старости)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00182B" w:rsidRPr="0086583C" w:rsidRDefault="0000182B" w:rsidP="0000182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182B" w:rsidRPr="007B57C6" w:rsidRDefault="0000182B" w:rsidP="0000182B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0182B" w:rsidRPr="0086583C" w:rsidRDefault="0000182B" w:rsidP="0000182B">
            <w:pPr>
              <w:spacing w:before="24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Карточки раздаются играющим.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выстраивают «Поезд времени».</w:t>
            </w:r>
          </w:p>
          <w:p w:rsidR="0000182B" w:rsidRDefault="0000182B" w:rsidP="0000182B">
            <w:pPr>
              <w:spacing w:before="240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</w:t>
            </w:r>
          </w:p>
          <w:p w:rsidR="0000182B" w:rsidRDefault="0000182B" w:rsidP="0000182B">
            <w:pPr>
              <w:spacing w:before="240"/>
              <w:jc w:val="both"/>
            </w:pPr>
          </w:p>
          <w:p w:rsidR="0000182B" w:rsidRDefault="0000182B" w:rsidP="0000182B">
            <w:pPr>
              <w:spacing w:before="240"/>
              <w:jc w:val="both"/>
            </w:pPr>
          </w:p>
          <w:p w:rsidR="0000182B" w:rsidRDefault="0000182B" w:rsidP="0000182B">
            <w:pPr>
              <w:spacing w:before="240"/>
              <w:jc w:val="both"/>
            </w:pPr>
          </w:p>
          <w:p w:rsidR="0000182B" w:rsidRDefault="0000182B" w:rsidP="0000182B">
            <w:pPr>
              <w:spacing w:before="240"/>
              <w:jc w:val="both"/>
            </w:pPr>
          </w:p>
          <w:p w:rsidR="0000182B" w:rsidRDefault="0000182B" w:rsidP="0000182B">
            <w:pPr>
              <w:spacing w:before="240"/>
              <w:jc w:val="both"/>
            </w:pPr>
          </w:p>
          <w:p w:rsidR="007B567B" w:rsidRDefault="007B567B" w:rsidP="0000182B">
            <w:pPr>
              <w:spacing w:before="240"/>
              <w:jc w:val="both"/>
            </w:pPr>
          </w:p>
          <w:p w:rsidR="001B032C" w:rsidRDefault="001B032C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B032C" w:rsidRPr="001B032C" w:rsidRDefault="001B032C" w:rsidP="001B032C">
            <w:pPr>
              <w:ind w:left="-900" w:firstLine="758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1B032C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№59 «Теремок»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7B57C6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закрепление понятий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«внутри – снаружи».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Оборудование: игрушки – мышка, лягушка, петушок,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волк.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Стоит в поле терем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ок-теремок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 дети ходят хоровод)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Он не низок не высок, не высок.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Кто-кто в теремочке живет?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- Кто-кто в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невысоком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живет?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Там мышка-норушка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живет,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(мышку поместить внутри хор)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Тесто месит, пироги печет.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Кто-кто в теремочке живет?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- Кто-кто в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невысоком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живет?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Там лягушка-кваку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шка живет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ягушку поместить внутрь хор)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Чисто-чисто убирает, пол метет.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Кто-кто в теремочке живет?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- Кто-кто в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невысоком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живет?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Там живет голо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систый петушок,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етушка поместить внутрь хор)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Днем и ночью сторожит он теремок.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 кого мы не пустим в теремок?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От кого дверь закроем на замок?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Уходи-уходи, сер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дитый волк!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оста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вить волка за пределами хор)</w:t>
            </w:r>
          </w:p>
          <w:p w:rsidR="001B032C" w:rsidRPr="0086583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не щелкай ты зубами щелк-щелк-щелк!</w:t>
            </w:r>
          </w:p>
          <w:p w:rsid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1D5CD9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2"/>
                <w:szCs w:val="28"/>
              </w:rPr>
            </w:pPr>
            <w:r w:rsidRPr="001D5CD9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№61 Упражнение с флажками</w:t>
            </w:r>
            <w:r>
              <w:rPr>
                <w:rFonts w:ascii="Times New Roman" w:hAnsi="Times New Roman" w:cs="Times New Roman"/>
                <w:b/>
                <w:color w:val="FF5050"/>
                <w:sz w:val="32"/>
                <w:szCs w:val="28"/>
              </w:rPr>
              <w:t>»</w:t>
            </w:r>
          </w:p>
          <w:p w:rsidR="001D5CD9" w:rsidRPr="001D5CD9" w:rsidRDefault="001D5CD9" w:rsidP="001D5CD9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2"/>
                <w:szCs w:val="28"/>
              </w:rPr>
            </w:pPr>
          </w:p>
          <w:p w:rsidR="001D5CD9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7B57C6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понимать инструкцию по выполнению</w:t>
            </w:r>
          </w:p>
          <w:p w:rsidR="001D5CD9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действий и направлений движения.</w:t>
            </w:r>
          </w:p>
          <w:p w:rsidR="001D5CD9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570057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1D5CD9" w:rsidRPr="00570057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1D5CD9" w:rsidRPr="00AD1CCE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Все движения выполняются согласно тексту.</w:t>
            </w:r>
          </w:p>
          <w:p w:rsidR="001D5CD9" w:rsidRPr="00AD1CCE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Друг за другом шагай,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Свой флажок поднимай.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Выше, выше, еще выше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Свой флажок поднимай!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Друг за другом шагай,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Свой флажок опускай.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Ниже, ниже, еще ниже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Свой флажок опускай!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 теперь остановись,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круг лицом повернись,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Правой ручкой помаши,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Левой ручкой помаши,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с флажками попляши!</w:t>
            </w:r>
          </w:p>
          <w:p w:rsidR="001D5CD9" w:rsidRPr="0086583C" w:rsidRDefault="001D5CD9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B032C" w:rsidRDefault="001B032C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7A1B51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№63 «Шофер»</w:t>
            </w:r>
          </w:p>
          <w:p w:rsidR="007A1B51" w:rsidRP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7B57C6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ориентироваться на листе бумаги, закреплять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онятия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«левый верхний, левый нижний, правый 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верхний,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правый нижний угол»,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«в центре»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(посередине).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При желании эту игру можно провести не только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столом,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но и на ковре.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6149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тетрадный лист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нарисованным посередине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прямоугольником-гаражом,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игрушечные</w:t>
            </w:r>
            <w:proofErr w:type="gramEnd"/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автомобили на каждого ребенка.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6149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7A1B51" w:rsidRPr="0046149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ставят машину «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гараж». По команде  воспитателя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дети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перемещают</w:t>
            </w:r>
            <w:r w:rsidRPr="007B57C6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машину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правый верхний,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левый нижний угол и т.д. Перед началом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задания целесообразно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провести пальчиковое упражнение «Шофер».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Би-би-би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на машине я качу.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Би-би-би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стать шофером я хочу.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Би-би-би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я лечу во весь опор.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Би-би-би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самый лучший я шофер!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6B0730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600954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№65 Упражнение «Побежали пальчики»</w:t>
            </w:r>
          </w:p>
          <w:p w:rsidR="00600954" w:rsidRP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ориентироваться на листе 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бумаги.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B9563B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альбомный или тетрадный лист с нарисованными ориентирами.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Здравствуй, ручка правая – постукивать по столу правой ладошкой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Здравствуй, ручка левая – постукивать по столу левой ладошкой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Обе вы хорошие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поглаживать тыльные стороны ладоней</w:t>
            </w: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)</w:t>
            </w:r>
            <w:proofErr w:type="gramEnd"/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Ловкие, умелые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поглаживать ладони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Озорные пальчики</w:t>
            </w:r>
          </w:p>
          <w:p w:rsidR="00600954" w:rsidRPr="00AD1CCE" w:rsidRDefault="00600954" w:rsidP="00600954">
            <w:pPr>
              <w:tabs>
                <w:tab w:val="left" w:pos="378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сжимать и разжимать пальцы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 девочек и мальчиков.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переплести пальцы в «замок»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х никак не удержа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ть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Все они хотят игра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ть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потряхивать кистями рук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Пусть побегают немножко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 листочку пальчики,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Только вы не ошибайтесь,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Девочки и мальчики.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Побежали в серединку –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Увидали там малинку!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F06DFE" w:rsidRDefault="00F06DFE" w:rsidP="006B0730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F06DFE" w:rsidRDefault="00F06DFE" w:rsidP="006B0730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Pr="00600954" w:rsidRDefault="00600954" w:rsidP="00600954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№66</w:t>
            </w:r>
            <w:r w:rsidRPr="00F06DFE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«Матрешки»</w:t>
            </w:r>
          </w:p>
          <w:p w:rsidR="00600954" w:rsidRPr="00F06DFE" w:rsidRDefault="00600954" w:rsidP="00600954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вырабатывать умение 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ориентироваться в пространстве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относительно себя.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Мы веселые матрешки, мы захлопали в ладошки: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– хлоп, справа – хлоп, прямо – хлоп и сзади – хлоп.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Мы веселые матрешки, заплясали наши ножки: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Левой – топ и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правой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– топ, правой – топ и левой – топ.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Мы веселые матрешки, пляшут ручки, пляшут ножки: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Левой ножкой – топ-топ-топ, слева ручками – хлоп-хлоп,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Правой ножкой – топ-топ-топ, справа ручками – хлоп-хлоп.</w:t>
            </w:r>
          </w:p>
          <w:p w:rsidR="00600954" w:rsidRPr="00AD1CCE" w:rsidRDefault="00600954" w:rsidP="00600954">
            <w:pPr>
              <w:tabs>
                <w:tab w:val="left" w:pos="378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Чередование можно продолжить несколько раз.</w:t>
            </w: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835E1F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№68 Упражнение «Машина»</w:t>
            </w:r>
          </w:p>
          <w:p w:rsidR="00835E1F" w:rsidRP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работать в тетради слева 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направо.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B9563B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л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ист бумаги с обозначенной двумя параллельными линиями</w:t>
            </w:r>
            <w:proofErr w:type="gramEnd"/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«дорогой», игрушечный автомобиль по размеру 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сообразный с «дорогой».</w:t>
            </w:r>
            <w:proofErr w:type="gramEnd"/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Вот моя машина,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Завожу мо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тор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упражнение для рук «завожу мотор»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направо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правой рукой в воздухе «прочертить» несколько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Веди ее, шофер!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раз линию слева направо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направ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о,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направо прокатывать машину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направо,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по «дороге», на листе бумаги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направо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Машина идет.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направо,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направо,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Слева направо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Шофер ее ведет.</w:t>
            </w:r>
          </w:p>
          <w:p w:rsidR="00835E1F" w:rsidRPr="00D62F06" w:rsidRDefault="00835E1F" w:rsidP="00835E1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F128D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№70 Упражнение «Дощечка, мостик и плот»</w:t>
            </w:r>
          </w:p>
          <w:p w:rsidR="000F128D" w:rsidRP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сравнивать три объекта по ширине,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звивать общую и мелкую моторику.</w:t>
            </w: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6149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напольный набор «Строитель».</w:t>
            </w: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6149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F128D" w:rsidRPr="0046149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по лесу гуляли, гуляли,</w:t>
            </w: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Слушали птичек, грибы собирали.</w:t>
            </w: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Надо теперь им преграду пройти –</w:t>
            </w: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Речка, река и ручей на пути.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Из имеющегося набора «Строитель» дети должны 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построить дощечку через ручей,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мост через речку и плот для переправы через реку и 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пройти по ним. Самая узкая</w:t>
            </w: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дощечка, мост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пошире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плот самый широкий.</w:t>
            </w:r>
          </w:p>
          <w:p w:rsidR="00600954" w:rsidRDefault="00600954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F529C9" w:rsidP="000F128D">
            <w:pPr>
              <w:ind w:right="-5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№72</w:t>
            </w:r>
            <w:r w:rsidR="000F128D" w:rsidRPr="000F128D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«Огород»</w:t>
            </w:r>
          </w:p>
          <w:p w:rsidR="00205FA2" w:rsidRPr="000F128D" w:rsidRDefault="00205FA2" w:rsidP="000F128D">
            <w:pPr>
              <w:ind w:right="-5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F128D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сравнивать 3 множества объектов,</w:t>
            </w:r>
          </w:p>
          <w:p w:rsidR="000F128D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учить определять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самое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большое и самое маленькое в количественном отношении</w:t>
            </w:r>
          </w:p>
          <w:p w:rsidR="000F128D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множество, добиваться понимание относительности количественной</w:t>
            </w:r>
          </w:p>
          <w:p w:rsidR="000F128D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характеристики множества.</w:t>
            </w:r>
          </w:p>
          <w:p w:rsidR="00205FA2" w:rsidRPr="00AD1CCE" w:rsidRDefault="00205FA2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7A115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рассыпанные по ковру 6 репок, 5 огурцов и 4 морковки (количество</w:t>
            </w:r>
            <w:proofErr w:type="gramEnd"/>
          </w:p>
          <w:p w:rsidR="000F128D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овощей выбрано произвольно).</w:t>
            </w:r>
          </w:p>
          <w:p w:rsidR="00205FA2" w:rsidRPr="00AD1CCE" w:rsidRDefault="00205FA2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ходят хороводом вокруг рассыпанных овощей: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То, что мы весной сажали,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То, что летом поливали,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То, что осенью собрали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Урожаем мы назвали.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Наберем-ка овощей для салата и для щей!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 заданию воспитателя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дети собирают овощи в разные кучки. Вопросы: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какие овощи собрали;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сколько групп овощей получилось;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как узнать, каких овощей больше, меньше;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каких овощей больше (меньше) всего;</w:t>
            </w:r>
          </w:p>
          <w:p w:rsidR="000F128D" w:rsidRPr="00AD1CCE" w:rsidRDefault="000F128D" w:rsidP="000F128D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Каких овощей больше, чем…, но меньше, чем…и т.п.</w:t>
            </w: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Pr="00205FA2" w:rsidRDefault="00F529C9" w:rsidP="00205FA2">
            <w:pPr>
              <w:ind w:right="-5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№74</w:t>
            </w:r>
            <w:r w:rsidR="00205FA2" w:rsidRPr="00205FA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 «Кто первый соберет фигуры»</w:t>
            </w:r>
          </w:p>
          <w:p w:rsidR="00205FA2" w:rsidRPr="00205FA2" w:rsidRDefault="00205FA2" w:rsidP="00205FA2">
            <w:pPr>
              <w:ind w:right="-5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205FA2" w:rsidRDefault="00205FA2" w:rsidP="00205FA2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закрепление знания геометрических фигур, выработка</w:t>
            </w:r>
          </w:p>
          <w:p w:rsidR="00205FA2" w:rsidRDefault="00205FA2" w:rsidP="00205FA2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понимания конкретной инструкции,</w:t>
            </w:r>
          </w:p>
          <w:p w:rsidR="00205FA2" w:rsidRDefault="00205FA2" w:rsidP="00205FA2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развитие концентрации внимания, общей и</w:t>
            </w:r>
          </w:p>
          <w:p w:rsidR="00205FA2" w:rsidRDefault="00205FA2" w:rsidP="00205FA2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мелкой моторики.</w:t>
            </w:r>
          </w:p>
          <w:p w:rsidR="00205FA2" w:rsidRPr="00AD1CCE" w:rsidRDefault="00205FA2" w:rsidP="00205FA2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BE753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рассыпанные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 ковре </w:t>
            </w: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геометрические фигуры (круги, квадраты,</w:t>
            </w:r>
            <w:proofErr w:type="gramEnd"/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треугольники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прямоугольники, овалы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).</w:t>
            </w: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BE753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205FA2" w:rsidRPr="00BE7539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Каждому из </w:t>
            </w: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играющих</w:t>
            </w:r>
            <w:proofErr w:type="gramEnd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воспитатель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дает</w:t>
            </w: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персональное задание по собиранию</w:t>
            </w: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конкретных фигур. Побеждает тот ребенок, </w:t>
            </w: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который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быстро и без ошибок соберет</w:t>
            </w:r>
          </w:p>
          <w:p w:rsidR="00205FA2" w:rsidRPr="00AD1CCE" w:rsidRDefault="00205FA2" w:rsidP="00205FA2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свои фигуры.</w:t>
            </w:r>
          </w:p>
          <w:p w:rsidR="000F128D" w:rsidRDefault="000F128D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F529C9" w:rsidP="002B26D0">
            <w:pP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№76</w:t>
            </w:r>
            <w:r w:rsidR="0004769C" w:rsidRPr="0004769C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«Наряжаем елку»</w:t>
            </w:r>
          </w:p>
          <w:p w:rsidR="0004769C" w:rsidRP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7B57C6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понимать инструкцию по выполнению</w:t>
            </w:r>
          </w:p>
          <w:p w:rsidR="0004769C" w:rsidRPr="00220FFA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ействи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й, 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соблюдая логическую последовательность.</w:t>
            </w: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украшают нарисованную елку геометрическими фигурами, выкладывают</w:t>
            </w: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гирлянду.</w:t>
            </w: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Усложненный вариант:</w:t>
            </w: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демонстрирует на доске или </w:t>
            </w: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наборном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полотне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разные варианты</w:t>
            </w: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гирлянд. Дети должны определить, к какому варианту </w:t>
            </w: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подходит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имеющийся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 них</w:t>
            </w: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набор фигур, выстроить последовательность и</w:t>
            </w:r>
          </w:p>
          <w:p w:rsidR="0004769C" w:rsidRPr="00AD1CCE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продолжить ее.</w:t>
            </w:r>
          </w:p>
          <w:p w:rsidR="0004769C" w:rsidRPr="00AD1CCE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Елочка, елочка, вот она какая!</w:t>
            </w:r>
          </w:p>
          <w:p w:rsidR="0004769C" w:rsidRPr="00AD1CCE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Елочка-иголочка, красивая, большая!</w:t>
            </w:r>
          </w:p>
          <w:p w:rsidR="0004769C" w:rsidRPr="00AD1CCE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Мы нарядим елочку снизу до макушки,</w:t>
            </w:r>
          </w:p>
          <w:p w:rsidR="0004769C" w:rsidRPr="00AD1CCE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Мы повесим шарики, бусы и хлопушки,</w:t>
            </w:r>
          </w:p>
          <w:p w:rsidR="0004769C" w:rsidRPr="00AD1CCE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гирлянды – раз, два, три,</w:t>
            </w:r>
          </w:p>
          <w:p w:rsidR="0004769C" w:rsidRPr="00AD1CCE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Ну-ка, елочка, гори!</w:t>
            </w:r>
          </w:p>
          <w:p w:rsidR="00205FA2" w:rsidRDefault="00205FA2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60095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F529C9" w:rsidP="0004769C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№78</w:t>
            </w:r>
            <w:r w:rsidR="0004769C" w:rsidRPr="0004769C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«Беги к тому, что назову»</w:t>
            </w: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7B57C6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понимать инструкцию по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выполнению заданий, </w:t>
            </w:r>
          </w:p>
          <w:p w:rsidR="0004769C" w:rsidRP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закреплять понятия.</w:t>
            </w: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4769C" w:rsidRPr="0004769C" w:rsidRDefault="0004769C" w:rsidP="0004769C">
            <w:pP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Раз, два, три – к длинной (короткой) лавочке беги!</w:t>
            </w: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Раз, два, три -  к широкой (узкой) ленточке беги!</w:t>
            </w: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Раз, два, три – к большой (маленькой) пирамидке беги! И т.д.</w:t>
            </w: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Называть можно любой предмет,  любой величины.</w:t>
            </w: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B26D0" w:rsidRDefault="002B26D0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F84168" w:rsidRDefault="00F529C9" w:rsidP="0061284B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№81</w:t>
            </w:r>
            <w:r w:rsidR="00F84168" w:rsidRPr="00F84168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 «На что похоже?»</w:t>
            </w:r>
          </w:p>
          <w:p w:rsidR="00F84168" w:rsidRPr="00F84168" w:rsidRDefault="00F84168" w:rsidP="00F84168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F84168" w:rsidRDefault="00F84168" w:rsidP="00F841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4D3234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D3234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 xml:space="preserve">: 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закреплять знание геометрических фигур, развивать наблюдательность</w:t>
            </w:r>
            <w:r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.</w:t>
            </w:r>
          </w:p>
          <w:p w:rsidR="00F84168" w:rsidRPr="004D3234" w:rsidRDefault="00F84168" w:rsidP="00F8416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Игра с мячом. Дети стоят по кругу. Ведущий в центре круга. Ведущий бросает игроку мяч и задает вопрос.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                      Вы послушайте, ребята, 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                      Во что будем мы играть.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                      Я сейчас задам вопросы,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                      А кто-то будет отвечать!  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1. Солнце в небе, какую фигуру напоминает? (круг)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2. А окно на что похоже? (квадрат)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3. Когда ты строишь дом, какую фигуру кладешь вместо крыши? (треугольник)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4. Если к двери подойдешь, какую фигуру вспомнишь? (прямоугольник)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5. Когда мячик ты берешь, какую форму вспоминаешь? (шар)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6. Подзорная труба на что похожа? (цилиндр)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7. Без какой фигуры нельзя построить дом из конструктора? (куб)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Любой предмет, окружающий ребенка имеет форму, поэтому вопросов может быть очень много. 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Правила: Отвечать нужно, бросая мяч воспитателю.</w:t>
            </w:r>
          </w:p>
          <w:p w:rsidR="00F84168" w:rsidRPr="00DD3F15" w:rsidRDefault="00F84168" w:rsidP="00F84168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Варианты: 1. Вопросы можно задавать в обратном порядке: на что похож квадрат, круг, прямоугольник, треугольник, шар, куб, цилиндр.</w:t>
            </w:r>
          </w:p>
          <w:p w:rsidR="0004769C" w:rsidRDefault="00F84168" w:rsidP="00F8416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      2. Водящим может быть воспитатель или ребенок</w:t>
            </w: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1284B" w:rsidRDefault="0061284B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61284B" w:rsidP="00B40573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№83</w:t>
            </w:r>
            <w:r w:rsidR="00B40573" w:rsidRPr="00B40573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«Веселый танец»</w:t>
            </w:r>
          </w:p>
          <w:p w:rsidR="00B40573" w:rsidRPr="00B40573" w:rsidRDefault="00B40573" w:rsidP="00B40573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1. Руку правую вперед, а потом ее назад,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 потом еще вперед и немного потрясем.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Мы танцуем стоя в круге, поворачиваясь в круге,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в ладоши хлопаем вот так – хлоп, хлоп.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(Дети выполняют движения соответственно тексту)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Руки вверх все ура-ура!            (Сойтись в круг)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Руки вниз все ура-ура!              (Разойтись из круга)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Руки вверх все ура-ура!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Мы танцуем дружно весело поем!</w:t>
            </w:r>
          </w:p>
          <w:p w:rsidR="00B40573" w:rsidRPr="00DD3F15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каждом новом куплете меняется часть тела: Рука правая, левая. Нога правая лева Ухо правое, левое. Плечо правое, левое и т.д.</w:t>
            </w:r>
          </w:p>
          <w:p w:rsidR="0004769C" w:rsidRDefault="0004769C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B40573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B40573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B40573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B40573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B40573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B40573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Pr="00B40573" w:rsidRDefault="0061284B" w:rsidP="002B26D0">
            <w:pPr>
              <w:ind w:right="-5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№85</w:t>
            </w:r>
            <w:r w:rsidR="00B40573" w:rsidRPr="00B40573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 Бабочка»</w:t>
            </w:r>
          </w:p>
          <w:p w:rsidR="00B40573" w:rsidRDefault="00B40573" w:rsidP="002B26D0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развитие ориентировки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</w:t>
            </w:r>
            <w:proofErr w:type="gramEnd"/>
          </w:p>
          <w:p w:rsidR="00B40573" w:rsidRDefault="00B40573" w:rsidP="002B26D0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пространстве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закрепление</w:t>
            </w:r>
          </w:p>
          <w:p w:rsidR="00B40573" w:rsidRDefault="00B40573" w:rsidP="002B26D0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терминов, определяющих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пространственное</w:t>
            </w:r>
            <w:proofErr w:type="gramEnd"/>
          </w:p>
          <w:p w:rsidR="00B40573" w:rsidRPr="009D190E" w:rsidRDefault="00B40573" w:rsidP="002B26D0">
            <w:pPr>
              <w:ind w:left="-900" w:right="-5" w:firstLine="54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расположение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B40573" w:rsidRPr="00AD1CCE" w:rsidRDefault="00B40573" w:rsidP="002B26D0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9D190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яркая крупная бабочка у педагога.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Види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шь, бабочка летает.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рассматривают яркую бабочку, которую</w:t>
            </w:r>
            <w:proofErr w:type="gramEnd"/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держит педагог)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Мы за ней понаблюдаем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Влево бабочка летит,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педагог отводит руку с бабочкой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левую от детей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Влево нам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смотреть велит.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сторону, дети следят за ней только глазами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Вправо полетела,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аналогично в правую сторону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Вправо посмотрели.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Вот она взлетела выше,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посмотреть вверх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Опустилась вдруг пониже.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посмотреть вниз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Если мы закроем глазки,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дети закрывают глаза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Ее увидим, словно в сказке.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Яркая, воздушная,</w:t>
            </w:r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Ветерку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послушная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 н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ами долго не сидела,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дети открывают глаза и наблюдают за полетом</w:t>
            </w:r>
            <w:proofErr w:type="gramEnd"/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Бабочки)</w:t>
            </w:r>
            <w:proofErr w:type="gramEnd"/>
          </w:p>
          <w:p w:rsidR="00B40573" w:rsidRPr="00AD1CC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Упорхнула, улетела.</w:t>
            </w:r>
          </w:p>
          <w:p w:rsidR="00B40573" w:rsidRPr="00AD1CCE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61284B" w:rsidP="004422FF">
            <w:pPr>
              <w:jc w:val="center"/>
              <w:rPr>
                <w:rFonts w:ascii="Times New Roman" w:hAnsi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color w:val="FF5050"/>
                <w:sz w:val="36"/>
                <w:szCs w:val="28"/>
              </w:rPr>
              <w:lastRenderedPageBreak/>
              <w:t>№87</w:t>
            </w:r>
            <w:r w:rsidR="004422FF" w:rsidRPr="004422FF">
              <w:rPr>
                <w:rFonts w:ascii="Times New Roman" w:hAnsi="Times New Roman"/>
                <w:b/>
                <w:color w:val="FF5050"/>
                <w:sz w:val="36"/>
                <w:szCs w:val="28"/>
              </w:rPr>
              <w:t xml:space="preserve">  «Назови свой автобус»</w:t>
            </w:r>
          </w:p>
          <w:p w:rsidR="004422FF" w:rsidRPr="004422FF" w:rsidRDefault="004422FF" w:rsidP="004422FF">
            <w:pPr>
              <w:jc w:val="center"/>
              <w:rPr>
                <w:rFonts w:ascii="Times New Roman" w:hAnsi="Times New Roman"/>
                <w:b/>
                <w:color w:val="FF5050"/>
                <w:sz w:val="36"/>
                <w:szCs w:val="28"/>
              </w:rPr>
            </w:pPr>
          </w:p>
          <w:p w:rsidR="004422FF" w:rsidRDefault="004422FF" w:rsidP="004422FF">
            <w:pPr>
              <w:jc w:val="both"/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</w:t>
            </w:r>
            <w:r w:rsidRPr="00B51EDB"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>упражнять в различении круга, квадрата, прямоугольника, треугольника, находить одинаковые по форме фигуры, отличающиеся цветом и размеро</w:t>
            </w:r>
            <w:r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 xml:space="preserve">м. </w:t>
            </w:r>
          </w:p>
          <w:p w:rsidR="004422FF" w:rsidRDefault="004422FF" w:rsidP="004422FF">
            <w:pPr>
              <w:jc w:val="both"/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4422FF">
            <w:pPr>
              <w:jc w:val="both"/>
              <w:rPr>
                <w:rFonts w:ascii="Times New Roman" w:hAnsi="Times New Roman"/>
                <w:i/>
                <w:color w:val="595959" w:themeColor="text1" w:themeTint="A6"/>
                <w:sz w:val="28"/>
                <w:szCs w:val="28"/>
              </w:rPr>
            </w:pPr>
            <w:r w:rsidRPr="008A037C">
              <w:rPr>
                <w:rFonts w:ascii="Times New Roman" w:hAnsi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4422FF" w:rsidRPr="008A037C" w:rsidRDefault="004422FF" w:rsidP="004422FF">
            <w:pPr>
              <w:jc w:val="both"/>
              <w:rPr>
                <w:rFonts w:ascii="Times New Roman" w:hAnsi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4422FF" w:rsidRPr="00B51EDB" w:rsidRDefault="004422FF" w:rsidP="004422FF">
            <w:pPr>
              <w:jc w:val="both"/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 xml:space="preserve">  Н</w:t>
            </w:r>
            <w:r w:rsidRPr="00B51EDB"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 xml:space="preserve">а некотором расстоянии друг от друга 4 стула, к которым прикреплены модели треугольника, прямоугольника и т. д. (марки автобусов). </w:t>
            </w:r>
            <w:proofErr w:type="gramStart"/>
            <w:r w:rsidRPr="00B51EDB"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>Дети садятся в автобусы (становится в  колонны за стульями</w:t>
            </w:r>
            <w:r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>.</w:t>
            </w:r>
            <w:proofErr w:type="gramEnd"/>
            <w:r w:rsidRPr="00B51EDB"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 xml:space="preserve"> Педагог-кондуктор раздает им билеты</w:t>
            </w:r>
            <w:r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>)</w:t>
            </w:r>
            <w:r w:rsidRPr="00B51EDB"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>. На каждом билете такая же фигура как на автобусе. На сигнал «Остановка!» дети идут гулять, а педагог меняет модели местами. На сигнал «В автобус» дети находят сбои автобус и становятся друг за</w:t>
            </w:r>
            <w:r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 xml:space="preserve"> другом. </w:t>
            </w:r>
          </w:p>
          <w:p w:rsidR="00B40573" w:rsidRDefault="00B40573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№90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«Раскрась цифру»</w:t>
            </w:r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8953A5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8953A5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10" o:spid="_x0000_s1039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" o:allowincell="f" strokeweight=".7pt">
                  <w10:wrap anchorx="margin"/>
                </v:line>
              </w:pict>
            </w:r>
            <w:r w:rsidRPr="008953A5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8953A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закрепить знания об образе цифр, развивать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мелкую моторику рук.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A037C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трафарет, цветные карандаши, бумага.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Ход. 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Дается  контурное  изображение для штриховки или раскрашивания,  или трафареты  для  обведения  цифры  и  ее  последующего  раскрашивания,  или штриховки. </w:t>
            </w:r>
          </w:p>
          <w:p w:rsidR="00D14E3E" w:rsidRPr="00AD1CC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№91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«Рисуем и угадываем»</w:t>
            </w:r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11" o:spid="_x0000_s1038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акрепить знания об образе цифр.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Взрослый  рисует  пальцем  цифру  в  воздухе,  а  ребенок  угадывает  ее, затем они меняются ролями.</w:t>
            </w:r>
          </w:p>
          <w:p w:rsidR="004422FF" w:rsidRDefault="004422FF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№94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«Выполни движение»</w:t>
            </w:r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</w:rPr>
              <w:pict>
                <v:line id="Line 13" o:spid="_x0000_s1037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ab/>
              <w:t xml:space="preserve">развивать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слуховое  внимание, </w:t>
            </w:r>
            <w:r w:rsidRPr="008953A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закреплять умение раз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личать цифры, упражнять в счете.</w:t>
            </w:r>
          </w:p>
          <w:p w:rsidR="00D14E3E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Взрослый  предлагает 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присесть,  подпрыгнуть)  ребенку  столько  раз, сколько указывает цифра.</w:t>
            </w:r>
          </w:p>
          <w:p w:rsidR="00003954" w:rsidRDefault="00003954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3954" w:rsidRDefault="00003954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AD1CC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№95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«Правильно ли это?»</w:t>
            </w:r>
          </w:p>
          <w:p w:rsid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D14E3E" w:rsidRDefault="00D14E3E" w:rsidP="00D14E3E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14" o:spid="_x0000_s103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закрепить знания об образе цифр, упражнять в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счете, нахождений соответствующей цифры.</w:t>
            </w:r>
          </w:p>
          <w:p w:rsidR="00D14E3E" w:rsidRPr="008953A5" w:rsidRDefault="00D14E3E" w:rsidP="00D14E3E">
            <w:pP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Демонстрируются две карточки, ребенку надо определить, соответствует ли изображение цифры на одной карточке количеству кружков, треугольников или предметов на другой карточке.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61284B" w:rsidP="00003954">
            <w:pP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№99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«Какая цифра убежала?»</w:t>
            </w:r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16" o:spid="_x0000_s1035" style="position:absolute;left:0;text-align:lef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" o:allowincell="f" strokeweight=".7pt">
                  <w10:wrap anchorx="margin"/>
                </v:line>
              </w:pic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17" o:spid="_x0000_s1034" style="position:absolute;left:0;text-align:lef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закрепить знания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об образе цифр, развивать зрительное восприятие.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Ребенок рассматривает карточки с цифрами и запоминает их. Взро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слый меняет  их  местами.  Ребенок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указывает,  что  изменилось.  Если  какая-либо карточка убирается, ребенок угадывает, какой цифры не стало.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3954" w:rsidRDefault="00003954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3954" w:rsidRPr="00AD1CCE" w:rsidRDefault="00003954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D14E3E" w:rsidRDefault="0061284B" w:rsidP="00D14E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№100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«Что перепуталось»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18" o:spid="_x0000_s1033" style="position:absolute;left:0;text-align:lef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" o:allowincell="f" strokeweight=".7pt">
                  <w10:wrap anchorx="margin"/>
                </v:line>
              </w:pic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19" o:spid="_x0000_s1032" style="position:absolute;left:0;text-align:lef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закрепить знания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об образе цифр, развивать зрительное восприятие.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14E3E" w:rsidRPr="008002F2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14E3E" w:rsidRPr="00AD1CC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  столе  карточки  с  цифрами  перевернуты “ вверх  ногами”  или “ вниз головой”, или даны в “зеркальном” отражении. Ребенок должен вернуть цифру в правильное положение.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AD1CC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/>
          <w:p w:rsidR="00D14E3E" w:rsidRDefault="00D14E3E" w:rsidP="00600954"/>
          <w:p w:rsidR="00D14E3E" w:rsidRDefault="00D14E3E" w:rsidP="00600954"/>
          <w:p w:rsidR="00D14E3E" w:rsidRDefault="00D14E3E" w:rsidP="00600954"/>
          <w:p w:rsidR="00D14E3E" w:rsidRDefault="00D14E3E" w:rsidP="00600954"/>
          <w:p w:rsid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№103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«Раскрась меня»</w:t>
            </w:r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20" o:spid="_x0000_s1031" style="position:absolute;left:0;text-align:lef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закрепить знания об образе цифр, развивать мелкую моторику рук.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 листе бумаги пронумерованы участки, которые необходимо окрасить в определенный цвет.</w:t>
            </w:r>
          </w:p>
          <w:p w:rsidR="00D14E3E" w:rsidRDefault="00D14E3E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3954" w:rsidRDefault="00D14E3E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Например: цифру 1 — красным карандашом, 2 — синим, 3 — желтым и т. д. Если нет ошибки в сочетании «цифра — цвет», то получится предметное изображение, закодированное художником.</w:t>
            </w:r>
          </w:p>
          <w:p w:rsidR="00003954" w:rsidRDefault="00003954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3954" w:rsidRDefault="00003954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03954" w:rsidRDefault="00003954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AD1CCE" w:rsidRDefault="00D14E3E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bookmarkStart w:id="0" w:name="_GoBack"/>
            <w:bookmarkEnd w:id="0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br/>
            </w:r>
          </w:p>
          <w:p w:rsidR="00D14E3E" w:rsidRDefault="00D14E3E" w:rsidP="00D14E3E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</w:t>
            </w:r>
            <w:r w:rsidR="0061284B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104</w:t>
            </w:r>
            <w:r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</w:t>
            </w:r>
            <w:proofErr w:type="spellStart"/>
            <w:r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Цифроград</w:t>
            </w:r>
            <w:proofErr w:type="spellEnd"/>
            <w:r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»</w:t>
            </w:r>
          </w:p>
          <w:p w:rsidR="00D14E3E" w:rsidRPr="00D14E3E" w:rsidRDefault="00D14E3E" w:rsidP="00D14E3E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21" o:spid="_x0000_s1030" style="position:absolute;left:0;text-align:lef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закрепить знания об образе цифр,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понимать их соответствие числу предметов,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развивать мелкую моторику рук.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2B26D0">
            <w:pPr>
              <w:tabs>
                <w:tab w:val="left" w:pos="5175"/>
              </w:tabs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с помощью трафаретов цифр рисуют «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Цифроград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». Каждую цифру, кроме нуля, украшают цветами (цифра «1» — один цветок, цифра «2» — два цветка и т. д.).</w:t>
            </w:r>
          </w:p>
          <w:p w:rsidR="00D14E3E" w:rsidRDefault="00D14E3E" w:rsidP="00D14E3E">
            <w:pPr>
              <w:tabs>
                <w:tab w:val="left" w:pos="5175"/>
              </w:tabs>
              <w:ind w:left="-900" w:firstLine="54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tabs>
                <w:tab w:val="left" w:pos="5175"/>
              </w:tabs>
              <w:ind w:left="-900" w:firstLine="54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600954"/>
        </w:tc>
        <w:tc>
          <w:tcPr>
            <w:tcW w:w="7393" w:type="dxa"/>
          </w:tcPr>
          <w:p w:rsidR="005978FB" w:rsidRDefault="005978FB" w:rsidP="005978FB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5978F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№54 «Путаница»</w:t>
            </w:r>
          </w:p>
          <w:p w:rsidR="005978FB" w:rsidRPr="005978FB" w:rsidRDefault="005978FB" w:rsidP="005978FB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5978FB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</w:t>
            </w: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pacing w:val="11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формировать осознание последовательности и </w:t>
            </w:r>
            <w:proofErr w:type="spell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однонаправленности</w:t>
            </w:r>
            <w:proofErr w:type="spell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временных отрезков одного звена системы временных эталонов; продолжать вводить в активный словарь детей названия времён года.</w:t>
            </w:r>
          </w:p>
          <w:p w:rsidR="005978FB" w:rsidRPr="0086583C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978FB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9221C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Игровое действие: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расставить карточки по порядку.</w:t>
            </w:r>
          </w:p>
          <w:p w:rsidR="005978FB" w:rsidRPr="0086583C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978FB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9221C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Игровое правило: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составлять цепочку карточек в соответствии с последовательностью смены временных отрезков.</w:t>
            </w:r>
          </w:p>
          <w:p w:rsidR="005978FB" w:rsidRPr="0086583C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978FB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9221C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Материал: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карточки с изображением времён года, частей суток.</w:t>
            </w:r>
          </w:p>
          <w:p w:rsidR="005978FB" w:rsidRPr="0086583C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5978FB" w:rsidRDefault="005978FB" w:rsidP="005978FB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9221C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5978FB" w:rsidRPr="009221CD" w:rsidRDefault="005978FB" w:rsidP="005978FB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5978FB" w:rsidRPr="0086583C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Ведущий расставляет карточки с изображением или схемой единиц временных эталонов, намеренно допуская ошибки. Дети исправляют ошибки, восстанавливая порядок.</w:t>
            </w:r>
          </w:p>
          <w:p w:rsidR="005978FB" w:rsidRPr="0086583C" w:rsidRDefault="005978FB" w:rsidP="005978FB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3D14E4" w:rsidRDefault="003D14E4" w:rsidP="003D14E4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3D14E4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№56 «Что лишнее?»</w:t>
            </w:r>
          </w:p>
          <w:p w:rsidR="003D14E4" w:rsidRPr="003D14E4" w:rsidRDefault="003D14E4" w:rsidP="003D14E4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3D14E4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</w:t>
            </w: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: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помочь детям в овладении качественной характеристикой временных эталонов; формировать умение выделять «кусочки времени» одного звена системы временных эталонов, обосновывая свой выбор в развёрнутом, самостоятельном высказывании.</w:t>
            </w:r>
          </w:p>
          <w:p w:rsidR="003D14E4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3D14E4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EE44C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Игровое действие: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ребёнок, правильно выполнивший задание, становится ведущим.</w:t>
            </w: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3D14E4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EE44C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Игровое правило: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перечне временных эталонов должен быть только один лишний «кусочек времени»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3D14E4" w:rsidRDefault="003D14E4" w:rsidP="003D14E4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EE44CF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3D14E4" w:rsidRPr="00EE44CF" w:rsidRDefault="003D14E4" w:rsidP="003D14E4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Ведущий называет «кусочки времени» какого-либо звена системы временных эталонов, включая один кусочек из другого звена. Задача детей найти лишнее.</w:t>
            </w:r>
          </w:p>
          <w:p w:rsidR="003D14E4" w:rsidRPr="0086583C" w:rsidRDefault="003D14E4" w:rsidP="003D14E4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Например: но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чь, день, апрель, утро, полдень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(лишний  – апрель, т.к. это месяц, а остальные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кусочки – названия частей суток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proofErr w:type="gramEnd"/>
          </w:p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00182B" w:rsidRDefault="0000182B" w:rsidP="0000182B">
            <w:pPr>
              <w:spacing w:before="240"/>
            </w:pPr>
          </w:p>
          <w:p w:rsidR="0000182B" w:rsidRPr="0000182B" w:rsidRDefault="0000182B" w:rsidP="0000182B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0182B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№58 «Раньше - позже»</w:t>
            </w:r>
          </w:p>
          <w:p w:rsidR="0000182B" w:rsidRPr="0086583C" w:rsidRDefault="0000182B" w:rsidP="0000182B">
            <w:pPr>
              <w:spacing w:before="24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CD31A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: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помочь детям в осознании зависимости между временными эталонами, в овладении качественной характеристикой временных эталонов; упражнять в использовании предлогов «за», «перед», «до»; формировать умение связно рассказывать о развитии предложенной ситуации, используя слова «сначала», «потом», «после того как»; закрепить умение правильно употреблять глаголы прошедшего времени, составлять сложноподчинённые предложения.</w:t>
            </w:r>
          </w:p>
          <w:p w:rsidR="0000182B" w:rsidRPr="0086583C" w:rsidRDefault="0000182B" w:rsidP="0000182B">
            <w:pPr>
              <w:spacing w:before="24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Игровое действие: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расставить карточки по порядку.</w:t>
            </w:r>
          </w:p>
          <w:p w:rsidR="0000182B" w:rsidRPr="0086583C" w:rsidRDefault="0000182B" w:rsidP="0000182B">
            <w:pPr>
              <w:spacing w:before="24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Игровое правило: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 xml:space="preserve">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связно объяснить своё действие.</w:t>
            </w:r>
          </w:p>
          <w:p w:rsidR="0000182B" w:rsidRDefault="0000182B" w:rsidP="0000182B">
            <w:pPr>
              <w:spacing w:before="24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0182B" w:rsidRPr="007B57C6" w:rsidRDefault="0000182B" w:rsidP="0000182B">
            <w:pPr>
              <w:spacing w:before="240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Воспитатель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называет «кусочек времени». Дети выстраивают цепочку по принципу:  что было раньше, ещё раньше; что будет. </w:t>
            </w:r>
          </w:p>
          <w:p w:rsidR="0000182B" w:rsidRPr="0086583C" w:rsidRDefault="0000182B" w:rsidP="0000182B">
            <w:pPr>
              <w:spacing w:before="24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spell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Пример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r w:rsidRPr="0086583C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оспитатель</w:t>
            </w:r>
            <w:proofErr w:type="spell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 Зима.</w:t>
            </w:r>
          </w:p>
          <w:p w:rsidR="0000182B" w:rsidRPr="007B57C6" w:rsidRDefault="0000182B" w:rsidP="0000182B">
            <w:pPr>
              <w:spacing w:before="240"/>
              <w:jc w:val="both"/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/>
                <w:b/>
                <w:color w:val="595959" w:themeColor="text1" w:themeTint="A6"/>
                <w:sz w:val="28"/>
                <w:szCs w:val="28"/>
              </w:rPr>
              <w:t xml:space="preserve">Ребёнок:  </w:t>
            </w:r>
            <w:r w:rsidRPr="0086583C"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>Перед зимой была осень, ещё раньше было лето, ещё раньше была весна;  или; после зимы наступает весна, позже – лето, ещё позже – осень.</w:t>
            </w:r>
          </w:p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294C74" w:rsidRDefault="00294C74" w:rsidP="005978FB"/>
          <w:p w:rsidR="00936815" w:rsidRDefault="00936815" w:rsidP="001B032C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1B032C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№60 Упражнение «Солнышко высоко…»</w:t>
            </w:r>
          </w:p>
          <w:p w:rsidR="001B032C" w:rsidRPr="001B032C" w:rsidRDefault="001B032C" w:rsidP="001B032C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936815" w:rsidRDefault="00936815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закрепление понятий</w:t>
            </w:r>
          </w:p>
          <w:p w:rsidR="00936815" w:rsidRPr="0086583C" w:rsidRDefault="00936815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высоко-низко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», «далеко-близко».</w:t>
            </w:r>
          </w:p>
          <w:p w:rsidR="00936815" w:rsidRPr="0086583C" w:rsidRDefault="00936815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Солнышко высоко,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– дети поднимают руки вверх</w:t>
            </w:r>
          </w:p>
          <w:p w:rsidR="00936815" w:rsidRPr="0086583C" w:rsidRDefault="00936815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 тропинка низко</w:t>
            </w: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–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ети наклоняются вниз</w:t>
            </w:r>
          </w:p>
          <w:p w:rsidR="00936815" w:rsidRPr="0086583C" w:rsidRDefault="00936815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Что за лесом – далеко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– дети вытягивают руки вперед</w:t>
            </w:r>
          </w:p>
          <w:p w:rsidR="00936815" w:rsidRPr="0086583C" w:rsidRDefault="00936815" w:rsidP="001B032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Перед лесом – близко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– </w:t>
            </w:r>
            <w:proofErr w:type="gramStart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</w:t>
            </w:r>
            <w:proofErr w:type="gramEnd"/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ети прижимают руки к груди</w:t>
            </w:r>
          </w:p>
          <w:p w:rsidR="00294C74" w:rsidRDefault="00294C74" w:rsidP="001B032C">
            <w:pPr>
              <w:jc w:val="center"/>
            </w:pPr>
          </w:p>
          <w:p w:rsidR="00294C74" w:rsidRDefault="00294C74" w:rsidP="001B032C">
            <w:pPr>
              <w:jc w:val="center"/>
            </w:pPr>
          </w:p>
          <w:p w:rsidR="00294C74" w:rsidRDefault="00294C74" w:rsidP="001B032C">
            <w:pPr>
              <w:jc w:val="center"/>
            </w:pPr>
          </w:p>
          <w:p w:rsidR="00294C74" w:rsidRDefault="00294C74" w:rsidP="001B032C">
            <w:pPr>
              <w:jc w:val="center"/>
            </w:pPr>
          </w:p>
          <w:p w:rsidR="00294C74" w:rsidRDefault="00294C74" w:rsidP="001B032C">
            <w:pPr>
              <w:jc w:val="center"/>
            </w:pPr>
          </w:p>
          <w:p w:rsidR="00294C74" w:rsidRDefault="00294C74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5978FB"/>
          <w:p w:rsidR="001D5CD9" w:rsidRDefault="001D5CD9" w:rsidP="001D5CD9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1D5CD9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№62 Упражнение «</w:t>
            </w:r>
            <w:proofErr w:type="spellStart"/>
            <w:r w:rsidRPr="001D5CD9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Снеговик-снеговичок</w:t>
            </w:r>
            <w:proofErr w:type="spellEnd"/>
            <w:r w:rsidRPr="001D5CD9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»</w:t>
            </w:r>
          </w:p>
          <w:p w:rsidR="001D5CD9" w:rsidRPr="001D5CD9" w:rsidRDefault="001D5CD9" w:rsidP="001D5CD9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1D5CD9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7B57C6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вырабатывать умение определять у себя правую и левую</w:t>
            </w:r>
            <w:proofErr w:type="gramEnd"/>
          </w:p>
          <w:p w:rsidR="001D5CD9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руку и ногу.</w:t>
            </w:r>
          </w:p>
          <w:p w:rsidR="001D5CD9" w:rsidRPr="00AD1CCE" w:rsidRDefault="001D5CD9" w:rsidP="001D5CD9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Снеговик-снеговичок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топни ножками – топ-топ,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Снеговик-снеговичок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, хлопни ручками – хлоп-хлоп.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Левой ножкой топ-топ, левой ручкой хлоп-хлоп,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Правой ножкой топ-топ, правой ручкой хлоп-хлоп.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(Несколько раз продолжается чередование рук и ног)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Вот такой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снеговичок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наш забавный старичок!</w:t>
            </w:r>
          </w:p>
          <w:p w:rsidR="001D5CD9" w:rsidRPr="00AD1CCE" w:rsidRDefault="001D5CD9" w:rsidP="001D5CD9">
            <w:pPr>
              <w:ind w:left="-72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1D5CD9" w:rsidRDefault="001D5CD9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Default="007A1B51" w:rsidP="005978FB"/>
          <w:p w:rsidR="007A1B51" w:rsidRP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7A1B51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№64 «Я иду искать»</w:t>
            </w:r>
          </w:p>
          <w:p w:rsidR="007A1B51" w:rsidRDefault="007A1B51" w:rsidP="005978FB"/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учить отыскивать предмет по заданному направлен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ию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движения.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7A1B51" w:rsidRP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7A1B5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игры: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Предметы могут быть действительно спрятаны, а могут 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быть на виду;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важно, чтобы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ребенок правильно следовал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струкциям, даваемым воспитателем: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дойди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до</w:t>
            </w:r>
            <w:proofErr w:type="gramEnd"/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большого стола и посмотри под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тол, кто там? и т.п.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Постепенно они усложняются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до серии инструкций с использованием счета</w:t>
            </w:r>
          </w:p>
          <w:p w:rsidR="007A1B51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шагов и сменой направления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движения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Что любят делать мышки? Пищать, пищать, пищать!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Что любят делать зайки? Скакать, скакать, скакать!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Что любят делать птички? Летать, летать, летать!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Что любят делать дети? Играть, играть, играть!</w:t>
            </w:r>
          </w:p>
          <w:p w:rsidR="007A1B51" w:rsidRPr="00AD1CCE" w:rsidRDefault="007A1B51" w:rsidP="007A1B51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Раз, два, три, четыре, пять! Я иду искать!</w:t>
            </w:r>
          </w:p>
          <w:p w:rsidR="007A1B51" w:rsidRDefault="007A1B51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F06DFE" w:rsidRDefault="00F06DFE" w:rsidP="005978FB"/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правый верхний уголок –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Увидали там цветок!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Вниз спустились, в угол левый –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Скачет там зайчонок смелый!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левый верхний угол мчимся –</w:t>
            </w:r>
          </w:p>
          <w:p w:rsidR="00600954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Там летит большая птица 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правый нижний уголок –</w:t>
            </w:r>
          </w:p>
          <w:p w:rsidR="00600954" w:rsidRPr="00AD1CCE" w:rsidRDefault="00600954" w:rsidP="00600954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Отыскали там грибок!</w:t>
            </w:r>
          </w:p>
          <w:p w:rsidR="00600954" w:rsidRDefault="00600954" w:rsidP="00600954">
            <w:pPr>
              <w:tabs>
                <w:tab w:val="left" w:pos="378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Хорошо мы поиграли</w:t>
            </w:r>
          </w:p>
          <w:p w:rsidR="00600954" w:rsidRPr="00AD1CCE" w:rsidRDefault="00600954" w:rsidP="00600954">
            <w:pPr>
              <w:tabs>
                <w:tab w:val="left" w:pos="378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показать большие пальцы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600954" w:rsidRDefault="00600954" w:rsidP="00600954">
            <w:pPr>
              <w:tabs>
                <w:tab w:val="left" w:pos="378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десять раз умне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 стали!</w:t>
            </w:r>
          </w:p>
          <w:p w:rsidR="00600954" w:rsidRPr="00AD1CCE" w:rsidRDefault="00600954" w:rsidP="00600954">
            <w:pPr>
              <w:tabs>
                <w:tab w:val="left" w:pos="378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(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раскрыть обе ладошки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)</w:t>
            </w:r>
          </w:p>
          <w:p w:rsidR="00600954" w:rsidRDefault="00600954" w:rsidP="00600954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Чтобы упражнение не стало заученным, следует менять ориентиры, использовать не</w:t>
            </w:r>
          </w:p>
          <w:p w:rsidR="00600954" w:rsidRDefault="00600954" w:rsidP="00600954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только предметные картинки, но и геометрические фигуры, мелкие игрушки и</w:t>
            </w:r>
          </w:p>
          <w:p w:rsidR="00600954" w:rsidRDefault="00600954" w:rsidP="00600954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другие предметы, тематически относящиеся к конкретному занятию. Упражнение</w:t>
            </w:r>
          </w:p>
          <w:p w:rsidR="00600954" w:rsidRDefault="00600954" w:rsidP="00600954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может проводиться и без ориентиров. Указание направления зарифмовывать не</w:t>
            </w:r>
          </w:p>
          <w:p w:rsidR="00600954" w:rsidRDefault="00600954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обязательно</w:t>
            </w:r>
          </w:p>
          <w:p w:rsidR="00600954" w:rsidRDefault="00600954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600954" w:rsidRDefault="00600954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60095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835E1F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P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2"/>
                <w:szCs w:val="28"/>
              </w:rPr>
            </w:pPr>
            <w:r w:rsidRPr="00835E1F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№67 Упражнение «</w:t>
            </w:r>
            <w:proofErr w:type="spellStart"/>
            <w:r w:rsidRPr="00835E1F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Матрешкино</w:t>
            </w:r>
            <w:proofErr w:type="spellEnd"/>
            <w:r w:rsidRPr="00835E1F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хозяйство»</w:t>
            </w:r>
          </w:p>
          <w:p w:rsidR="00835E1F" w:rsidRPr="00B9563B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: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вырабатывать умение располагать предметы, согласно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инструкции, вырабатывать понимание понятий 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«внутри», «снаружи», «около»,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«слева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от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», «справа от», «спереди», «сзади».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B9563B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игрушечный домик, матрешка,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втомобиль, домашние  животные</w:t>
            </w:r>
            <w:proofErr w:type="gramStart"/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.</w:t>
            </w:r>
            <w:proofErr w:type="gramEnd"/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Примерные инструкции: Вот стоит домик-домок,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Красивый, как теремок.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Там матрешка живет,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Хозяйство ведет.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Вышла матрешка из домика, встала около него и 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смотрит, все ли в порядке. Слева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машина стоит, справа собака лежит. Зашла за дом – там барашки пасутся. А это кто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прыгнул в дом? Это кошка Мурка!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А еще у матрешки перед домом огород есть, там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репки растут. Зашла матрешка в дом. 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Все у нее хорошо, все в порядке!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расставляют игрушки, согласно тексту.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Вопросы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: какие игрушки находятся внутри дома, 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снаружи дома, слева от дома,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справа от дома? и т.п.</w:t>
            </w: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Инструкции и  предметы можно менять.</w:t>
            </w: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835E1F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835E1F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№69 </w:t>
            </w:r>
            <w:r w:rsidRPr="00835E1F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Упражнение</w:t>
            </w:r>
            <w:r w:rsidRPr="00835E1F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«Разноцветные  полоски»</w:t>
            </w:r>
          </w:p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закреплять умение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ориентиро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ваться</w:t>
            </w: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 величине полосок,</w:t>
            </w: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закреплять понятия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: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длинный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, короткий, </w:t>
            </w: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широкий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узкий; учить сравнивать полоски</w:t>
            </w: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 данным параметрам величины.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6149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набор полосок красного, зеленого,</w:t>
            </w: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желтого и синего цвета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длинных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и</w:t>
            </w: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коротких, широких и узких.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Варианты заданий: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1) группировка «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широкие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– узкие»;</w:t>
            </w:r>
          </w:p>
          <w:p w:rsidR="00835E1F" w:rsidRPr="00AD1CCE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2) группировка «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длинные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– короткие»;</w:t>
            </w:r>
          </w:p>
          <w:p w:rsidR="00835E1F" w:rsidRPr="00AD1CCE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3</w:t>
            </w:r>
            <w:r w:rsidR="00835E1F"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выделение «</w:t>
            </w:r>
            <w:proofErr w:type="gramStart"/>
            <w:r w:rsidR="00835E1F"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длинные</w:t>
            </w:r>
            <w:proofErr w:type="gramEnd"/>
            <w:r w:rsidR="00835E1F"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узкие – короткие узкие», «длинные широкие – короткие широкие»;</w:t>
            </w:r>
          </w:p>
          <w:p w:rsidR="00835E1F" w:rsidRDefault="00835E1F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4) сравнение полосок по разным параметрам величины.</w:t>
            </w: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835E1F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0F128D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0F128D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№71  «Домики»</w:t>
            </w:r>
          </w:p>
          <w:p w:rsidR="000F128D" w:rsidRPr="000F128D" w:rsidRDefault="000F128D" w:rsidP="000F128D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подбирать 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парные по величине объекты.</w:t>
            </w: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6149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разноцветные прямоугольники 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вырезанные изображения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животных.</w:t>
            </w: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46149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0F128D" w:rsidRPr="0046149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Варианты заданий: зрительно определить, кому какой 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дом принадлежит; наложить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на каждое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животное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соответствующий по размеру прямоугольник; вспомнить;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какое</w:t>
            </w:r>
            <w:proofErr w:type="gramEnd"/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животное находиться под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конкретным</w:t>
            </w:r>
            <w:proofErr w:type="gramEnd"/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прямоугольником.</w:t>
            </w:r>
          </w:p>
          <w:p w:rsidR="000F128D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0F128D" w:rsidRPr="00AD1CCE" w:rsidRDefault="000F128D" w:rsidP="000F128D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835E1F" w:rsidRPr="00AD1CCE" w:rsidRDefault="00835E1F" w:rsidP="00835E1F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F06DFE" w:rsidRPr="00AD1CCE" w:rsidRDefault="00F06DFE" w:rsidP="00835E1F">
            <w:pPr>
              <w:tabs>
                <w:tab w:val="left" w:pos="3960"/>
              </w:tabs>
              <w:ind w:left="-900" w:firstLine="540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F06DFE" w:rsidRDefault="00F06DFE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F06DFE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F529C9" w:rsidP="00205FA2">
            <w:pPr>
              <w:ind w:left="-720" w:right="-5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№73</w:t>
            </w:r>
            <w:r w:rsidR="00205FA2" w:rsidRPr="00205FA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 Упражнение «Посчитай, сравни, проверь»</w:t>
            </w:r>
          </w:p>
          <w:p w:rsidR="00205FA2" w:rsidRPr="00205FA2" w:rsidRDefault="00205FA2" w:rsidP="00205FA2">
            <w:pPr>
              <w:ind w:left="-720" w:right="-5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</w:t>
            </w:r>
          </w:p>
          <w:p w:rsidR="00205FA2" w:rsidRPr="00BE7539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сравнивать множества с помощью</w:t>
            </w: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подсчета их элементов, осуществлять проверку </w:t>
            </w: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своих действий.</w:t>
            </w:r>
          </w:p>
          <w:p w:rsidR="00205FA2" w:rsidRPr="00AD1CCE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A115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наглядный картинный материал, </w:t>
            </w: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счетный материал, геометрические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фигуры.</w:t>
            </w: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Дети пересчитывают элементы данных </w:t>
            </w: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множеств (элементы </w:t>
            </w:r>
            <w:r w:rsidRPr="00BE7539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множеств расположены</w:t>
            </w:r>
            <w:proofErr w:type="gramEnd"/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в произвольном порядке) и сравнивают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количественный</w:t>
            </w:r>
            <w:proofErr w:type="gramEnd"/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состав множеств, проверка</w:t>
            </w:r>
          </w:p>
          <w:p w:rsidR="00205FA2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осуществляется способом приложения </w:t>
            </w:r>
          </w:p>
          <w:p w:rsidR="00205FA2" w:rsidRPr="00BE7539" w:rsidRDefault="00205FA2" w:rsidP="00205FA2">
            <w:pPr>
              <w:ind w:left="-720" w:right="-5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«один к одному».</w:t>
            </w:r>
          </w:p>
          <w:p w:rsidR="00205FA2" w:rsidRPr="00AD1CCE" w:rsidRDefault="00205FA2" w:rsidP="00205FA2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F06DFE" w:rsidRDefault="00F06DFE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tabs>
                <w:tab w:val="left" w:pos="3960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Pr="00205FA2" w:rsidRDefault="00F529C9" w:rsidP="002B26D0">
            <w:pP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№75</w:t>
            </w:r>
            <w:r w:rsidR="00205FA2" w:rsidRPr="00205FA2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«Дети по лесу гуляют»</w:t>
            </w:r>
          </w:p>
          <w:p w:rsidR="00205FA2" w:rsidRPr="00220FFA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закрепление умений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выделять </w:t>
            </w: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круги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(квадраты, овалы,</w:t>
            </w:r>
            <w:proofErr w:type="gramEnd"/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прямоугольники, треугольники)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среди множества геометрических фигур.</w:t>
            </w:r>
          </w:p>
          <w:p w:rsidR="00205FA2" w:rsidRPr="00AD1CCE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220F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рассыпанные по ковру геометрические фигуры.</w:t>
            </w:r>
          </w:p>
          <w:p w:rsidR="00205FA2" w:rsidRPr="00AD1CCE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BE753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Ход игры.</w:t>
            </w:r>
          </w:p>
          <w:p w:rsidR="00205FA2" w:rsidRPr="00BE7539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</w:p>
          <w:p w:rsidR="00205FA2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Выбирается водящий, исполняющий роль медведя. Дети собирают круги, которые</w:t>
            </w:r>
          </w:p>
          <w:p w:rsidR="00205FA2" w:rsidRPr="00AD1CCE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изображают грибы, не тро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гая остальные фигуры. Воспитатель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читает текст:</w:t>
            </w:r>
          </w:p>
          <w:p w:rsidR="00205FA2" w:rsidRPr="00AD1CCE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по лесу гуляют и грибочки собирают,</w:t>
            </w:r>
          </w:p>
          <w:p w:rsidR="00205FA2" w:rsidRPr="00AD1CCE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 корягой мишка спит и на деток не глядит.</w:t>
            </w:r>
          </w:p>
          <w:p w:rsidR="00205FA2" w:rsidRPr="00AD1CCE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Дети, не шумите, мишку не будите.</w:t>
            </w:r>
          </w:p>
          <w:p w:rsidR="00205FA2" w:rsidRPr="00AD1CCE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Вдруг проснулся медведь и как начал реветь!</w:t>
            </w:r>
          </w:p>
          <w:p w:rsidR="00205FA2" w:rsidRPr="00AD1CCE" w:rsidRDefault="00205FA2" w:rsidP="00205FA2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Дети, дети убегайте, но грибочки не теряйте!</w:t>
            </w:r>
          </w:p>
          <w:p w:rsidR="007A1B51" w:rsidRDefault="007A1B51" w:rsidP="00205FA2">
            <w:pPr>
              <w:ind w:left="-900" w:firstLine="540"/>
              <w:jc w:val="center"/>
            </w:pPr>
          </w:p>
          <w:p w:rsidR="000F128D" w:rsidRDefault="000F128D" w:rsidP="00205FA2">
            <w:pPr>
              <w:ind w:left="-900" w:firstLine="540"/>
              <w:jc w:val="center"/>
            </w:pPr>
          </w:p>
          <w:p w:rsidR="000F128D" w:rsidRDefault="000F128D" w:rsidP="00205FA2">
            <w:pPr>
              <w:ind w:left="-900" w:firstLine="540"/>
              <w:jc w:val="center"/>
            </w:pPr>
          </w:p>
          <w:p w:rsidR="000F128D" w:rsidRDefault="000F128D" w:rsidP="00205FA2">
            <w:pPr>
              <w:ind w:left="-900" w:firstLine="540"/>
              <w:jc w:val="center"/>
            </w:pPr>
          </w:p>
          <w:p w:rsidR="000F128D" w:rsidRDefault="000F128D" w:rsidP="00205FA2">
            <w:pPr>
              <w:ind w:left="-900" w:firstLine="540"/>
              <w:jc w:val="center"/>
            </w:pPr>
          </w:p>
          <w:p w:rsidR="0004769C" w:rsidRDefault="0004769C" w:rsidP="00205FA2">
            <w:pPr>
              <w:ind w:left="-900" w:firstLine="540"/>
              <w:jc w:val="center"/>
            </w:pPr>
          </w:p>
          <w:p w:rsidR="0004769C" w:rsidRDefault="0004769C" w:rsidP="00205FA2">
            <w:pPr>
              <w:ind w:left="-900" w:firstLine="540"/>
              <w:jc w:val="center"/>
            </w:pPr>
          </w:p>
          <w:p w:rsidR="0004769C" w:rsidRDefault="0004769C" w:rsidP="00205FA2">
            <w:pPr>
              <w:ind w:left="-900" w:firstLine="540"/>
              <w:jc w:val="center"/>
            </w:pPr>
          </w:p>
          <w:p w:rsidR="0004769C" w:rsidRDefault="0004769C" w:rsidP="00205FA2">
            <w:pPr>
              <w:ind w:left="-900" w:firstLine="540"/>
              <w:jc w:val="center"/>
            </w:pPr>
          </w:p>
          <w:p w:rsidR="0004769C" w:rsidRDefault="0004769C" w:rsidP="00205FA2">
            <w:pPr>
              <w:ind w:left="-900" w:firstLine="540"/>
              <w:jc w:val="center"/>
            </w:pPr>
          </w:p>
          <w:p w:rsidR="0004769C" w:rsidRDefault="0004769C" w:rsidP="00205FA2">
            <w:pPr>
              <w:ind w:left="-900" w:firstLine="540"/>
              <w:jc w:val="center"/>
            </w:pPr>
          </w:p>
          <w:p w:rsidR="0004769C" w:rsidRDefault="0004769C" w:rsidP="00205FA2">
            <w:pPr>
              <w:ind w:left="-900" w:firstLine="540"/>
              <w:jc w:val="center"/>
            </w:pPr>
          </w:p>
          <w:p w:rsidR="0004769C" w:rsidRDefault="00F529C9" w:rsidP="0004769C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№77</w:t>
            </w:r>
            <w:r w:rsidR="0004769C" w:rsidRPr="0004769C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«Три медведя»</w:t>
            </w: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4769C" w:rsidRDefault="0004769C" w:rsidP="0004769C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7B57C6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закреплять умение понимать инструкцию по выполнению</w:t>
            </w:r>
          </w:p>
          <w:p w:rsidR="0004769C" w:rsidRDefault="0004769C" w:rsidP="0004769C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</w:t>
            </w:r>
            <w:r w:rsidRPr="0086583C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ействи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й.</w:t>
            </w:r>
          </w:p>
          <w:p w:rsidR="0004769C" w:rsidRPr="0004769C" w:rsidRDefault="0004769C" w:rsidP="0004769C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Три медведя шли домой,               (Дети ходят как медведи)</w:t>
            </w: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Папа был большой-большой.         (Руки поднять высоко)</w:t>
            </w: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Мама с ним поменьше ростом,      (Руки опустить.)</w:t>
            </w: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А сынишка, просто крошка.             (Присесть)</w:t>
            </w: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Очень маленький он был,</w:t>
            </w: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 погремушкою ходил                      (Имитация)</w:t>
            </w:r>
          </w:p>
          <w:p w:rsidR="0004769C" w:rsidRPr="00DD3F15" w:rsidRDefault="0004769C" w:rsidP="0004769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Динь-Динь-Динь.</w:t>
            </w:r>
          </w:p>
          <w:p w:rsidR="0004769C" w:rsidRDefault="0004769C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84168" w:rsidP="0004769C"/>
          <w:p w:rsidR="00F84168" w:rsidRDefault="00F529C9" w:rsidP="00F84168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№79</w:t>
            </w:r>
            <w:r w:rsidR="00F84168" w:rsidRPr="00F84168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«Собери картошку»</w:t>
            </w:r>
          </w:p>
          <w:p w:rsidR="00F84168" w:rsidRDefault="00F84168" w:rsidP="00F84168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F84168" w:rsidRDefault="00F84168" w:rsidP="00F84168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B57C6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закрепление умений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выделять </w:t>
            </w:r>
          </w:p>
          <w:p w:rsidR="00F84168" w:rsidRDefault="00F84168" w:rsidP="00F84168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круги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(квадраты, овалы,</w:t>
            </w:r>
            <w:proofErr w:type="gramEnd"/>
          </w:p>
          <w:p w:rsidR="00F84168" w:rsidRDefault="00F84168" w:rsidP="00F84168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прямоугольники, треугольники)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среди множества геометрических фигур.</w:t>
            </w:r>
          </w:p>
          <w:p w:rsidR="00F84168" w:rsidRPr="00AD1CCE" w:rsidRDefault="00F84168" w:rsidP="00F84168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F84168" w:rsidRDefault="00F84168" w:rsidP="00F84168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220FF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рассыпанные по ковру геометрические фигуры.</w:t>
            </w:r>
          </w:p>
          <w:p w:rsidR="00F84168" w:rsidRPr="00F84168" w:rsidRDefault="00F84168" w:rsidP="00F84168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F84168" w:rsidRPr="00DD3F15" w:rsidRDefault="00F84168" w:rsidP="00F8416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На полу лежат геометрические фигуры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– круги, квадраты, треугольники, прямоугольники, овалы.</w:t>
            </w:r>
          </w:p>
          <w:p w:rsidR="00F84168" w:rsidRPr="00DD3F15" w:rsidRDefault="00F84168" w:rsidP="00F8416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Детям нужно разобрать картошку. Круги в большое ведро. Треугольники –    в маленькое ведро. Квадраты – в корзину.</w:t>
            </w:r>
          </w:p>
          <w:p w:rsidR="00F84168" w:rsidRPr="00DD3F15" w:rsidRDefault="00F84168" w:rsidP="00F8416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Игра начинается по команде: «Раз, два, три, картошку собери!»</w:t>
            </w:r>
          </w:p>
          <w:p w:rsidR="00F84168" w:rsidRPr="00DD3F15" w:rsidRDefault="00F84168" w:rsidP="00F8416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Правила: В руки можно брать только одну фигуру.</w:t>
            </w:r>
          </w:p>
          <w:p w:rsidR="00F84168" w:rsidRPr="00DD3F15" w:rsidRDefault="00F84168" w:rsidP="00F84168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Варианты: Картошка может быть разного размера.</w:t>
            </w:r>
          </w:p>
          <w:p w:rsidR="00F84168" w:rsidRDefault="00F84168" w:rsidP="0004769C"/>
          <w:p w:rsidR="000F128D" w:rsidRDefault="000F128D" w:rsidP="00205FA2">
            <w:pPr>
              <w:ind w:left="-900" w:firstLine="540"/>
              <w:jc w:val="center"/>
            </w:pPr>
          </w:p>
          <w:p w:rsidR="000F128D" w:rsidRDefault="000F128D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AB7023" w:rsidRDefault="0061284B" w:rsidP="00AB7023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№82</w:t>
            </w:r>
            <w:r w:rsidR="00AB7023" w:rsidRPr="00AB7023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 «Найди себе пару»</w:t>
            </w:r>
          </w:p>
          <w:p w:rsidR="00AB7023" w:rsidRPr="00AB7023" w:rsidRDefault="00AB7023" w:rsidP="00AB7023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AB7023" w:rsidRDefault="00AB7023" w:rsidP="00AB70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D3234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 xml:space="preserve">: 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закреплять знание геометрических фигур, развивать наблюдательность</w:t>
            </w:r>
            <w:r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, действовать по сигналу.</w:t>
            </w:r>
          </w:p>
          <w:p w:rsidR="00AB7023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7A1159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 xml:space="preserve">е: </w:t>
            </w: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парные фигуры по количеству детей. </w:t>
            </w:r>
          </w:p>
          <w:p w:rsidR="00AB7023" w:rsidRPr="008C6DB0" w:rsidRDefault="00AB7023" w:rsidP="00AB7023">
            <w:pPr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</w:pPr>
            <w:r w:rsidRPr="008C6DB0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 xml:space="preserve">Ход игры. 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Дети выбирают геометрические фигуры.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Под музыку, дети выполняют движения, соответственно тексту.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Как фигуры хороши!                    Свободные движения под музыку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Так и пляшут от души. 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Квадраты затопали,                      Дети топают ногами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А круги захлопали.                      Хлопки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Посмотрите, треугольник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Как углами завертел.                   Повороты туловища вправо, влево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И затопав, и захлопав,                 Дети топают и хлопают.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С прямоугольником запел:         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Тра-та-та, тра-та-та,                      Прыжки вокруг себя.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Вот так пляска! Красота!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         Музыка закончилась.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Раз-два-три! Себе пару ищи!            Дети находят пару своей фигуре.</w:t>
            </w:r>
          </w:p>
          <w:p w:rsidR="00AB7023" w:rsidRPr="00DD3F15" w:rsidRDefault="00AB7023" w:rsidP="00AB7023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F84168" w:rsidRDefault="00F84168" w:rsidP="00205FA2">
            <w:pPr>
              <w:ind w:left="-900" w:firstLine="540"/>
              <w:jc w:val="center"/>
            </w:pPr>
          </w:p>
          <w:p w:rsidR="00B40573" w:rsidRDefault="00B40573" w:rsidP="00205FA2">
            <w:pPr>
              <w:ind w:left="-900" w:firstLine="540"/>
              <w:jc w:val="center"/>
            </w:pPr>
          </w:p>
          <w:p w:rsidR="00B40573" w:rsidRDefault="0061284B" w:rsidP="00B40573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№84</w:t>
            </w:r>
            <w:r w:rsidR="00B40573" w:rsidRPr="00B40573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«Рассольник»</w:t>
            </w:r>
          </w:p>
          <w:p w:rsidR="00B40573" w:rsidRPr="00B40573" w:rsidRDefault="00B40573" w:rsidP="00B40573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B40573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D3234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D3234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 xml:space="preserve"> </w:t>
            </w:r>
            <w:r w:rsidRPr="00912F83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>учить</w:t>
            </w:r>
            <w:r w:rsidRPr="004D3234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bCs/>
                <w:color w:val="595959" w:themeColor="text1" w:themeTint="A6"/>
                <w:sz w:val="28"/>
                <w:szCs w:val="28"/>
              </w:rPr>
              <w:t xml:space="preserve"> </w:t>
            </w: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выбирать только заданное количество предметов,</w:t>
            </w:r>
          </w:p>
          <w:p w:rsidR="00B40573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следовать инструкции.</w:t>
            </w:r>
          </w:p>
          <w:p w:rsidR="00B40573" w:rsidRPr="00DD3F15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Варианты заданий:</w:t>
            </w:r>
          </w:p>
          <w:p w:rsidR="00B40573" w:rsidRPr="00DD3F15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B40573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«Рассольник» - согласно тексту, дети выбирают из общего количества овощей</w:t>
            </w:r>
          </w:p>
          <w:p w:rsidR="00B40573" w:rsidRPr="00DD3F15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заданное</w:t>
            </w:r>
            <w:proofErr w:type="gramEnd"/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:</w:t>
            </w:r>
          </w:p>
          <w:p w:rsidR="00B40573" w:rsidRPr="00DD3F15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Очень рад сегодня кролик,</w:t>
            </w:r>
          </w:p>
          <w:p w:rsidR="00B40573" w:rsidRPr="00DD3F15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Будет он варить рассольник.</w:t>
            </w:r>
          </w:p>
          <w:p w:rsidR="00B40573" w:rsidRPr="00DD3F15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Надо: 3 морковки, луку 2 головки</w:t>
            </w:r>
          </w:p>
          <w:p w:rsidR="00B40573" w:rsidRPr="00DD3F15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DD3F15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соленый огурец;  кто нашел их –  молодец!</w:t>
            </w:r>
          </w:p>
          <w:p w:rsidR="000F128D" w:rsidRDefault="000F128D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B40573" w:rsidP="00B40573">
            <w:pPr>
              <w:ind w:left="-900" w:firstLine="540"/>
              <w:jc w:val="center"/>
            </w:pPr>
          </w:p>
          <w:p w:rsidR="00B40573" w:rsidRDefault="0061284B" w:rsidP="002B26D0">
            <w:pP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lastRenderedPageBreak/>
              <w:t>№86</w:t>
            </w:r>
            <w:r w:rsidR="00B40573" w:rsidRPr="00B40573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Упражнение « Осенний листок»</w:t>
            </w:r>
          </w:p>
          <w:p w:rsidR="00B40573" w:rsidRPr="00B40573" w:rsidRDefault="00B40573" w:rsidP="00B40573">
            <w:pPr>
              <w:ind w:left="-900" w:firstLine="540"/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B40573" w:rsidRDefault="00B40573" w:rsidP="002B26D0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развитие ориентировки в пространстве, закрепление</w:t>
            </w:r>
          </w:p>
          <w:p w:rsidR="00B40573" w:rsidRDefault="00B40573" w:rsidP="002B26D0">
            <w:pPr>
              <w:ind w:left="-900" w:right="-5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терминов, определяющих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пространственное</w:t>
            </w:r>
            <w:proofErr w:type="gramEnd"/>
          </w:p>
          <w:p w:rsidR="00B40573" w:rsidRDefault="00B40573" w:rsidP="002B26D0">
            <w:pPr>
              <w:ind w:left="-900" w:right="-5" w:firstLine="54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расположение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B40573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9D190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Оборудование: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оранжевый листок на каждого ребенка.</w:t>
            </w:r>
          </w:p>
          <w:p w:rsidR="00B40573" w:rsidRPr="009D190E" w:rsidRDefault="00B40573" w:rsidP="00B40573">
            <w:pPr>
              <w:ind w:left="-900" w:right="-5" w:firstLine="54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B40573" w:rsidRPr="00AD1CCE" w:rsidRDefault="00B40573" w:rsidP="00B40573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 листочек я смотрю,</w:t>
            </w:r>
          </w:p>
          <w:p w:rsidR="00B40573" w:rsidRPr="00AD1CCE" w:rsidRDefault="00B40573" w:rsidP="00B40573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Влево глазки я веду,</w:t>
            </w:r>
          </w:p>
          <w:p w:rsidR="00B40573" w:rsidRPr="00AD1CCE" w:rsidRDefault="00B40573" w:rsidP="00B40573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Вправо глазки я веду,</w:t>
            </w:r>
          </w:p>
          <w:p w:rsidR="00B40573" w:rsidRPr="00AD1CCE" w:rsidRDefault="00B40573" w:rsidP="00B40573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Вверх смотрю и вниз смотрю.</w:t>
            </w:r>
          </w:p>
          <w:p w:rsidR="00B40573" w:rsidRPr="00AD1CCE" w:rsidRDefault="00B40573" w:rsidP="00B40573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Сильно глазки закрываю</w:t>
            </w:r>
          </w:p>
          <w:p w:rsidR="00B40573" w:rsidRPr="00AD1CCE" w:rsidRDefault="00B40573" w:rsidP="00B40573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 тихонько открываю,</w:t>
            </w:r>
          </w:p>
          <w:p w:rsidR="00B40573" w:rsidRPr="00AD1CCE" w:rsidRDefault="00B40573" w:rsidP="00B40573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Вдаль я на листок смотрю:</w:t>
            </w:r>
          </w:p>
          <w:p w:rsidR="00B40573" w:rsidRDefault="00B40573" w:rsidP="00B40573">
            <w:pPr>
              <w:tabs>
                <w:tab w:val="left" w:pos="5175"/>
              </w:tabs>
              <w:ind w:left="-900" w:firstLine="540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- Здравствуй, осень, – говорю.</w:t>
            </w:r>
          </w:p>
          <w:p w:rsidR="000F128D" w:rsidRDefault="000F128D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B40573">
            <w:pPr>
              <w:ind w:left="-900" w:firstLine="540"/>
              <w:jc w:val="center"/>
            </w:pPr>
          </w:p>
          <w:p w:rsidR="004422FF" w:rsidRDefault="004422FF" w:rsidP="004422FF">
            <w:pPr>
              <w:tabs>
                <w:tab w:val="center" w:pos="4932"/>
                <w:tab w:val="left" w:pos="7350"/>
              </w:tabs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 w:rsidRPr="004422FF">
              <w:rPr>
                <w:rFonts w:ascii="Times New Roman" w:hAnsi="Times New Roman" w:cs="Times New Roman"/>
                <w:b/>
                <w:color w:val="FF5050"/>
                <w:sz w:val="40"/>
                <w:szCs w:val="28"/>
              </w:rPr>
              <w:lastRenderedPageBreak/>
              <w:t>№8</w:t>
            </w:r>
            <w:r w:rsidR="0061284B">
              <w:rPr>
                <w:rFonts w:ascii="Times New Roman" w:hAnsi="Times New Roman" w:cs="Times New Roman"/>
                <w:b/>
                <w:color w:val="FF5050"/>
                <w:sz w:val="40"/>
                <w:szCs w:val="28"/>
              </w:rPr>
              <w:t>8</w:t>
            </w:r>
            <w:r w:rsidRPr="004422FF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«Узнай цифру на ощупь»</w:t>
            </w:r>
          </w:p>
          <w:p w:rsidR="004422FF" w:rsidRPr="004422FF" w:rsidRDefault="004422FF" w:rsidP="004422FF">
            <w:pPr>
              <w:tabs>
                <w:tab w:val="center" w:pos="4932"/>
                <w:tab w:val="left" w:pos="7350"/>
              </w:tabs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4422FF" w:rsidRDefault="004422FF" w:rsidP="004422FF">
            <w:pPr>
              <w:tabs>
                <w:tab w:val="center" w:pos="4932"/>
                <w:tab w:val="left" w:pos="7350"/>
              </w:tabs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664712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</w:t>
            </w:r>
            <w:r w:rsidRPr="00B51EDB"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 xml:space="preserve">упражнять в </w:t>
            </w:r>
            <w:r>
              <w:rPr>
                <w:rFonts w:ascii="Times New Roman" w:hAnsi="Times New Roman"/>
                <w:color w:val="595959" w:themeColor="text1" w:themeTint="A6"/>
                <w:sz w:val="28"/>
                <w:szCs w:val="28"/>
              </w:rPr>
              <w:t>различении  цифр на ощупь.</w:t>
            </w:r>
          </w:p>
          <w:p w:rsidR="004422FF" w:rsidRDefault="004422FF" w:rsidP="004422FF">
            <w:pPr>
              <w:tabs>
                <w:tab w:val="center" w:pos="4932"/>
                <w:tab w:val="left" w:pos="7350"/>
              </w:tabs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4422FF" w:rsidRDefault="004422FF" w:rsidP="004422FF">
            <w:pPr>
              <w:tabs>
                <w:tab w:val="center" w:pos="4932"/>
                <w:tab w:val="left" w:pos="7350"/>
              </w:tabs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8A037C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</w:t>
            </w:r>
            <w:r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 цифры.</w:t>
            </w:r>
          </w:p>
          <w:p w:rsidR="004422FF" w:rsidRPr="008A037C" w:rsidRDefault="004422FF" w:rsidP="004422FF">
            <w:pPr>
              <w:tabs>
                <w:tab w:val="center" w:pos="4932"/>
                <w:tab w:val="left" w:pos="7350"/>
              </w:tabs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4422FF" w:rsidRDefault="004422FF" w:rsidP="004422FF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Предлагаются ц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ифры в виде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карточки, где контуры цифр могут быть выпуклыми или, наоборот, обозначены желобками, шершавые цифры или гладкие знаки, наклеенные на шершавую бумагу.   Дошкольник обследует и угадывает цифру на ощупь.</w:t>
            </w:r>
          </w:p>
          <w:p w:rsidR="004422FF" w:rsidRPr="00AD1CCE" w:rsidRDefault="004422FF" w:rsidP="004422FF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4422FF" w:rsidRDefault="0061284B" w:rsidP="004422FF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>№89</w:t>
            </w:r>
            <w:r w:rsidR="004422FF" w:rsidRPr="004422FF"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  <w:t xml:space="preserve">  «Сделай цифру»</w:t>
            </w:r>
          </w:p>
          <w:p w:rsidR="004422FF" w:rsidRPr="004422FF" w:rsidRDefault="004422FF" w:rsidP="004422FF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28"/>
              </w:rPr>
            </w:pPr>
          </w:p>
          <w:p w:rsidR="004422FF" w:rsidRDefault="004422FF" w:rsidP="004422FF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9" o:spid="_x0000_s1029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закрепить знания об образе цифр, упражнять в их различении; развивать мелкую моторику рук.</w:t>
            </w:r>
            <w:r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</w:p>
          <w:p w:rsidR="004422FF" w:rsidRDefault="004422FF" w:rsidP="004422FF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4422FF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8A037C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Оборудование:</w:t>
            </w:r>
            <w:r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8A037C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>пластилин, кубики, счетные палочки.</w:t>
            </w:r>
          </w:p>
          <w:p w:rsidR="004422FF" w:rsidRPr="008A037C" w:rsidRDefault="004422FF" w:rsidP="004422FF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</w:p>
          <w:p w:rsidR="004422FF" w:rsidRDefault="004422FF" w:rsidP="004422FF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Предлагается  выложить  цифры  из  кружочков,  палочек,  кубиков, треугольников,  мозаики,  вылепить  из  пластилина,  глины,  сделать “ вкусные цифры.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Можно  вырезать  цифры  из  бархатной  или  простой  бумаги,  старых газет или журналов, ткани и наклеить их.</w:t>
            </w:r>
          </w:p>
          <w:p w:rsidR="00D14E3E" w:rsidRDefault="00D14E3E" w:rsidP="004422FF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4422FF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4422FF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AD1CCE" w:rsidRDefault="00D14E3E" w:rsidP="004422FF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№92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«Преврати цифру в смешную фигурку»</w:t>
            </w:r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2"/>
                <w:szCs w:val="32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 w:rsidRPr="005D656A">
              <w:rPr>
                <w:rFonts w:ascii="Times New Roman" w:hAnsi="Times New Roman" w:cs="Times New Roman"/>
                <w:i/>
                <w:noProof/>
                <w:color w:val="595959" w:themeColor="text1" w:themeTint="A6"/>
                <w:sz w:val="28"/>
                <w:szCs w:val="28"/>
              </w:rPr>
              <w:pict>
                <v:line id="Line 12" o:spid="_x0000_s1028" style="position:absolute;left:0;text-align:lef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закрепить знания об образе цифр, развивать мелкую мото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рику рук,  развивать воображение.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Путем  </w:t>
            </w:r>
            <w:proofErr w:type="spell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дорисовывания</w:t>
            </w:r>
            <w:proofErr w:type="spell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или  прорисовывания  цифры  превращаются  в “человечков”, “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зверюшек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” или другие смешные фигурки.</w:t>
            </w: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AD1CC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№93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 «Нарисуй столько же»</w:t>
            </w:r>
          </w:p>
          <w:p w:rsid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D14E3E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1D1EE1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1D1EE1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закреплять умение раз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личать цифры, устанав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 xml:space="preserve">ливать их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соответствие  их количества определенной цифре.</w:t>
            </w:r>
          </w:p>
          <w:p w:rsidR="00D14E3E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D14E3E" w:rsidRPr="00AD1CC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Ребенок рисует (раскрашивает, наклеивает)  столько предметов, сколько показывает цифра.</w:t>
            </w:r>
          </w:p>
          <w:p w:rsidR="000F128D" w:rsidRDefault="000F128D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61284B" w:rsidP="00D14E3E">
            <w:pPr>
              <w:jc w:val="center"/>
              <w:rPr>
                <w:rFonts w:ascii="Times New Roman" w:hAnsi="Times New Roman" w:cs="Times New Roman"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№96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«Найди </w:t>
            </w:r>
            <w:proofErr w:type="gramStart"/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такую</w:t>
            </w:r>
            <w:proofErr w:type="gramEnd"/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же</w:t>
            </w:r>
            <w:r w:rsidR="00D14E3E" w:rsidRPr="00D14E3E">
              <w:rPr>
                <w:rFonts w:ascii="Times New Roman" w:hAnsi="Times New Roman" w:cs="Times New Roman"/>
                <w:color w:val="FF5050"/>
                <w:sz w:val="36"/>
                <w:szCs w:val="32"/>
              </w:rPr>
              <w:t>»</w:t>
            </w:r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AD1CCE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="005D656A"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</w:rPr>
              <w:pict>
                <v:line id="Line 15" o:spid="_x0000_s1027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6pt,13.05pt" to="85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" o:allowincell="f" strokeweight=".7pt">
                  <w10:wrap anchorx="margin"/>
                </v:line>
              </w:pic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упражнять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 запоминании и различении цифр.</w:t>
            </w:r>
          </w:p>
          <w:p w:rsidR="00D14E3E" w:rsidRDefault="00D14E3E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На листе бумаги  изображены цифры, отличающиеся цветом, размером, формой.  Надо  найти,  отвлекаясь  от  несущественных  признаков,  одинаковые цифры.</w:t>
            </w:r>
          </w:p>
          <w:p w:rsidR="00D14E3E" w:rsidRDefault="00D14E3E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AD1CCE" w:rsidRDefault="00D14E3E" w:rsidP="00D14E3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№97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«Пронумеруй предметы»</w:t>
            </w:r>
          </w:p>
          <w:p w:rsidR="00D14E3E" w:rsidRDefault="00D14E3E" w:rsidP="00D14E3E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закрепить знание порядкового счета, умение нахо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 xml:space="preserve">дить недостающие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цифры.</w:t>
            </w:r>
          </w:p>
          <w:p w:rsidR="00D14E3E" w:rsidRDefault="00D14E3E" w:rsidP="00D14E3E">
            <w:pPr>
              <w:shd w:val="clear" w:color="auto" w:fill="FFFFFF"/>
              <w:spacing w:before="182"/>
              <w:ind w:right="24"/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Предлагается  рисунок,  на  котором  нужно  восстановить последовательность в нумерации. “Выпадать” из нумерации могут сначала 1—2 цифры, а потом больше.</w:t>
            </w:r>
          </w:p>
          <w:p w:rsidR="00D14E3E" w:rsidRPr="00AD1CC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14E3E" w:rsidRP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№98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«Наклей цифры»</w:t>
            </w:r>
          </w:p>
          <w:p w:rsidR="00D14E3E" w:rsidRPr="00C82596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D14E3E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упражнять в нахождении места цифр в числовом ряду, последующего и предыдущего числа.</w:t>
            </w:r>
          </w:p>
          <w:p w:rsidR="00D14E3E" w:rsidRPr="00C82596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  <w:p w:rsidR="00D14E3E" w:rsidRPr="00AD1CCE" w:rsidRDefault="00D14E3E" w:rsidP="00D14E3E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Предлагается  наклеить  цифры  по  порядку,  пронумеровав  этажи  в многоэтажном доме, стулья в ряду и т.д.</w:t>
            </w: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D14E3E" w:rsidP="00B40573">
            <w:pPr>
              <w:ind w:left="-900" w:firstLine="540"/>
              <w:jc w:val="center"/>
            </w:pPr>
          </w:p>
          <w:p w:rsidR="00D14E3E" w:rsidRDefault="0061284B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lastRenderedPageBreak/>
              <w:t>№101</w:t>
            </w:r>
            <w:r w:rsidR="00D14E3E"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«Числовые фигуры»</w:t>
            </w:r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  <w:r w:rsidRPr="004644FD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</w:t>
            </w:r>
            <w:r w:rsidRPr="004644FD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8"/>
                <w:szCs w:val="28"/>
              </w:rPr>
              <w:t>:</w:t>
            </w:r>
            <w:r w:rsidRPr="00AD1CCE">
              <w:rPr>
                <w:rFonts w:ascii="Times New Roman" w:hAnsi="Times New Roman" w:cs="Times New Roman"/>
                <w:iCs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закреплять умение считать, ориентироваться в циф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softHyphen/>
              <w:t>рах,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упражнять в счете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</w:t>
            </w:r>
          </w:p>
          <w:p w:rsidR="00D14E3E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</w:pPr>
          </w:p>
          <w:p w:rsid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Детям раздаются карточки — «числовые фигуры». Это — «деньги». Цены на игрушки обозначены цифрами.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«Купить» игрушку в «магазине» можно, если «числовая» фигура соответствует «ценнику» — цифре, указанной на карточке.</w:t>
            </w:r>
            <w:proofErr w:type="gramEnd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proofErr w:type="gramStart"/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Усложнение: «продавец» может дать «сдачу», а «покупатель» заплатить за игрушку несколькими карточками — «числовыми  фигурами».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br/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br/>
            </w:r>
            <w:r w:rsidR="0061284B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>№102</w:t>
            </w:r>
            <w:r w:rsidRPr="00D14E3E"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  <w:t xml:space="preserve"> Упражнение «Соедини точки»</w:t>
            </w:r>
            <w:proofErr w:type="gramEnd"/>
          </w:p>
          <w:p w:rsidR="00D14E3E" w:rsidRPr="00D14E3E" w:rsidRDefault="00D14E3E" w:rsidP="00D14E3E">
            <w:pPr>
              <w:jc w:val="center"/>
              <w:rPr>
                <w:rFonts w:ascii="Times New Roman" w:hAnsi="Times New Roman" w:cs="Times New Roman"/>
                <w:b/>
                <w:color w:val="FF5050"/>
                <w:sz w:val="36"/>
                <w:szCs w:val="32"/>
              </w:rPr>
            </w:pPr>
          </w:p>
          <w:p w:rsidR="00D14E3E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58076A">
              <w:rPr>
                <w:rFonts w:ascii="Times New Roman" w:hAnsi="Times New Roman" w:cs="Times New Roman"/>
                <w:i/>
                <w:color w:val="595959" w:themeColor="text1" w:themeTint="A6"/>
                <w:sz w:val="28"/>
                <w:szCs w:val="28"/>
              </w:rPr>
              <w:t>Дидактические задачи: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упражнять в нахождении места цифр в числовом ряду.</w:t>
            </w:r>
          </w:p>
          <w:p w:rsidR="00D14E3E" w:rsidRPr="00C82596" w:rsidRDefault="00D14E3E" w:rsidP="00D14E3E">
            <w:pPr>
              <w:shd w:val="clear" w:color="auto" w:fill="FFFFFF"/>
              <w:spacing w:before="38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  <w:p w:rsidR="00D14E3E" w:rsidRDefault="00D14E3E" w:rsidP="00D14E3E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Ребенку предлагается соединить точки в порядке, обозначенном цифрами. Если допущена ошибка, то предметное изображение (корабль, дом и т. д.) не получится.</w:t>
            </w: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br/>
            </w:r>
          </w:p>
          <w:p w:rsidR="00F84168" w:rsidRDefault="00D14E3E" w:rsidP="00D14E3E">
            <w:pPr>
              <w:ind w:left="-900" w:firstLine="540"/>
              <w:jc w:val="both"/>
            </w:pPr>
            <w:r w:rsidRPr="00AD1CCE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br/>
            </w:r>
          </w:p>
          <w:p w:rsidR="004422FF" w:rsidRDefault="004422FF" w:rsidP="007A1B51">
            <w:pPr>
              <w:ind w:left="-900" w:firstLine="540"/>
              <w:jc w:val="both"/>
            </w:pPr>
          </w:p>
          <w:p w:rsidR="004422FF" w:rsidRDefault="004422FF" w:rsidP="007A1B51">
            <w:pPr>
              <w:ind w:left="-900" w:firstLine="540"/>
              <w:jc w:val="both"/>
            </w:pPr>
          </w:p>
        </w:tc>
      </w:tr>
    </w:tbl>
    <w:p w:rsidR="00EF7FE0" w:rsidRPr="00222B23" w:rsidRDefault="00EF7FE0" w:rsidP="0056650D">
      <w:pPr>
        <w:tabs>
          <w:tab w:val="left" w:pos="11556"/>
        </w:tabs>
      </w:pPr>
    </w:p>
    <w:sectPr w:rsidR="00EF7FE0" w:rsidRPr="00222B23" w:rsidSect="00222B23">
      <w:pgSz w:w="16838" w:h="11906" w:orient="landscape"/>
      <w:pgMar w:top="794" w:right="170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241F38"/>
    <w:lvl w:ilvl="0">
      <w:numFmt w:val="bullet"/>
      <w:lvlText w:val="*"/>
      <w:lvlJc w:val="left"/>
    </w:lvl>
  </w:abstractNum>
  <w:abstractNum w:abstractNumId="1">
    <w:nsid w:val="17ED0D39"/>
    <w:multiLevelType w:val="hybridMultilevel"/>
    <w:tmpl w:val="DF321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308F"/>
    <w:multiLevelType w:val="multilevel"/>
    <w:tmpl w:val="3BD2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10982"/>
    <w:multiLevelType w:val="hybridMultilevel"/>
    <w:tmpl w:val="F916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47E20"/>
    <w:multiLevelType w:val="hybridMultilevel"/>
    <w:tmpl w:val="B678B9C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2B23"/>
    <w:rsid w:val="0000182B"/>
    <w:rsid w:val="00002565"/>
    <w:rsid w:val="00003954"/>
    <w:rsid w:val="000107CB"/>
    <w:rsid w:val="0004769C"/>
    <w:rsid w:val="0004793E"/>
    <w:rsid w:val="000F128D"/>
    <w:rsid w:val="0010309D"/>
    <w:rsid w:val="001B032C"/>
    <w:rsid w:val="001D5CD9"/>
    <w:rsid w:val="00205FA2"/>
    <w:rsid w:val="00222B23"/>
    <w:rsid w:val="00266FC5"/>
    <w:rsid w:val="00294C74"/>
    <w:rsid w:val="002B26D0"/>
    <w:rsid w:val="0034792C"/>
    <w:rsid w:val="0039697D"/>
    <w:rsid w:val="003D14E4"/>
    <w:rsid w:val="00426E35"/>
    <w:rsid w:val="004422FF"/>
    <w:rsid w:val="004A26D2"/>
    <w:rsid w:val="004C784A"/>
    <w:rsid w:val="004E6680"/>
    <w:rsid w:val="00541FF0"/>
    <w:rsid w:val="0056650D"/>
    <w:rsid w:val="00572A50"/>
    <w:rsid w:val="005978FB"/>
    <w:rsid w:val="005D656A"/>
    <w:rsid w:val="00600954"/>
    <w:rsid w:val="00611430"/>
    <w:rsid w:val="0061284B"/>
    <w:rsid w:val="006B0730"/>
    <w:rsid w:val="007A1B51"/>
    <w:rsid w:val="007B4B47"/>
    <w:rsid w:val="007B567B"/>
    <w:rsid w:val="00815C2A"/>
    <w:rsid w:val="00823AF0"/>
    <w:rsid w:val="00835E1F"/>
    <w:rsid w:val="00854A64"/>
    <w:rsid w:val="008F4119"/>
    <w:rsid w:val="00936815"/>
    <w:rsid w:val="009B1B28"/>
    <w:rsid w:val="00AB7023"/>
    <w:rsid w:val="00AD3677"/>
    <w:rsid w:val="00B40573"/>
    <w:rsid w:val="00B65D04"/>
    <w:rsid w:val="00B90FD3"/>
    <w:rsid w:val="00BB65BB"/>
    <w:rsid w:val="00D14E3E"/>
    <w:rsid w:val="00D67F4F"/>
    <w:rsid w:val="00DC1499"/>
    <w:rsid w:val="00DD1602"/>
    <w:rsid w:val="00E2674A"/>
    <w:rsid w:val="00E56412"/>
    <w:rsid w:val="00E95456"/>
    <w:rsid w:val="00E968E7"/>
    <w:rsid w:val="00EF7FE0"/>
    <w:rsid w:val="00F06DFE"/>
    <w:rsid w:val="00F529C9"/>
    <w:rsid w:val="00F8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C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C78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030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4C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C78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030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9C54-D2FC-4816-9344-EAAA4420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9225</Words>
  <Characters>52584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userс</dc:creator>
  <cp:keywords/>
  <dc:description/>
  <cp:lastModifiedBy>admin</cp:lastModifiedBy>
  <cp:revision>4</cp:revision>
  <cp:lastPrinted>2010-02-20T20:42:00Z</cp:lastPrinted>
  <dcterms:created xsi:type="dcterms:W3CDTF">2014-09-17T16:39:00Z</dcterms:created>
  <dcterms:modified xsi:type="dcterms:W3CDTF">2015-11-03T18:35:00Z</dcterms:modified>
</cp:coreProperties>
</file>