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5C" w:rsidRDefault="00F43D5C" w:rsidP="00F43D5C">
      <w:pPr>
        <w:rPr>
          <w:sz w:val="28"/>
          <w:szCs w:val="28"/>
        </w:rPr>
      </w:pPr>
      <w:r w:rsidRPr="00B92A2C">
        <w:rPr>
          <w:sz w:val="28"/>
          <w:szCs w:val="28"/>
        </w:rPr>
        <w:t>Муниципальное бюджетное общеобразовательное учреждение</w:t>
      </w:r>
      <w:r>
        <w:rPr>
          <w:sz w:val="28"/>
          <w:szCs w:val="28"/>
        </w:rPr>
        <w:t xml:space="preserve">  </w:t>
      </w:r>
      <w:r w:rsidRPr="00B92A2C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B92A2C">
        <w:rPr>
          <w:sz w:val="28"/>
          <w:szCs w:val="28"/>
        </w:rPr>
        <w:t>зовская</w:t>
      </w:r>
      <w:r>
        <w:rPr>
          <w:sz w:val="28"/>
          <w:szCs w:val="28"/>
        </w:rPr>
        <w:t xml:space="preserve"> средняя образовательная школа «Образовательно – воспитательный центр</w:t>
      </w:r>
    </w:p>
    <w:p w:rsidR="00F43D5C" w:rsidRPr="0088018E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Start w:id="0" w:name="_GoBack"/>
      <w:r>
        <w:rPr>
          <w:sz w:val="28"/>
          <w:szCs w:val="28"/>
        </w:rPr>
        <w:t xml:space="preserve">    </w:t>
      </w:r>
      <w:r w:rsidRPr="00837F85">
        <w:rPr>
          <w:b/>
          <w:sz w:val="48"/>
          <w:szCs w:val="48"/>
        </w:rPr>
        <w:t>Конкурс</w:t>
      </w:r>
      <w:r>
        <w:rPr>
          <w:b/>
          <w:sz w:val="48"/>
          <w:szCs w:val="48"/>
        </w:rPr>
        <w:t xml:space="preserve"> «В стране </w:t>
      </w:r>
      <w:proofErr w:type="spellStart"/>
      <w:r>
        <w:rPr>
          <w:b/>
          <w:sz w:val="48"/>
          <w:szCs w:val="48"/>
        </w:rPr>
        <w:t>Смешариков</w:t>
      </w:r>
      <w:proofErr w:type="spellEnd"/>
      <w:r>
        <w:rPr>
          <w:b/>
          <w:sz w:val="48"/>
          <w:szCs w:val="48"/>
        </w:rPr>
        <w:t>».</w:t>
      </w:r>
    </w:p>
    <w:bookmarkEnd w:id="0"/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7F85">
        <w:rPr>
          <w:sz w:val="28"/>
          <w:szCs w:val="28"/>
        </w:rPr>
        <w:t xml:space="preserve">(математическое развлечение для детей </w:t>
      </w:r>
      <w:r>
        <w:rPr>
          <w:sz w:val="28"/>
          <w:szCs w:val="28"/>
        </w:rPr>
        <w:t xml:space="preserve">подготовительной группы)                       Воспитатель: </w:t>
      </w:r>
      <w:proofErr w:type="spellStart"/>
      <w:r>
        <w:rPr>
          <w:sz w:val="28"/>
          <w:szCs w:val="28"/>
        </w:rPr>
        <w:t>Лагункова</w:t>
      </w:r>
      <w:proofErr w:type="spellEnd"/>
      <w:r>
        <w:rPr>
          <w:sz w:val="28"/>
          <w:szCs w:val="28"/>
        </w:rPr>
        <w:t xml:space="preserve">  2015г.</w:t>
      </w:r>
    </w:p>
    <w:p w:rsidR="00F43D5C" w:rsidRPr="00833DEF" w:rsidRDefault="00F43D5C" w:rsidP="00F43D5C">
      <w:pPr>
        <w:rPr>
          <w:sz w:val="28"/>
          <w:szCs w:val="28"/>
        </w:rPr>
      </w:pPr>
      <w:r w:rsidRPr="00837F85">
        <w:rPr>
          <w:b/>
          <w:sz w:val="28"/>
          <w:szCs w:val="28"/>
        </w:rPr>
        <w:t xml:space="preserve">Цель: 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>-закреплять названия и свойства геометрических фигур. Счёт в прямом и обратном порядке в пределах 10, умение решать текстовые стихотворные задачи;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>- развивать умение создавать различные формы из набора геометрических фигур, творческое воображение, смекалку, логическое мышление;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>- воспитывать интерес к логическим задачам, взаимопомощь, дружелюбие.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Участники6 взрослые переодетые в костюмы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роша, </w:t>
      </w:r>
      <w:proofErr w:type="spellStart"/>
      <w:r>
        <w:rPr>
          <w:sz w:val="28"/>
          <w:szCs w:val="28"/>
        </w:rPr>
        <w:t>Бараша</w:t>
      </w:r>
      <w:proofErr w:type="spellEnd"/>
      <w:r>
        <w:rPr>
          <w:sz w:val="28"/>
          <w:szCs w:val="28"/>
        </w:rPr>
        <w:t xml:space="preserve"> и Ёжика; ведущий две команды подготовительной группы.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  Оборудование; две подставки, магниты, грамоты, письма из сказочной страны </w:t>
      </w:r>
      <w:proofErr w:type="spellStart"/>
      <w:r>
        <w:rPr>
          <w:sz w:val="28"/>
          <w:szCs w:val="28"/>
        </w:rPr>
        <w:t>Смешариков</w:t>
      </w:r>
      <w:proofErr w:type="spellEnd"/>
      <w:r>
        <w:rPr>
          <w:sz w:val="28"/>
          <w:szCs w:val="28"/>
        </w:rPr>
        <w:t>, два кроссворда на листах ватмана, две схемы к ним для игры «</w:t>
      </w:r>
      <w:proofErr w:type="spellStart"/>
      <w:r>
        <w:rPr>
          <w:sz w:val="28"/>
          <w:szCs w:val="28"/>
        </w:rPr>
        <w:t>Танграм</w:t>
      </w:r>
      <w:proofErr w:type="spellEnd"/>
      <w:r>
        <w:rPr>
          <w:sz w:val="28"/>
          <w:szCs w:val="28"/>
        </w:rPr>
        <w:t>»,  изображение кочек с числами от 0 до 10 (два набора).  Эмблемы с названиями команд, маркеры или восковые мелки.</w:t>
      </w:r>
    </w:p>
    <w:p w:rsidR="00F43D5C" w:rsidRDefault="00F43D5C" w:rsidP="00F43D5C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Зал красочно оформлен. На стульях поставленных полукругом, сидят болельщики. Под музыку выходят две команды – «</w:t>
      </w:r>
      <w:proofErr w:type="spellStart"/>
      <w:proofErr w:type="gramStart"/>
      <w:r>
        <w:rPr>
          <w:i/>
          <w:sz w:val="28"/>
          <w:szCs w:val="28"/>
        </w:rPr>
        <w:t>Крош</w:t>
      </w:r>
      <w:proofErr w:type="spellEnd"/>
      <w:r>
        <w:rPr>
          <w:i/>
          <w:sz w:val="28"/>
          <w:szCs w:val="28"/>
        </w:rPr>
        <w:t>» и</w:t>
      </w:r>
      <w:proofErr w:type="gramEnd"/>
      <w:r>
        <w:rPr>
          <w:i/>
          <w:sz w:val="28"/>
          <w:szCs w:val="28"/>
        </w:rPr>
        <w:t xml:space="preserve"> «Ёжик»- и садятся на отведённые места. Ведущий представляет болельщикам команды и их капитанов, знакомит с правилами конкурса.</w:t>
      </w:r>
    </w:p>
    <w:p w:rsidR="00F43D5C" w:rsidRDefault="00F43D5C" w:rsidP="00F43D5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Ведущий. Здравствуйте. Ребята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Сегодня у нас состоится небольшой праздник. А придумали его для вас знакомые всем вам 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Недавно в стране </w:t>
      </w:r>
      <w:proofErr w:type="spellStart"/>
      <w:r>
        <w:rPr>
          <w:sz w:val="28"/>
          <w:szCs w:val="28"/>
        </w:rPr>
        <w:t>Смешариков</w:t>
      </w:r>
      <w:proofErr w:type="spellEnd"/>
      <w:r>
        <w:rPr>
          <w:sz w:val="28"/>
          <w:szCs w:val="28"/>
        </w:rPr>
        <w:t xml:space="preserve"> прошёл конкурс знатоков. Самыми умными и находчивыми оказались </w:t>
      </w:r>
      <w:proofErr w:type="spellStart"/>
      <w:r>
        <w:rPr>
          <w:sz w:val="28"/>
          <w:szCs w:val="28"/>
        </w:rPr>
        <w:t>Бараш</w:t>
      </w:r>
      <w:proofErr w:type="spellEnd"/>
      <w:r>
        <w:rPr>
          <w:sz w:val="28"/>
          <w:szCs w:val="28"/>
        </w:rPr>
        <w:t xml:space="preserve"> и Ка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Карыч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Ёжик тоже решили выяснить. Кто из них больше знает. Для этого им нужна ваша помощь. Хотите помочь?</w:t>
      </w:r>
    </w:p>
    <w:p w:rsidR="00F43D5C" w:rsidRDefault="00F43D5C" w:rsidP="00F43D5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i/>
          <w:sz w:val="28"/>
          <w:szCs w:val="28"/>
        </w:rPr>
        <w:t>Дети отвечают.</w:t>
      </w:r>
    </w:p>
    <w:p w:rsidR="00F43D5C" w:rsidRDefault="00F43D5C" w:rsidP="00F43D5C">
      <w:pPr>
        <w:rPr>
          <w:sz w:val="28"/>
          <w:szCs w:val="28"/>
        </w:rPr>
      </w:pPr>
      <w:r w:rsidRPr="0006509F">
        <w:rPr>
          <w:sz w:val="28"/>
          <w:szCs w:val="28"/>
        </w:rPr>
        <w:lastRenderedPageBreak/>
        <w:t>Друзья не сомневались. Что вы им поможете. Поэтому они попросили</w:t>
      </w:r>
      <w:r>
        <w:rPr>
          <w:sz w:val="28"/>
          <w:szCs w:val="28"/>
        </w:rPr>
        <w:t xml:space="preserve"> своего </w:t>
      </w:r>
      <w:proofErr w:type="spellStart"/>
      <w:r>
        <w:rPr>
          <w:sz w:val="28"/>
          <w:szCs w:val="28"/>
        </w:rPr>
        <w:t>Бараша</w:t>
      </w:r>
      <w:proofErr w:type="spellEnd"/>
      <w:r>
        <w:rPr>
          <w:sz w:val="28"/>
          <w:szCs w:val="28"/>
        </w:rPr>
        <w:t xml:space="preserve"> придумать для вас задание. </w:t>
      </w:r>
      <w:proofErr w:type="spellStart"/>
      <w:r>
        <w:rPr>
          <w:sz w:val="28"/>
          <w:szCs w:val="28"/>
        </w:rPr>
        <w:t>Бараш</w:t>
      </w:r>
      <w:proofErr w:type="spellEnd"/>
      <w:r>
        <w:rPr>
          <w:sz w:val="28"/>
          <w:szCs w:val="28"/>
        </w:rPr>
        <w:t xml:space="preserve"> сегодня у нас в гостях в качестве члена жюри. Выберем две команды: одна команда будет набирать очки для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роша – «команда Кроша»; другая будет играть за Ёжика- 2команда Ёжика». Поприветствуем, ребята, обе команды! Болельщики должны внимательно следить за ответами игроков. Нельзя подсказывать или мешать участникам. 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Итак, сейчас мы узнаем, как вы умеете считать, отгадывать загадки. Решать математические задачи, насколько вы ловкие, внимательные. Находчивые и дружные. Начинаем конкурс знатоков!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Сначала разминка. Каждая команда должна отгадать по четыре загадки. За каждую отгаданную загадку команды получают по одной фишке (баллу).</w:t>
      </w:r>
    </w:p>
    <w:p w:rsidR="00F43D5C" w:rsidRDefault="00F43D5C" w:rsidP="00F43D5C">
      <w:pPr>
        <w:rPr>
          <w:b/>
          <w:sz w:val="28"/>
          <w:szCs w:val="28"/>
        </w:rPr>
      </w:pPr>
      <w:r w:rsidRPr="007475F2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7475F2">
        <w:rPr>
          <w:b/>
          <w:sz w:val="28"/>
          <w:szCs w:val="28"/>
        </w:rPr>
        <w:t xml:space="preserve">   Разминка</w:t>
      </w:r>
    </w:p>
    <w:p w:rsidR="00F43D5C" w:rsidRDefault="00F43D5C" w:rsidP="00F43D5C">
      <w:pPr>
        <w:rPr>
          <w:sz w:val="28"/>
          <w:szCs w:val="28"/>
        </w:rPr>
      </w:pPr>
      <w:r w:rsidRPr="007475F2">
        <w:rPr>
          <w:sz w:val="28"/>
          <w:szCs w:val="28"/>
        </w:rPr>
        <w:t>Первая загадка для кома</w:t>
      </w:r>
      <w:r>
        <w:rPr>
          <w:sz w:val="28"/>
          <w:szCs w:val="28"/>
        </w:rPr>
        <w:t>н</w:t>
      </w:r>
      <w:r w:rsidRPr="007475F2">
        <w:rPr>
          <w:sz w:val="28"/>
          <w:szCs w:val="28"/>
        </w:rPr>
        <w:t>ды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>»: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Он давно знакомый мой,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Каждый угол в нём прямой,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Все четыре стороны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Одинаковой длины.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Вам его представить рад,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А зовут его…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Квадрат)</w:t>
      </w:r>
    </w:p>
    <w:p w:rsidR="00F43D5C" w:rsidRPr="00146559" w:rsidRDefault="00F43D5C" w:rsidP="00F43D5C">
      <w:pPr>
        <w:rPr>
          <w:sz w:val="28"/>
          <w:szCs w:val="28"/>
        </w:rPr>
      </w:pPr>
      <w:r w:rsidRPr="00146559">
        <w:rPr>
          <w:sz w:val="28"/>
          <w:szCs w:val="28"/>
        </w:rPr>
        <w:t xml:space="preserve">                           </w:t>
      </w:r>
      <w:r w:rsidRPr="00146559">
        <w:rPr>
          <w:i/>
          <w:sz w:val="28"/>
          <w:szCs w:val="28"/>
        </w:rPr>
        <w:t>Команда отвечает</w:t>
      </w:r>
      <w:r w:rsidRPr="00146559">
        <w:rPr>
          <w:sz w:val="28"/>
          <w:szCs w:val="28"/>
        </w:rPr>
        <w:t>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Правильно команда «Крош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зарабатывает один балл. Жюри, положите фишку в копилку команды.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Первая загадка для команды «Ёжик»: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Что похоже на открытку,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На конверт и на альбом?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Что сравнить. Ребята, можно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С одеялом и ковром?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Вы подумайте. Скажите.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Только помнить вы должны</w:t>
      </w:r>
      <w:proofErr w:type="gramStart"/>
      <w:r>
        <w:rPr>
          <w:sz w:val="28"/>
          <w:szCs w:val="28"/>
        </w:rPr>
        <w:t>6</w:t>
      </w:r>
      <w:proofErr w:type="gramEnd"/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Стороны фигуры этой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Противоположные равны.  (Прямоугольник)</w:t>
      </w:r>
    </w:p>
    <w:p w:rsidR="00F43D5C" w:rsidRPr="00146559" w:rsidRDefault="00F43D5C" w:rsidP="00F43D5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146559">
        <w:rPr>
          <w:i/>
          <w:sz w:val="28"/>
          <w:szCs w:val="28"/>
        </w:rPr>
        <w:t>Команда отвечает.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Правильно. Команда «Ёжик» тоже зарабатывает один балл. Жюри, положите фишку в копилку команды.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Вторая загадка для команды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>»: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Нет углов у меня,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А похож на блюдце я.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Кто же я такой, друзья?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Назовите вы меня!   (Круг)</w:t>
      </w:r>
    </w:p>
    <w:p w:rsidR="00F43D5C" w:rsidRDefault="00F43D5C" w:rsidP="00F43D5C">
      <w:pPr>
        <w:rPr>
          <w:sz w:val="28"/>
          <w:szCs w:val="28"/>
        </w:rPr>
      </w:pPr>
      <w:r w:rsidRPr="00146559">
        <w:rPr>
          <w:i/>
          <w:sz w:val="28"/>
          <w:szCs w:val="28"/>
        </w:rPr>
        <w:t xml:space="preserve">                                 Команда отвечает</w:t>
      </w:r>
      <w:r>
        <w:rPr>
          <w:sz w:val="28"/>
          <w:szCs w:val="28"/>
        </w:rPr>
        <w:t>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Уважаемые члены жюри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удьте внимательны и положите фишку в копилку команды.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Вторая загадка для команды «Ёжик»: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Три сторонки, три угла,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Отвечайте, кто же я?   (Треугольник)</w:t>
      </w:r>
    </w:p>
    <w:p w:rsidR="00F43D5C" w:rsidRDefault="00F43D5C" w:rsidP="00F43D5C">
      <w:pPr>
        <w:rPr>
          <w:i/>
          <w:sz w:val="28"/>
          <w:szCs w:val="28"/>
        </w:rPr>
      </w:pPr>
      <w:r w:rsidRPr="00146559">
        <w:rPr>
          <w:i/>
          <w:sz w:val="28"/>
          <w:szCs w:val="28"/>
        </w:rPr>
        <w:t xml:space="preserve">                                 Команда отвечает.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Наши команды успели заработать по несколько очков. Что же будет дальше.   Третья загадка для команды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 xml:space="preserve">»: 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На четырёх ногах стою,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Но ходить я не могу. (Стол)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Третья загадка для команды «Ёжик»: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Этот конь не ест овса,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Вместо ног – два колеса.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Сядь верхом и мчись на нём,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Только лучше правь рулём!  (Велосипед)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Четвёртая загадка для команды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>»: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Две сестрёнки, две плетёнки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Из овечьей шерсти тонкой.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Как гулять - так надевать,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Чтоб не мёрзли пять да пять.  (Варежки)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Четвёртая загадка для команды «Ёжик»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Пятёрка братьев неразлучна.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Им вместе никогда не скучно.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Они работают пером,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Пилою, ложкой, топором.  (Пальцы)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Итак, друзья подошла к концу наша разминка. Уважаемое жюри, огласите нам результаты этого конкурса.</w:t>
      </w:r>
    </w:p>
    <w:p w:rsidR="00F43D5C" w:rsidRDefault="00F43D5C" w:rsidP="00F43D5C">
      <w:pPr>
        <w:rPr>
          <w:i/>
          <w:sz w:val="28"/>
          <w:szCs w:val="28"/>
        </w:rPr>
      </w:pPr>
      <w:r w:rsidRPr="00D8028A">
        <w:rPr>
          <w:i/>
          <w:sz w:val="28"/>
          <w:szCs w:val="28"/>
        </w:rPr>
        <w:t xml:space="preserve">                        Жюри знакомит всех с результатами.</w:t>
      </w:r>
    </w:p>
    <w:p w:rsidR="00F43D5C" w:rsidRDefault="00F43D5C" w:rsidP="00F43D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Конкурс:</w:t>
      </w:r>
      <w:r w:rsidRPr="00D8028A">
        <w:rPr>
          <w:b/>
          <w:sz w:val="28"/>
          <w:szCs w:val="28"/>
        </w:rPr>
        <w:t xml:space="preserve">  «Дорисуй и отгадай!»</w:t>
      </w:r>
    </w:p>
    <w:p w:rsidR="00F43D5C" w:rsidRDefault="00F43D5C" w:rsidP="00F43D5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Ведущий. Перед каждой командой на стенде прикреплён лист бумаги с геометрической фигурой. Команда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 xml:space="preserve">», какая фигура нарисована у вас? (Круг)                                </w:t>
      </w:r>
      <w:r w:rsidRPr="00C035B9">
        <w:rPr>
          <w:i/>
          <w:sz w:val="28"/>
          <w:szCs w:val="28"/>
        </w:rPr>
        <w:t>Команда отвечает.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Правильно. Команда «Ёжик», какая фигура нарисована у вас? (Овал) </w:t>
      </w:r>
    </w:p>
    <w:p w:rsidR="00F43D5C" w:rsidRDefault="00F43D5C" w:rsidP="00F43D5C">
      <w:pPr>
        <w:rPr>
          <w:i/>
          <w:sz w:val="28"/>
          <w:szCs w:val="28"/>
        </w:rPr>
      </w:pPr>
      <w:r w:rsidRPr="00C035B9">
        <w:rPr>
          <w:i/>
          <w:sz w:val="28"/>
          <w:szCs w:val="28"/>
        </w:rPr>
        <w:t xml:space="preserve">                                              Команда отвечает.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Правильно!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Слушайте внимательно правила конкурса. Сейчас вы </w:t>
      </w:r>
      <w:proofErr w:type="gramStart"/>
      <w:r>
        <w:rPr>
          <w:sz w:val="28"/>
          <w:szCs w:val="28"/>
        </w:rPr>
        <w:t>должны</w:t>
      </w:r>
      <w:proofErr w:type="gramEnd"/>
      <w:r>
        <w:rPr>
          <w:sz w:val="28"/>
          <w:szCs w:val="28"/>
        </w:rPr>
        <w:t xml:space="preserve"> посоветоваться всей командой с помощниками – Ёжиком и </w:t>
      </w:r>
      <w:proofErr w:type="spellStart"/>
      <w:r>
        <w:rPr>
          <w:sz w:val="28"/>
          <w:szCs w:val="28"/>
        </w:rPr>
        <w:t>Крошем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животное вы будете рисовать. Советоваться надо тихо, чтобы болельщики вас не слышали. Затем по команде «Раз, два, три – беги!» каждый участник бежит к своему плакату и рисует одну деталь животного. Не забудьте, только одну! После того когда последний участник команды нарисует свою деталь, вторая команда должна угадать, какое животное вы задумали.</w:t>
      </w:r>
    </w:p>
    <w:p w:rsidR="00F43D5C" w:rsidRDefault="00F43D5C" w:rsidP="00F43D5C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Pr="0021489E">
        <w:rPr>
          <w:i/>
          <w:sz w:val="28"/>
          <w:szCs w:val="28"/>
        </w:rPr>
        <w:t>Несколько минут команды готовятся.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А пока команды готовятся я предлагаю болельщикам тоже заработать фишки для команды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роша и Ёжика. Отгадайте мои загадки. Засчитывается ответ в том случае. Если вы поднимаете руки.</w:t>
      </w:r>
    </w:p>
    <w:p w:rsidR="00F43D5C" w:rsidRDefault="00F43D5C" w:rsidP="00F43D5C">
      <w:pPr>
        <w:rPr>
          <w:sz w:val="28"/>
          <w:szCs w:val="28"/>
        </w:rPr>
      </w:pPr>
      <w:r w:rsidRPr="0021489E">
        <w:rPr>
          <w:i/>
          <w:sz w:val="28"/>
          <w:szCs w:val="28"/>
        </w:rPr>
        <w:t xml:space="preserve"> Вопросы для болельщиков</w:t>
      </w:r>
      <w:r>
        <w:rPr>
          <w:sz w:val="28"/>
          <w:szCs w:val="28"/>
        </w:rPr>
        <w:t>.</w:t>
      </w:r>
    </w:p>
    <w:p w:rsidR="00F43D5C" w:rsidRDefault="00F43D5C" w:rsidP="00F43D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Имеет четыре зуба. Каждый день появляется за столом. А ничего не ест. Что это?  (Вилка)</w:t>
      </w:r>
    </w:p>
    <w:p w:rsidR="00F43D5C" w:rsidRDefault="00F43D5C" w:rsidP="00F43D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Один ствол, много ветвей, а на веточках много гостей.  (Дерево) </w:t>
      </w:r>
    </w:p>
    <w:p w:rsidR="00F43D5C" w:rsidRDefault="00F43D5C" w:rsidP="00F43D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Всегда шагаем мы вдвоём, похожие, как братья. Мы за обедом – под столом, а ночью – под кроватью.  (Ботинки)</w:t>
      </w:r>
    </w:p>
    <w:p w:rsidR="00F43D5C" w:rsidRDefault="00F43D5C" w:rsidP="00F43D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 него четыре лапки, лапк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цап – царапки, пара чутких ушей, он угроза для мышей.  (Кот)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Думаю</w:t>
      </w:r>
      <w:proofErr w:type="gramEnd"/>
      <w:r>
        <w:rPr>
          <w:sz w:val="28"/>
          <w:szCs w:val="28"/>
        </w:rPr>
        <w:t xml:space="preserve"> наши команды уже готовы, приступаем ко второму конкурсу «Дорисуй и отгадай!» Команды приготовьтесь: «Раз, два, тр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беги!»</w:t>
      </w:r>
    </w:p>
    <w:p w:rsidR="00F43D5C" w:rsidRDefault="00F43D5C" w:rsidP="00F43D5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E00574">
        <w:rPr>
          <w:sz w:val="28"/>
          <w:szCs w:val="28"/>
        </w:rPr>
        <w:t>Команды</w:t>
      </w:r>
      <w:r w:rsidRPr="00E00574">
        <w:rPr>
          <w:i/>
          <w:sz w:val="28"/>
          <w:szCs w:val="28"/>
        </w:rPr>
        <w:t xml:space="preserve"> выполняют задания.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Подведём итоги конкурса. Давайте </w:t>
      </w:r>
      <w:proofErr w:type="gramStart"/>
      <w:r>
        <w:rPr>
          <w:sz w:val="28"/>
          <w:szCs w:val="28"/>
        </w:rPr>
        <w:t>назовём</w:t>
      </w:r>
      <w:proofErr w:type="gramEnd"/>
      <w:r>
        <w:rPr>
          <w:sz w:val="28"/>
          <w:szCs w:val="28"/>
        </w:rPr>
        <w:t xml:space="preserve"> кого нарисовали нам команды. </w:t>
      </w:r>
    </w:p>
    <w:p w:rsidR="00F43D5C" w:rsidRDefault="00F43D5C" w:rsidP="00F43D5C">
      <w:pPr>
        <w:rPr>
          <w:i/>
          <w:sz w:val="28"/>
          <w:szCs w:val="28"/>
        </w:rPr>
      </w:pPr>
      <w:r w:rsidRPr="00E00574">
        <w:rPr>
          <w:i/>
          <w:sz w:val="28"/>
          <w:szCs w:val="28"/>
        </w:rPr>
        <w:t xml:space="preserve">                                              Болельщики называют животных.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Жюри огласите результаты конкурса.</w:t>
      </w:r>
    </w:p>
    <w:p w:rsidR="00F43D5C" w:rsidRPr="00E00574" w:rsidRDefault="00F43D5C" w:rsidP="00F43D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E00574">
        <w:rPr>
          <w:b/>
          <w:sz w:val="28"/>
          <w:szCs w:val="28"/>
        </w:rPr>
        <w:t xml:space="preserve">Конкурс капитанов – </w:t>
      </w:r>
    </w:p>
    <w:p w:rsidR="00F43D5C" w:rsidRDefault="00F43D5C" w:rsidP="00F43D5C">
      <w:pPr>
        <w:rPr>
          <w:b/>
          <w:sz w:val="28"/>
          <w:szCs w:val="28"/>
        </w:rPr>
      </w:pPr>
      <w:r w:rsidRPr="00E00574">
        <w:rPr>
          <w:b/>
          <w:sz w:val="28"/>
          <w:szCs w:val="28"/>
        </w:rPr>
        <w:t xml:space="preserve">                                               Игра «Сложи фигуру»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Ведущий. Капитаны слушайте внимательно правила конкурса. Перед вами рисунк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схемы. Назовите. Кто изображён на этих схемах? Рядом со схемами лежат геометрические фигуры, разные по форме и величине. По сигналу « Раз. Два. Тр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сложи!» вы должны быстро сложить фигуру. Кто быстрее сложит, тот и выигрывает! Капитаны, приготовьтесь: «Раз, два, три – сложи!»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Жюри </w:t>
      </w:r>
      <w:proofErr w:type="gramStart"/>
      <w:r>
        <w:rPr>
          <w:sz w:val="28"/>
          <w:szCs w:val="28"/>
        </w:rPr>
        <w:t>подведите</w:t>
      </w:r>
      <w:proofErr w:type="gramEnd"/>
      <w:r>
        <w:rPr>
          <w:sz w:val="28"/>
          <w:szCs w:val="28"/>
        </w:rPr>
        <w:t xml:space="preserve"> пожалуйста, итоги конкурса.</w:t>
      </w:r>
    </w:p>
    <w:p w:rsidR="00F43D5C" w:rsidRDefault="00F43D5C" w:rsidP="00F43D5C">
      <w:pPr>
        <w:rPr>
          <w:b/>
          <w:sz w:val="28"/>
          <w:szCs w:val="28"/>
        </w:rPr>
      </w:pPr>
      <w:r w:rsidRPr="00C77C1C">
        <w:rPr>
          <w:b/>
          <w:sz w:val="28"/>
          <w:szCs w:val="28"/>
        </w:rPr>
        <w:t xml:space="preserve">                                           Конкурс: «Удивительный пирог»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Ведущий. Сейчас узнаем, сколько у ребят смекалки, умеют ли они быстро считать и думать. Ответы не выкрикивайте, а поднимайте руку и называйте.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 каждый правильный ответ команда зарабатывает фишку.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Вопросы для команды «Ёжик»</w:t>
      </w:r>
    </w:p>
    <w:p w:rsidR="00F43D5C" w:rsidRDefault="00F43D5C" w:rsidP="00F43D5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 бабушки Даши внучка Маша, кот Пушок, собака Дружок. Сколько у бабушки внучков?  (Одна Маша)</w:t>
      </w:r>
      <w:r w:rsidRPr="00461EF0">
        <w:rPr>
          <w:sz w:val="28"/>
          <w:szCs w:val="28"/>
        </w:rPr>
        <w:t xml:space="preserve"> </w:t>
      </w:r>
    </w:p>
    <w:p w:rsidR="00F43D5C" w:rsidRDefault="00F43D5C" w:rsidP="00F43D5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дереве сидят четыре птицы: два воробья, остальные вороны. Сколько ворон?   (Две)</w:t>
      </w:r>
    </w:p>
    <w:p w:rsidR="00F43D5C" w:rsidRDefault="00F43D5C" w:rsidP="00F43D5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Пять щенят в футбол играли, одного домой позвали. Он в окно глядит, считает, сколь их теперь играет?   (Четыре)</w:t>
      </w:r>
    </w:p>
    <w:p w:rsidR="00F43D5C" w:rsidRDefault="00F43D5C" w:rsidP="00F43D5C">
      <w:pPr>
        <w:rPr>
          <w:i/>
          <w:sz w:val="28"/>
          <w:szCs w:val="28"/>
        </w:rPr>
      </w:pPr>
      <w:r w:rsidRPr="00461EF0">
        <w:rPr>
          <w:i/>
          <w:sz w:val="28"/>
          <w:szCs w:val="28"/>
        </w:rPr>
        <w:t xml:space="preserve">                                   После каждой загадки ребята отвечают.</w:t>
      </w:r>
    </w:p>
    <w:p w:rsidR="00F43D5C" w:rsidRDefault="00F43D5C" w:rsidP="00F43D5C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Молодцы. Ребята! Все умеют считать.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Вопросы для команды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>»</w:t>
      </w:r>
    </w:p>
    <w:p w:rsidR="00F43D5C" w:rsidRDefault="00F43D5C" w:rsidP="00F43D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Над рекой летели птицы: голубь, щука, две синицы, два стрижа и пять угрей. Сколько птиц, ответь скорей?   (Пять)</w:t>
      </w:r>
    </w:p>
    <w:p w:rsidR="00F43D5C" w:rsidRDefault="00F43D5C" w:rsidP="00F43D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Первый Назар шёл на базар, второй Назар – с базара. Какой Назар купил товар, какой шёл без товара?   (Первый шёл без товара, второй – с товаром)</w:t>
      </w:r>
    </w:p>
    <w:p w:rsidR="00F43D5C" w:rsidRDefault="00F43D5C" w:rsidP="00F43D5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Мне туфельки мама вчера купила.</w:t>
      </w:r>
    </w:p>
    <w:p w:rsidR="00F43D5C" w:rsidRDefault="00F43D5C" w:rsidP="00F43D5C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Конфеты мне папа сегодня принёс.</w:t>
      </w:r>
    </w:p>
    <w:p w:rsidR="00F43D5C" w:rsidRDefault="00F43D5C" w:rsidP="00F43D5C">
      <w:pPr>
        <w:pStyle w:val="a3"/>
        <w:rPr>
          <w:sz w:val="28"/>
          <w:szCs w:val="28"/>
        </w:rPr>
      </w:pPr>
      <w:r>
        <w:rPr>
          <w:sz w:val="28"/>
          <w:szCs w:val="28"/>
        </w:rPr>
        <w:t>Сестра подарила мне щетку и мыло.</w:t>
      </w:r>
    </w:p>
    <w:p w:rsidR="00F43D5C" w:rsidRDefault="00F43D5C" w:rsidP="00F43D5C">
      <w:pPr>
        <w:pStyle w:val="a3"/>
        <w:rPr>
          <w:sz w:val="28"/>
          <w:szCs w:val="28"/>
        </w:rPr>
      </w:pPr>
      <w:r>
        <w:rPr>
          <w:sz w:val="28"/>
          <w:szCs w:val="28"/>
        </w:rPr>
        <w:t>А брат подарил заводной паровоз</w:t>
      </w:r>
    </w:p>
    <w:p w:rsidR="00F43D5C" w:rsidRDefault="00F43D5C" w:rsidP="00F43D5C">
      <w:pPr>
        <w:pStyle w:val="a3"/>
        <w:rPr>
          <w:sz w:val="28"/>
          <w:szCs w:val="28"/>
        </w:rPr>
      </w:pPr>
      <w:r>
        <w:rPr>
          <w:sz w:val="28"/>
          <w:szCs w:val="28"/>
        </w:rPr>
        <w:t>Сколько подарков получила девочка?   (Пять)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Жюри, подведите, пожалуйста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тоги конкурса.</w:t>
      </w:r>
    </w:p>
    <w:p w:rsidR="00F43D5C" w:rsidRDefault="00F43D5C" w:rsidP="00F43D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213C41">
        <w:rPr>
          <w:b/>
          <w:sz w:val="28"/>
          <w:szCs w:val="28"/>
        </w:rPr>
        <w:t>Конкурс: «Отгадай кроссворд»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Ведущий. Я буду загадывать загадки, а команды должны их отгадать. Отгадка записана на кроссворде. Слушайте внимательно. Первой буду спрашивать ту команду, которая быстрее поднимет руку. За каждое отгаданное слово команда получает фишку. </w:t>
      </w:r>
    </w:p>
    <w:p w:rsidR="00F43D5C" w:rsidRDefault="00F43D5C" w:rsidP="00F43D5C">
      <w:pPr>
        <w:rPr>
          <w:sz w:val="28"/>
          <w:szCs w:val="28"/>
        </w:rPr>
      </w:pPr>
      <w:r>
        <w:rPr>
          <w:sz w:val="28"/>
          <w:szCs w:val="28"/>
        </w:rPr>
        <w:t xml:space="preserve">  О каком времени года говорится в загадках?</w:t>
      </w:r>
    </w:p>
    <w:p w:rsidR="00F43D5C" w:rsidRDefault="00F43D5C" w:rsidP="00F43D5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Она приходит с лаской и со своею сказкой. Волшебной палочкой взмахнёт – в лесу подснежник расцветёт.   (Весна)</w:t>
      </w:r>
    </w:p>
    <w:p w:rsidR="00F43D5C" w:rsidRDefault="00F43D5C" w:rsidP="00F43D5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Птицы расцветают, дети загорают, солнце ярко </w:t>
      </w:r>
      <w:proofErr w:type="gramStart"/>
      <w:r>
        <w:rPr>
          <w:sz w:val="28"/>
          <w:szCs w:val="28"/>
        </w:rPr>
        <w:t>светит</w:t>
      </w:r>
      <w:proofErr w:type="gramEnd"/>
      <w:r>
        <w:rPr>
          <w:sz w:val="28"/>
          <w:szCs w:val="28"/>
        </w:rPr>
        <w:t xml:space="preserve"> и цветут цветы. (Лето)</w:t>
      </w:r>
    </w:p>
    <w:p w:rsidR="00F43D5C" w:rsidRDefault="00F43D5C" w:rsidP="00F43D5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Пришла она без красок и без кисти, а перекрасила все листья. ( Осень)</w:t>
      </w:r>
    </w:p>
    <w:p w:rsidR="00F43D5C" w:rsidRDefault="00F43D5C" w:rsidP="00F43D5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Запорошила  дорожки, разукрасила окошки, радость детям подарила и на санках прокатила. ( Зима) 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Ответьте на вопросы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>1.Как называются ноги машины?  ( Колёса)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>2. При помощи чего водитель управляет машиной?  ( При помощи руля)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>3. Что рычит в машине?   (Мотор)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>4. Как называется оболочка машины?   (Корпус)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>5. На чем в машине располагаются водитель и пассажиры?   (На сиденьях)</w:t>
      </w:r>
    </w:p>
    <w:p w:rsidR="00F43D5C" w:rsidRDefault="00F43D5C" w:rsidP="00F43D5C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6123A3">
        <w:rPr>
          <w:b/>
          <w:sz w:val="28"/>
          <w:szCs w:val="28"/>
        </w:rPr>
        <w:t>Конкурс: «Не намочи ноги»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Ведущий. Представьте, что вы оказались в лесу, перед вами – болото. Пройти через него можно только по кочкам. Причём наступать на кочки надо строго по порядку расположения цифр. Тот, кто ошибётся и встанет не на ту кочку, должен вернуться и начать путь сначала. Команды делятся на две части. Пятеро ребят из команды «</w:t>
      </w:r>
      <w:proofErr w:type="spellStart"/>
      <w:proofErr w:type="gram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>» и</w:t>
      </w:r>
      <w:proofErr w:type="gramEnd"/>
      <w:r>
        <w:rPr>
          <w:sz w:val="28"/>
          <w:szCs w:val="28"/>
        </w:rPr>
        <w:t xml:space="preserve"> дут по кочкам в одну сторону. А пятеро ребят из команды «Ёжик»  - в обратную сторону.  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Следующий игрок начинает движение лишь после того, как предыдущий пройдёт все кочки. Выигрывает команда, игроки которой не ошиблись и первыми перебрались через болото.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Наш конкурс знатоков подошёл к концу. Давайте подведём итоги. Сосчитайте все вместе, сколько  фишек набрала команда «</w:t>
      </w:r>
      <w:proofErr w:type="spellStart"/>
      <w:r>
        <w:rPr>
          <w:sz w:val="28"/>
          <w:szCs w:val="28"/>
        </w:rPr>
        <w:t>Крош</w:t>
      </w:r>
      <w:proofErr w:type="spellEnd"/>
      <w:r>
        <w:rPr>
          <w:sz w:val="28"/>
          <w:szCs w:val="28"/>
        </w:rPr>
        <w:t>»,</w:t>
      </w:r>
    </w:p>
    <w:p w:rsidR="00F43D5C" w:rsidRDefault="00F43D5C" w:rsidP="00F43D5C">
      <w:pPr>
        <w:ind w:left="360"/>
        <w:rPr>
          <w:sz w:val="28"/>
          <w:szCs w:val="28"/>
        </w:rPr>
      </w:pPr>
      <w:r>
        <w:rPr>
          <w:sz w:val="28"/>
          <w:szCs w:val="28"/>
        </w:rPr>
        <w:t>А теперь сосчитаем, сколько фишек набрала команда «Ёжик». Победила команда…(Называет победителя) Поздравляем участников команды и вручаем им грамоты.</w:t>
      </w:r>
    </w:p>
    <w:p w:rsidR="001C533B" w:rsidRPr="00F43D5C" w:rsidRDefault="001C533B" w:rsidP="00F43D5C">
      <w:pPr>
        <w:ind w:left="360"/>
        <w:rPr>
          <w:sz w:val="28"/>
          <w:szCs w:val="28"/>
        </w:rPr>
      </w:pPr>
    </w:p>
    <w:sectPr w:rsidR="001C533B" w:rsidRPr="00F4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76FA"/>
    <w:multiLevelType w:val="hybridMultilevel"/>
    <w:tmpl w:val="B81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35047"/>
    <w:multiLevelType w:val="hybridMultilevel"/>
    <w:tmpl w:val="EEA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6781A"/>
    <w:multiLevelType w:val="hybridMultilevel"/>
    <w:tmpl w:val="7C36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F7E0C"/>
    <w:multiLevelType w:val="hybridMultilevel"/>
    <w:tmpl w:val="502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00"/>
    <w:rsid w:val="001C533B"/>
    <w:rsid w:val="00376A00"/>
    <w:rsid w:val="00F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2016-07-25T18:59:00Z</dcterms:created>
  <dcterms:modified xsi:type="dcterms:W3CDTF">2016-07-25T19:00:00Z</dcterms:modified>
</cp:coreProperties>
</file>